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Жань успел выяснить происхождение звука, лицо Коу Чэня покинуло его поле 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стоящая на рингтоне, второй раз играла под вибрацию в области ремня. Хо Жань посмотрел вперёд — до конца продолговатого склона оставалось около 50 метров. Он проигнорировал телефон и под непрекращающийся трек поехал к вершине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«Разные с тобой!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 тобой!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*https://www.youtube.com/watch?v=jPdBjCe2bas&amp;amp;t=9s&amp;amp;ab_channel=VYRMusicChannel ЗАЧЁТНЫЙ ТРЕК, РЕКОМЕНДУЮ!!!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 твою дивизию*. — Хо Жань полез за пояс и, долго копошась, попытался выудить телефон, но в итоге просто стянул поясную сумку, вытащил его и ответил на звонок, пока голос не пропел четвёртую строчку. — Это ты мне рингтон поменял, блядина?!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звучит как «ёб твоего дядю» (我操你大爷). Так как дальше будут шутки на тему поколений, заранее отмечу, что у китайцев жёсткое табу на проклинание старших родственников, и чем старше, тем весомее ругательство, сюда же и относится присвоение человеку старше тебя места из младшего поколения (чувака постарше назвать своим внуком, а себя — его дедушкой/предком, равнозначно унижению)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когда на звонок отвечаешь, смотришь хотя бы, от кого он? Или ты даже не сохранил мой номер?! — донёсся из динамика голос Цзян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всегда узнаю, даже если тебя на фарш расхерачат.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Схуяли это я поменял тебе рингтон?! — возмутился Цзян Лэй. — Мы всего два раза за эти каникулы виделись! В последний раз полмесяца назад. Ты человек вообще? Рингтон я ему поменял!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тогда?! — сердито нахмурился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почём знать?! — Цзян Лэй тоже рассердился и после паузы снова спросил: — Какой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словами, которые ты напеваешь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запел: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С ТОБОЙ, МЫ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Ясно-понятно, кладу трубку, — прервал его Хо Жань. — Я уже на половине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катаешь? — спросил Цзян Лэй. — Ты же позавчера катал?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позавчера и катаю сейчас, идиотина. — Хо Жань оглянулся — пока за ним никого — и посмотрел на флажок, приделанный к задней части велосипеда. Интересно, кто разработал дизайн? Жёлтым по зелёному было написано: «Элитная велоезда». Он вздохнул: — Сегодня ещё и с флажком.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Обогнал всех? С кем соревнуетесь?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«Покорителями всего света». — Хо Жаню даже произносить это название было стыдно, «Элитная велоезда» — ничто по сравнению в этим. — Я сейчас на первом месте, но у них есть юное дарование, четырнадцатилетняя девчонка…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четырнадцатилетняя девчонка свернула с извилистой горной дороги примерно в 500 метрах от него, помахала ему и 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— Хо Жань сжал телефон и проворно закрепил поясную сумку на место. — Мне пора, эта малявка финтит*.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*开挂 — жульничать, читерить. Но в основном употребляется, чтобы выразить восхищение достижением человека, и не обязательно, что оно получено обманом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договорил! — встревожился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перезвоню. — Не дожидаясь ответа, Хо Жань отключился и сунул телефон в сумку, затем оттолкнулся правой ногой от земли, и велосипед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 спуск, а девчонка ещё не взобралась на склон, поэтому не обгонит. Но он всё же решил тронуться в путь. Впервые за ним гналась какая-то малявка, да ещё и свистела при этом. Вот же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трубку?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потом, сказал, перезвонит, — уставившись в телефон,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тогда говорили все эти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ему позвоню, — вздохнул Сюй Чжифань. — Ты как тот самый убитый, который получил пулю в семь и умер в восемь, так и не назвав имя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Цзян Лэй молча смотрел на него, затем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позвать Ху И поесть вместе, — Сюй Чжифань вытащил телефон, — хочу набрать немного жирка к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 набирать?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удачного случая не существует рано или поздно, — сказал Сюй Чжифань и погрузился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взял свой, сфотографировал список имён в классах гуманитарных и естественных наук, вывешенный на доске объявлений, и отправил в беседу Вичата.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был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ёпт, пошёл развлекаться и молчит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вместе хавать, я с Сюй Чжифанем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Погодь, к самому главному. Коу Чэнь, Сюй Чуань и Вэй Чаожэнь???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эти трое, — записывал голосовое Цзян Лэй, — в одном с нами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Нихера себе, а вот это уже интересно, — прислал голосовое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Выбрав, где поесть, Цзян Лэй и Сюй Чжифань направились к школьным воротам. Цзян Лэй оглянулся на имя Коу Чэня в списке и с мрачным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ждёт драка в первый день школы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дойдёт до такого. У них не было серьёзных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этот раз мы в одной группе*, как тут не выйдет подраться? — Цзян Лэй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школьников разделение по номерам, как у нас классы по буквам, но я решила называть их не «первый/второй/… класс», а «первая/вторая/… группа», поскольку первый вариант ассоциируется с годом обучения. Короче, здесь схема такая: классы старшей школы (последняя трёхгодичная ступень образования в китайской школе, аналог нашего среднего общего образования (10 — 11 класс у нас, но у них с 10-го по 12-й год) делятся на естественнонаучный и гуманитарный уклоны, далее дробятся на группы)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получается сдерживать Хо Жаня, драке не состояться, — объяснил Сюй Чжифань, — он остывает через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бросил на Цзян Лэя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сам Хо Жань обычно лезет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 верно, — кивнул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Волноваться было не о чем. Когда Хо Жань добрался до вершины горы, за ним никого не было. Он положил велосипед на землю, выдернул флажок, нашёл участок с почвой посырее и воткнул его туда. Воздух на вершине горы был невероятным, насыщенным прозрачной прохладой. Хо Жань глубоко вздохнул, ступил на камень ближе к обрыву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 солнечный день с хорошей видимостью, и можно было разглядеть границу между небом и землей, но не очень прямую — горы кривили её в волнистую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Хо Жань услышал позади себя звук велосипедного тормоза и обернулся — с велика спрыгнула та самая девчонка. Повернув голову обратно, он продолжил любоваться изгибами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приехал? — спросила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засмеялась: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заливай, у тебя ещё пот даже не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у тебя вода осталась? А то свою я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указал на свой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багажнике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подошла к его багажнику, вытащила бутылку, открутила крышку и начала глотать, задрав голову. Половину она выпила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пьёшь? У тебя так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всё тебе дал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замерла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пей ты, пей.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спрыгнул с камня. Он знал, что впереди находился небольшой даосский храм с двумя священниками, а снаружи — источник. Пройдя несколько шагов по направлению к храму, он остановился и обнаружил, что девчонка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уборную ищешь?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немного смутилась она. — Ты же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почти вовремя сдержался, чтобы не сказать: «Вообще-то, за водой», и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— девчонка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Хо Жань, — там, впереди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девчонку у храма, он дошёл до источника и начал пить, черпая воду горстями, затем достал телефон, чтобы позвонить Цзян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Взошёл на трон?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По какому делу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Вывесили список имён по классам. Мы с тобой, Сюй Чжифань и Ху И в первой гуманитарной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нас не разделили,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ещё с нами будет? — понизив голос,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почти сразу догадался по его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так неинтересно! Ты не мог дать мне самому сказать? Ещё двое, попробуешь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Чуань и Вэй Чаожэнь?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я хотел объявить эту новость! — повысил голос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ещё двое. Мне ждать, когда ты скажешь очевидный ответ? Я похож на дегенерата?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трое! Коу Чэнь! Сюй Чуань! Вэй Чаожэнь! — Цзян Лэй стоял на своём и всё-таки объявил сам уже известный ответ. — Это чё за совпадение, объясни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Хо Жань опустил руку в родниковую воду, ледяную и до безумия приятную. — Вы ходили смотреть список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вот кушать идём. Позволь тебе кое-что сказать. Сюй Чжифань просил напомнить тебе, чтоб ты не создавал проблем, когда встретишься с Коу Чэнем. Ты его не трогай, и он тебя не тронет*.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*井水不犯河水 — колодезная вода речной не помеха (обр. в знач.: один другому не помеха, не мешать друг другу, не касаться друг друга, жить отдельной жизнью)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собирался трогать Коу Чэня, но несколько раз они сталкивались во время баскетбольного матча. Тогда команда Хо Жаня проигрывала, и он разошёлся матом, а Коу Чэнь принял это на свой счёт. Больше подобных взаимодействий у них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Коу Чэне у него сложилось смутное представление, известно было лишь то, что парень перевёлся к ним в первом году старшей школы и образовал кружок выпендрёжников из трёх человек. Остальное было лишь слухами. Говорили, что он не местный, и что семья его очень обеспеченная. И что он переехал и перевёлся в другую школу, потому что ударил учителя за слишком нудную болтовню. И что в драках он особенно жесток. Но Хо Жань так и не увидел участия Коу Чэня в драках. Какая убогость.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закурил сигарету и продолжил тереть игровую кость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добела ща сотрёшь её! — Сюй Чуань нетерпеливо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 — Вэй Чаожэнь рассмеялся и выложил кость на стол. — Реально чуть до байбаня* не дотёр.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*白板 — белая кость в маджонге, пустышка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убрала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так, цзе? — ошарашенно спросил Вэй Чаожэнь. — Так уж и панг?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Затуши сигарету,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— Вэй Чаожэнь обернулся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Сигарету, говорю, затуши. Ослеп,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смысле ослеп? Как это вяжется? — Вэй Чаожэнь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ли? Тут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цзе, я не специально, оно по привычке. — Вэй Чаожэнь поклонился со сложенными руками перед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отмахнулась Коу Сяо, выложила кость и, подумав, спросила: — Уже вывесили список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 посмотреть, — сказал Сюй Чуань, — ничего особенного, разве что появление Хо Жаня. Я думал, он в классе естественников, но он оказался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Хо Жаня?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того, что трёхэтажным обкладывал во время игры, — пояснил Сюй Чуань, — который ещё, как ты выразился,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так? — рассмеялся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Вспыльчивый, что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слухами о Коу Чэне, слухи о скверном характере Хо Жаня были правдивы. Об этом знали не только учащиеся, но и учителя. В конце каждого семестра он пожинал плоды в виде замечаний от учителей-предметников по поводу своей вспыльчивости.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начале каждого семестра, провожая его в первый учебный день, мать напомнила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 и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кипячусь,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Сяо-Хо? — позвала мама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промычал, надел рюкзак на спину, подтолкнул велосипед к лифту и нажал кнопку. Мама не закрыла дверь, а прислонилась к косяку и продолжала смотреть на Хо Жаня с улыбкой на лице. Он смотрел двери лифта, но не вытерпел и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сына такой милый,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недовольно закричал Хо Жань. Взглянув, какой этаж проезжает лифт, он развернулся, увёл велосипед к двери пожарной лестницы, открыл её и под мамин смех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на своём электровелосипеде наворачивал круги вокруг клумбы у подъезда. Увидев Хо Жаня, он сразу же подъехал и уставился на велосипед, который тот катил: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новый? Хочу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разная длина внутреннего шва*, навряд ли тебе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речь о длине ног с внутренней стороны, это очень важный параметр для рассчёта размера рамы и высоты седла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припарковал электровелосипед: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это не намёк на то, что мои ноги не такие длинные, как твои, это просто длина шва разная,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б твои были длиннее, длина шва всё равно была бы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заливать, я на полголовы ниже тебя, как они могут быть длиннее? Я тебе модель*, что ли? — Цзян Лэй ухватился за раму и приподнял велосипед: — Нихуя, лёгкая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*腿精 — так говорят о людях с непропорционально длинными ногами и преимущественно о моделях, селебрити или просто красивых девушках со стройными длинными ногами (наш аналог — ноги от ушей)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Карбоновая, — Хо Жань сел за электровелик Цзян Лэя, — пять с небольшим кэгэ.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Цзян Лэй взгромоздился на велосипед, оттолкнулся ногой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или куда? — Хо Жань двинул электровелик и поехал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 ждёт нас в мясной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микрорайоне Сюй Чжифаня была закусочная, где подавали говяжью лапшу. Хо Жаню там не совсем нравилось — мяса добавляли мало, на лапше жмотились, зато наливали много бульона, напичканного глутаматом натрия. Но Сюй Чжифань и Цзян Лэй обожали это место, и ему приходилось есть с ними за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миски лапши он не чувствовал ничего, кроме насыщенного вкуса во рту. Но Сюй Чжифань довольно вытирал рот всю дорогу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шибко-то симпатизируют гуманитариям. — Хо Жань взглянул на учебный корпус впереди. — До такой степени, что отвели для занятий корпус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Гуманитарии должны испытать на себе тяготы исторических событий,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корпусе ещё норм, не то, что в настоящем здании с привидениями… — Цзян Лэй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школы была вековая история. В её корпусах практически везде пол был устлан деревянными досками — от лестниц до коридоров и классных комнат. В некоторых классах даже проглядывались деревянные балки за осыпавшейся штукатуркой у потолка. Особо обветшалые учебные корпуса прозвали зданиями с привидениями. Этот — единственный, который ещё использовался, и поговаривали, что его снесут и перестроят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Лакированная краска на полу, выложенного досками из цельной древесины, давно стёрлась. Кто знает, сколько людей по нему ходило все эти годы? В досках то и дело через одну встречались выбоины, и широким шагом можно было прочувствовать всю древность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 — второй этаж, — читал Хо Жань по указателю. В корпусе было четыре классных комнаты, для третьей и четвёртой группы отвели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сядем? Давайте поближе друг к другу, для Ху И ещё место забьём, — сказал Цзян Лэй,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Чжифань, — давайте сядем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поднялся на второй этаж. У класса была только одна дверь, обращённая к доске и затылкам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дверью за спиной можно забыть о чувстве безопасности, — вздохнул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собралось немало одноклассников, и ребята могли узнать всех с первого взгляда, хотя имена некоторых и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предпоследние с конца, — сказал Хо Жань. Последние ряды уже заняли, зато места перед ними оставались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Сюй Чжифань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направлялся к предпоследнему ряду, и в это время тот, кто занял последнюю парту, вдруг встал, развернулся и, не глядя, пошёл к выходу. Если бы Хо Жань не поднял руку, чтобы остановить этого человека, они бы врезались друг в друга. От резкого торможения он наступил на пробоину в доске и чуть не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ёбаный в рот, — Хо Жань нахмурился, тут же разозлившись, — смотри, куда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него не говорил и не двигался. Хо Жань взглянул ему в лицо и сам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вся школа знала о едва состоявшейся драке Хо Жаня и Коу Чэня во время баскетбольного матча в прошлом семестре, присутствующие в классе с ярой заинтересованностью наблюдали сейчас за этими двумя. Хо Жань чувствовал эту тишину и мог представить, о чём думает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тихо позвал его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Жань понял посыл. Хоть и молчаливый взгляд Коу Чэня вымораживал, нужно было держаться. Он помедлил и сказал спокойным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говорить, Коу Чэнь было слегка качнулся в сторону, очевидно, чтобы уступить дорогу, и Хо Жань почувствовал облегчение. Но, конечно же, услышав его слова, Коу Чэнь наклонился обратно вбок и встал перед ним, не собираясь отходить. Хо Жань прищурился и посмотрел на него. Коу Чэнь тогда ничего не сказал и сейчас не издавал ни звука, просто смотрел на него со спокойствием на лице. Кто-то подошёл и откашлялся, прервав нарастающее напряжение. Хо Жань узнал этого человека. Это был Сюй Чуань из троицы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похлопал Коу Чэня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снизу раздался треск, и, прежде чем Хо Жань успел выяснить происхождение звука, лицо Коу Чэня покинуло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устремил взгляд вниз — Коу Чэнь, чья нога проломила дощатый пол, рукой ухватился за парту, удерживая себя; лицо его выражало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