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двери лифта открылись, Ло Юсен был слегка удивлен, увидев Фэй Бая, стоявшего снаружи. Однако его мысли были заняты ситуацией с Фейфей. У него не было времени задуматься о том, почему там появился маленький мальчик, поэтому он без колебаний направился прямо к выходу.</w:t>
      </w:r>
    </w:p>
    <w:p w:rsidR="00BB20FC" w:rsidRPr="00357A74" w:rsidRDefault="00357A74" w:rsidP="00BB20FC">
      <w:pPr>
        <w:jc w:val="left"/>
        <w:rPr>
          <w:sz w:val="28"/>
          <w:lang w:val="en-US"/>
        </w:rPr>
      </w:pPr>
      <w:r w:rsidRPr="00357A74">
        <w:rPr>
          <w:sz w:val="28"/>
          <w:lang w:val="en-US"/>
        </w:rPr>
        <w:t>В тот момент, когда он проходил мимо, маленький мальчик сильно ударил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остановился как вкопанный и, обернувшись, увидел, что его собеседник пристально смотрит на него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наши дни дети так часто обижаются?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Ло Юсеном, Фэй Бай быстро вошел в лифт и быстро нажал на дверь и кнопку этажа, чтобы помешать мужчине погнаться за ним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наконец, начал подниматься, он вздохнул с облегчением, чувствуя, что одержал маленькую победу над третьей стороной. Хотя этот метод не был достойным и даже можно было счесть ребяческим, он не шел ни в какое сравнение с действиями ученика средней школы, который осмелился подраться.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без труда нашел кабинет профессора Чена и заметил, что дверь была слегка приоткрыта, как будто кто-то в спешке вышел и не успел как следует ее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поднял руку, профессор Чен открыл дверь изнутри: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Фэй Бай. Я только что услышал шаги в коридоре и догадался,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изобразил вежливую и искреннюю улыбку, какую должен был бы изобразить хороший студент, и послушно поздоровался с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диван напротив стола профессора Чена и заметил перед собой чашку чая, от которой все еще шел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Фэй Бай не был настолько наивен, чтобы подумать, что профессор Чен приготовит чашку чая для приезжего студента-старшекурсника. Он догадался, что кто-то побывал здесь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быть второкурсником? Занят ли ты учебой?” - Любезно спросил профессор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счел этот вопрос бессмысленным. Если бы он сказал, что занят, профессор попросил бы его должным образом распределять свое время для проектов. Если бы он сказал, что не занят, профессор сказал бы, что это хорошая возможность уделять больше времени проектам. В любом случае, это всегда возвращалось к проектам.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Чен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талантливый ребенок. Я верю, что ты хорошо справишься с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моргнул, чувствуя себя немного сбитым с толку неожиданной высокой оценкой.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хочет профессор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следующий вопрос профессора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ты занимался в последнее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я пережил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учился", - искренне сказал Фэй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Чен задал этот вопрос, очевидно, потому, что считал, что прогресс в проекте был в этот период медлителен. Он начал расспрашивать о том, как Фэй Бай проводил время, и Фэй Бай счел, что лучше использовать учебу в качестве оправдания, чем упоминать о разрыве.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профессор Чен не стал его винить. Вместо этого он сказал с дружелюбным выражением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студенты-старшекурсники на факультете образования на данном этапе в основном сосредоточены на теоретическом обучении, но практический опыт также важен,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безучастно кивнул и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Я знаю ребенка, у нее немного особая ситуация, и ей нужно найти репетитора”. Профессор Чен подробно рассказал Фэй Баю о ситуации с Ло Фейфей, но не упомянул об отношениях с ним Ло Юсена. В конце концов, Сяо Ло не только его бывший ученик, но и президент Fengyun Technology. Он не хочет, чтобы у его студентов сложилось впечатление, что он злоупотребляет своей властью, оказывая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Фэй Бай понял общую ситуацию. Оказалось, что профессор Чен писал ему сегодня по этому поводу.</w:t>
      </w:r>
    </w:p>
    <w:p w:rsidR="00BB20FC" w:rsidRPr="00357A74" w:rsidRDefault="00357A74" w:rsidP="00BB20FC">
      <w:pPr>
        <w:jc w:val="left"/>
        <w:rPr>
          <w:sz w:val="28"/>
          <w:lang w:val="en-US"/>
        </w:rPr>
      </w:pPr>
      <w:r w:rsidRPr="00357A74">
        <w:rPr>
          <w:sz w:val="28"/>
          <w:lang w:val="en-US"/>
        </w:rPr>
        <w:t>Однако в последнее время он был не в лучшем состоянии. Он еще не полностью оправился от последствий расставания и пострадал от третьего лица. У него действительно нет настроения браться за столь сложную задачу.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вежливо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вдруг вспомнил, что я все еще немного занят в этом семестре, и я чувствую, что моих способностей недостаточно, чтобы заботиться и обучать этого ребенка по имени Фейфей, о котором вы упомянули,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профессор Чен кое-что вспомнил: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забыл упомянуть тебе о зарплате? Если ты пройдешь собеседование, родители ребенка смогут выплачивать тебе эту сумму каждый месяц”. Он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Бая внезапно заплетающимся языком вырвалось: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должен продолжать совершенствоваться с помощью тренировок и помочь Фейфей восстановиться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значение имеет то, что у тебя разбито сердце? Зарабатывать деньги - это реально.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деньги, но не зарабатывать их -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дам тебе WeChat родителей, и ты сможешь напрямую связаться с ними по всем вопросам”, - сказал профессор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 Бай выходил из кабинета профессора Чена, он все еще чувствовал себя немного ошеломленным. Он понял, что, когда человеку очень не везет, он действительно может прийти в себя, когда к нему толпой подбежала большая пачка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книги в библиотеку, перекусил в кафетерии, не зная, считать это обедом или ужином, а затем отправился домой. Прибираясь в своей комнате, он ждал, когда родители Фейфей примут его просьбу о дружбе. Вибрация телефона отдавалась у него в ушах, точно так же, как звук поступления денег на Alipay.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пытался вытащить подушку из-под дивана, когда, наконец, услышал вибрацию своего телефона. Он быстро отряхнул пыль с рук и поспешно встал, чтобы проверить свой телефон, только чтобы обнаружить, что это было сообщение от классного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была 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терпеливо прочитал сообщение классного руководителя, но обнаружил, что ему напомнили заполнить регистрационную форму на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университет поднял шумиху по поводу реформы учебной программы и пригласил выдающихся выпускников вернуться, чтобы провести серию лекций. Каждый должен записаться, что эквивалентно короткому семестру.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список факультативных лекций, не глядя на того, кто выступал. Он наугад выбрал последнюю лекцию - “Анализ больших данных для визуализации” - и отправил. Затем он продолжил перетаскивать подушку, не отрывая глаз от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Фейфей, похоже, были заняты, и только после одиннадцати часов вечера он получил уведомление о том, что запрос на добавление в друзья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предложение, отправленное собеседником,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за долгое ожидание, я Ло Юсен”.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вежливым и цивилизованным богатым человеком, хотя и заставил Фэй Бая ждать довольно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добавил ответ богатому человеку, который умел быть цивилизованным и вежливым, и ответил: “Здравствуйте, если вы не возражаете, мы можем общаться через голосовой чат, так как это более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уже было несколько дней, когда день и ночь менялись местами, и если он сегодня снова засидится допоздна, ему действительно придется отчитываться перед преступным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собеседник позвонил ему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ответил на звонок и услышал в своем ухе ровное “алло”.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 Юсена был глубоким и приятным, но, как у родителя девятилетней девочки, он звучал слишком молодо, и по какой-то причине Фэй Бай счел его несколько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вам нужно, чтобы я подробно объяснил свою ситуацию?”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Ло Юсен помолчал секунду, прежде чем заговорить: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Мой наставник, профессор Чен, уже представил вас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издал звук “о” и подумал, что этот родитель - ученик профессора Чена. Его можно считать своим Шисюном*.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Старшекурснику еще рано заводить ребенка. Судя по голосу, ему было около двадцати семи или двадцати восьми лет. Профессор Чен обычно не набирает аспирантов, а его докторскую программу, как известно, трудно завершить. Студенты часто откладывают получение диплома. Если они смогут закончить учебу к тридцати годам, они будут считаться выдающимися. Этот человек, вероятно, еще не закончил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университете есть много докторантов*, которые уже стали родителями, поэтому Фэй Бай не счел это странным. Кроме того, он не заботился о личной жизни своих клиентов. Пока они платят, не имеет значения, есть ли у них целая футбольная команда в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(*Докторантура — формы повышения квалификации лиц с целью подготовки их к соисканию учёных степеней докторa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много говорить и быстро договорился с Ло Юсеном прийти на пробную лекцию завтра в десять часов, а затем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Фэй Бай впервые спокойно заснул с тех пор, как у него разбилось сердце. Он не только крепко спал, но и видел необыкновенно красивый сон. Во сне у кучи денег выросли ноги, и они погнались за ним, а кто-то сзади подгонял их вперед, как стадо овец. Фэй Бай с тревогой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утомляйте их, а то вдруг они выдохнутся и превратятся в адские деньги?” Услышав это, человек поднял голову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не понял, что сказал этот человек, потому что, когда он поднял голову, он понял, что это был мужчина-красавчик.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вздрогнул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пробивавшийся сквозь занавески, упал ему на лицо. Фэй Бай протер глаза и постепенно сфокусировал зрение. Как только он увидел часы на стене, он тут же вскочил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половина десятого, и если он сейчас же не встанет, то опоздает.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поспешно почистил зубы, умылся, переоделся, что-то быстро съел, а затем схватил свой рюкзак и выбежал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Ло Юсен попросил его адрес и сказал, что он договорился, чтобы кто-нибудь за ним заехал. Фэй Бай остановился внизу, огляделся и увидел черный служебный автомобиль, приближающийся к перекрестку.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Служебный автомобиль остановился перед ним, и стекло в машине опустилось. Мужчина средних лет спросил его: “Извините, вы мистер Фэй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кивнул и сел в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Служебный автомобиль направлялся ко Второй кольцевой дороге. Более чем через десять минут он въехал в самый хорошо сохранившийся исторический квартал города, через центр которого протекала длинная река, отделяющая торговую улицу от района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выглянул в окно и вспомнил, что бывал здесь с Сюй Геяном, когда тот был первокурсником.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торговой улице есть знаменитый паб. Сюй Геян принес ему поесть. После еды они вдвоем прогулялись вдоль реки. Он увидел на другом берегу группу зданий с уникальными внутренними двориками и подумал, что это живописная местность, и захотел пригласить Сюй Геяна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Геян улыбнулся ему и сказал, что теперь это территория вилл. Хотя снаружи дом по-прежнему выглядел старинным, внутри он был преобразован в современную резиденцию.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был шокирован концепцией “виллы на Второй кольцевой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Геян сказал, что он не знает, но он слышал, что многие знаменитости снимают здесь дома, поэтому их было бы трудно купить, даже если бы была рыночная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моя цель в жизни - купить тебе дом здесь!” Фэй Бай поднял руки и захихикал.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Геян ущипнул его за щеку и подразнил: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лучше сменить ее, чтобы купить здесь хотя бы ванную. В противном случае, я не думаю, что эта цель будет достигнута в ближайшие восемь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Фэй Бай, мы прибыли”. Голос водителя привел Фэй Бая в чувство. Он открыл дверцу машины и увидел перед собой виллу на Второй кольцевой дороге, которая когда-то потрясла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завел его во внутренний двор. Фэй Бай прошел несколько шагов, не удержался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можно сфотографироваться? Боюсь, это единственный раз в моей жизни, когда я приеду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водителя было видно, что он хотел рассмеяться, но сдержался. Он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следует спросить об этом господина Ло позже. Я не домовладелец и не могу принимать решения от имени господина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Фэй Бай кивнул, думая о том, что если он не пройдет собеседование, то согласится ли Ло Юсен на его просьбу сфотографироваться. Он надеялся, что этот состоятельный человек сможет придерживаться традиционного принципа: “даже если сделка провалится, справедливость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рядом с французским окном, рука Ло Юсена, державшая стакан с водой, слегка замерла, когда он увидел мальчика, которого привез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http://bllate.org/book/14277/1264564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