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Цимин счёл просьбу Лу Яня странной. Но из-за того, что Лу Янь был слишком красив, он всё равно это сделал. В конце-концов, между «визуалом» и подкаблучником разница всего в одном иероглифе.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Цимин добавил эту настройку для всех четверых, жуткая и пугающая атмосфера вокруг внезапно немного рассеялась. Но, напротив, в их сердцах вспыхнуло другое желание. Как будто дочери увидели свою мать после долгой разлуки и захотела броситься ей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ни с одним из Заражённых с высоким уровнем заражения нелегко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теперь тебе не нужно 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и произнесла поздравительные слова, но почему-то её голос звучал очень сожалеюще. Так и хотелось врезать ей пару раз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Лу Яня стоял шум бурлящей воды. Он был похож как на шум в ушах, так и на звуки, издаваемые монстром, находящегося совсем рядом. Этот звук не прекращался, отчего у людей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людьми и Заражёнными были похожи на отношения между верхними и нижними уровнями пищевой цепи - на отношения крысы и кошки. Иногда нескольким крысам удавалось прогнать кошку, но в большинстве случаев первой реакцией крысы при виде хищника является бегство. Это инстинкт выживания, отточенный тысячелетиями и заложенный в генах.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без лишних слов четверо очень слаженно разбежались. Хоть один да выживет, а выживший будет отвечать за то, чтобы донести весть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написано на первой странице первого издания «Правил Пробуждённого», выпущенного Центром по борьбе с Чумой.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и интеллект — вот что является ключом к победе слабого над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озеро Женщины-Дракона, их окутал клубящийся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Лу Янь обладал ночным зрением, намного превосходящим человеческое, он всё равно ничего не видел в этом белом тумане, а в его ушах раздавался пронзительный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Заражённые были высокомерны. Они смотрели на людей как Божества на дерущихся в клетке зверей. Не прошло и трёх минут, как все четверо вернулись на то же место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выбраться, — Детектив вытер холодный пот со лба и сказал: — Мой Талант не очень высокого Ранга, но очень практичный. Раньше мы уже сталкивались с Иллюзиями, и я выбирался с помощью «Скрытности». В этот раз «Скрытность»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Порог духовной энергии: 2700. Вспомогательный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Таланты: «Скрытность», «Преследование», «Нахождение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Направления мутации: потеря памяти, гипертимезия,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Женщина-Дракон наконец выбралась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её волосы были чёрными и длинными, верхняя часть тела была покрыта мелкой чешуёй. Вместо человеческих ног нижнюю часть её тела представлял длинный змеиный хвост. Несмотря на то, что он достигал уже пяти-шести метров в длину, задняя его часть всё ещё была погружена в воду озера, и в лунном свете была видна лишь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Женщины-Дракона росли рога, а на спине она несла четырёх или пятерых младенцев женского пола. В отличие от людей, они были больше похожи на монстров: их тела сильно разложились, а молочные зубы превратились в длинные и страшные, напоминая акульи.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заражения на детекторе в итоге остановился на пороге в 7200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вытащил оружие и встал перед ними, резко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уходите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Пробуждённым боевого класса, но благодаря высокому порогу духовной энергии он также обладал некоторыми боевыми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Цимин наложил на себя несколько усиливающих эффектов.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+150;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Автоматический выброс токсина, нарушающего работу нервной системы водных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Эффекты были наложены, но Женщине-Дракону от этого было хоть бы что, а вот её маленькие копии почувствовали себя некомфортно и прыгнули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Лу Янь с безмятежным лицом вдруг схватился за горло.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Цимин наложил на тебя эффект «Автоматический выброс токсина, нарушающего работу нервной системы водных существ». Конечно, я не говорю, что ты — водное существо, но рыба у тебя в животе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сейчас стошнит. Ох, она выплюнула так много икры. Бээээ…]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предпочёл промолчать. Он чувствовал, что Системе не нужно было вдаваться в такие подробности. Доктор молча отошёл от Чжоу Цимина, и только тогда ему стало немного лучше. Ситуация была критической, и Чжоу Цимин не обратил внимания на эту деталь, решив, что Лу Янь впервые столкнулся с сильным заражением, отчего у него возникла неблагоприятная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на пути к завоеванию расположения доктора Лу он зашёл слишком далеко, по сути, финишировав первым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буду с ней драться, вы бегите. Чем дальше, тем лучше. Если вернётесь, найдите место, где можно спрятаться, — сказал Чжоу Цимин трагическим и очень крутым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Пробуждённым, занимающим 100-е место в рейтинге форума, а на пике своей формы его порог духовной энергии достигал 7600 единиц. У него ещё был шанс против Женщины-Дракона, а вот остальные трое, даже вместе взятые, не смогли бы даже заставить её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Детектива на глаза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 тобой ничего не должно случиться! На следующей неделе наша новая игра с донатом должна выйти на официальной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рассердился: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что ты — предатель, подосланный Департаментом Специальных Операций. Хватит вешать мне лапшу на уши, твою мать! Делать игры — это верная смерть, я уже давно не хочу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[Женщина-Дракон пришла не за вами. Она выбралась на берег в поисках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ваша враждебность станет слишком очевидной, она не будет против разобраться с вами по-быстрому.]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мгновенно вспомнил предысторию, рассказанную Системой. В его сердце даже возникла неуместная жалость. Чем выше уровень Заражённого, тем больше у него остаётся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Женщина-Дракон уже слилась воедино с сотнями маленьких женщин-драконов. Каждый день она жила в ненависти. Но настройка, которую добавил Чжоу Цимин, напомнила ей о некоторых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остался старый отец, который всё ещё ждёт её возвращения. Её мать умерла от рака; отец, несмотря на давление, не захотел жениться снова и неуклюже расчёсывал ей волосы, готовил завтрак и вырастил её. Каждый раз, когда она рассказывала другим о своём отце, на неё смотрели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она видела его семнадцать лет назад через маленькое окошко в потолке темницы. Ему было всего сорок с небольшим, но волосы его уже совсем побелели, а сам он был очень измождён.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ней можно поговорить?" спросил Лу Янь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Женщина-Дракон, казалось, говорить больше не умела, а её глаза, состоящие только из белков, выглядели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тобой совершенная форма Женщины-Дракона. Уровень заражения: 7200.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стала частью Озера Женщины-Дракона.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Таланты: «Мираж», «Материнское размножение».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мутации: морская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«Мираж» — это та самая иллюзия, с которой они столкнулись, а «Материнское размножение» — это те дети, которых убил Чжоу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долго не разговаривала и разучилась это делать. Но она всё ещё может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вышел вперёд и подошёл к озеру. В этот момент атмосфера накалилась до предела. Женщина-Дракон оскалила на Лу Яня зубы, которые выглядели не менее острыми, чем у тех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запаниковал Чжоу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этот странный запах, исходящий от него, стал бить по носу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рвотные позывы, Лу Янь сказал Женщине-Дракону: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способности к мимикрии. С твоим внешним видом ты не сможешь проникнуть в места проживания людей и найти своего отца. Человеческое общество защищают более могущественные Пробуждённые. Я могу помочь тебе, привести твоего отца сюда. Я — сотрудник государственной компании, вот моё удостоверение, — Лу Янь достал удостоверение личности, выданное Департаментом Специальных Операций. —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 Я его видел. Он всё время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гневное выражение лица Женщины-Дракона сменилось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была слышать то, что я сказал у Запечатывающего Дракона Колодца Царя Юя, — Лу Янь постарался, чтобы его голос звучал как можно искреннее. — Ты хороший человек.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Женщина-Дракон повернула голову и посмотрела на Лу Яня немигающим взглядом, ничего не говоря, словно размышляя о чём-то. Давление, которое оказывал на них этот Заражённый своим взглядом, было не слабее, чем в то утро, когда ты просыпаешься в день экзамена и понимаешь, что проспал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только от одной мысли об этом чувствовал, как у него мурашки бегут по коже. Что удивительно - Лу Янь даже не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Женщина-Дракон открыла пасть и издала рёв. Густой и влажный туман вокруг начал рассеиваться, открывая путь наружу. Но уйти могли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Женщины-Дракона ударил по поверхности озера, и она издала громкий крик, похожий на крик сирены. Нельзя было сказать, что это было неприятно, но из-за чрезмерной пронзительности все присутствующие невольно закрыли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сочилась сквозь пальцы Детектива. Остальные чувствовали себя немного лучше. Они испытывали лишь лёгкое головокружение.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маленьких женщин-драконов вылезли из озера и бросились к оставшимся троим. У них не было ног, поэтому, выбравшись на берег, они были похожи на длинных червей, которые постоянно извивались. Несмотря на странные движения, их скорость была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Шиэр испугался и уже собирался использовать «Железную ладонь», ведь с Заражёнными, чей уровень заражения был невысок, он мог справиться одним ударом.Но Лу Янь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сопротивляйся!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Шиэру пришлось подавить свой боевой инстинкт и смотреть, как эти маленькие женщины-драконы садятся рядком, окружив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ужасные и уродливые заражённые не стали нападать на них. Женщина-Дракон открыла пасть, высунула длинный раздвоенный язык и зашипела.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[Женщина-Дракон говорит, что даёт тебе три дня. Три дня. Если ты не приведёшь её отца, она убьёт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переварил слова Системы, а затем успокоил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обязательно вернусь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Порог духовной энергии Чжоу Цимина едва восстановился лишь до уровня чуть выше шести тысяч. Было очевидно, что победить Женщину-Дракона ему не удастся. Тем более что раньше она могла бессознательно заразить его "плодом", поэтому они явно были не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мужчина Чэнь Шиэр заплакал: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ты обязательно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был поражён: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как ты понял, что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раздумывая,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914, «Межвидовое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Чжоу Цимина вознаграждение в размере 6200 очков вклада, он купил «Таблицу Циклов Последовательности Талантов». Доктор Цяо, составивший эту таблицу, говорил, что эта последовательность основана на комплексном ранжировании по таким факторам, как сила способностей, степень их полезности для человечества и т. д. Талант под номером 914 имел очень узкое применение и позволял общаться только с разумными существами. Многие Пробуждённые, пробудившие этот талант, становились отличными ветеринарами.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также говорил, что каждый, казалось бы, бесполезный Талант — это всего лишь сокровище, положенное не на своё место. По крайней мере, сейчас этот Талант очень пригодился Лу Яню, чтобы обманывать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Министра, расположенной в Штаб-квартире Департамента Специальных Операций, мужчина слегка неестественно поправил галстук-бабочку. В Штаб-Квартире его всегда называли «Железный Яньло», но сейчас он, глядя в пустоту, тренировал улыбку. Очень добрую, как у дяди Вани из соседнего подъезда, который каждый вечер выходит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Сюйнань не любил общаться с незнакомыми людьми, поэтому в кабинете был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из наушника раздался голос связиста: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"Тиран"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распахнулась, и в лицо мужчине ударила ледяная стужа. Тан Сюйнань отодвинул стул и сел напротив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 этот раз? — спросил он, небрежно положив "Жёлтый прах"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Ван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вернулся из-за границы, и уже хочешь снова куда-то ехать?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Сюйнань не стал продолжать разговор, а лишь посмотрел на него своими спокойными, как у фарфоровой куклы, красивыми золотистыми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Министру Вану пришлось, стиснув зубы,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чём. Мы хотим назначить тебе нового напарника. Он — Пробуждённый, Целитель. Возможно, он сможет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Тан Сюйнаня приподнялись в улыбке, похожей то ли на насмешливую, то ли на самоуничижительную: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Посылаете его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винить себя за то, что случилось тогда. Мы все считаем, что ты не виноват, — Министр замялся. — Если ты не согласен, тогда забудем. Просто информация о том, что он — Пробуждённый-Целитель, просочилась наружу, а он сам не хочет переходить в Штаб-Квартиру. Мы решили, что будет безопаснее всего, если он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Сюйнаню вдруг захотелось покурить и погладить свою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его досье,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протянул ему папку. Тан Сюйнань пробежал глазами первую страницу и удивлённо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http://bllate.org/book/14255/1260609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