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спокойной глади воды в низовьях реки Цюйцзань появились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поблизости нет камер наблюдения, Шэнь Цинъян вынырнул из воды, отбросив мокрые волосы со лба. Несколько щупалец цепко ухватились за берег, и огромное тело медленно выбралось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привык находиться под водой. Однако, едва выбравшись на берег, Шэнь Цинъян почувствовал чьё-то присутствие. Он настороженно огляделся, но не заметил ничего подозрительного. У него даже возникло желание снова нырнуть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Цинъян уже собирался это сделать,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тебя ждал, — произнёс мелодичный женский голос, который в следующий миг сменился низким мужским, — Ты моё величайшее творение в городе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мужчина в чёрном плаще. У него не было рта. Лишь один огромный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Шэнь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щупалец за его спиной угрожающе зашевелились,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Пророк, — ответил мужчина, — Мир людей больше не примет тебя. За последние три часа вся информация о тебе была отправлена в Штаб-Квартиру Центра по борьбе с Чумой. Поскольку ты ещё никого не тронул, твой приоритет невысок. Но я знаю, что «тот человек» уже в пути. У него скверный характер, и сейчас он в ярости, так что может запросто прикончить тебя. Он тебе не Бай Цюши. Так что,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противен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опустил голову и принюхался. От него исходил сильный трупный запах, но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глубине души ты всё ещё считаешь себя частью человеческого общества. Но эти низшие существа — всего лишь вымирающий вид. Будущее принадлежит нам, — голос Пророка звучал убедительно, — Мы — боги нового мира. Я знаю многое и могу сделать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Цинъяну не было никакого дела до его речей. Он развернулся и направился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Пророк помолчал немного и снова окликнул Шэнь Цинъяна, — Я знаю,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распахнул свой единственный глаз, и его зрачок сузился, сфокусировавшись на глазах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двух Талантов у Шэнь Цинъяна возникла иллюзия доверия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ему благодарен за то, что он спас тебя от смерти. Ты был незаконнорождённым ребёнком, брошенным своими родителями, а затем подвергавшимся жестокому обращению со стороны приёмных родителей. После окончания средней школы ты сбежал из той деревни… Да, из той самой деревни, в которую ты сейчас направляешься. Ты хочешь, чтобы эти люди заплатили за всё. Ты не хороший человек, но он — да. Он был тебе совершенно чужим, но оплатил твоё лечение и дал тебе работу. Ты мог только тайком наблюдать за ним, когда он приходил на работу и уходил с неё. Ты знал, что недостоин его. Он выглядел выходцем из хорошей семьи, был образованным, красивым и пользовался популярностью у женщин. Он даже мог не интересоваться мужчинами. Ты боялся даже подумать об этом, не говоря уже о том,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не мог видеть всё. Он даже не знал, кто этот человек, но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на лице Шэнь Цинъяна сменилось гневом. Никто не любит, когда его читают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спине Пророка расплылось в хитрой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можем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 спокойно ответил Шэнь Цинъян, — Но тебе нужно кое-что уяснить. Во мне не так уж много осталось человеческих чувств. Он и правда был особенным для меня, когда я был человеком, но сейчас всё может быть иначе. И я уверен, что ты не настолько глуп, чтобы использовать это в качестве рычага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кивнул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Когда я ещё был человеком, у меня был послушный сын, который сейчас живёт в городе К. Я думал, что моя отцовская любовь к нему сохранится… Ладно, не будем об этом. Лучше покажи мне, на какой стадии развития находится Королевская рыба в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Королевская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на мгновение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паразитирует не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настолько уставшим, что уснул, едва коснувшись головой подушки. Из-за непривычной обстановки он несколько раз просыпался за ночь, подозревая, что вот-вот станет жертвой покушения. Левая ладонь горела, и время от времени его руку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 что это из-за переизбытка поглощённой энергии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раньше, чем я ожидала, но малёк действительно перешёл ко второй стадии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жалкая копия, наверное, сейчас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Лу Янь прикоснулся ко лбу и понял, что у него снова жар. Горло нещадно саднило, будто его жгли раскалённым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куртку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двери поспешил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вы так рано встали…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сплю на новом месте, — спокойно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чём вы обычно спите? Мы купим такую же кровать. Вы идёте в столовую? Я вас провожу, — охранник был очень услужлив.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обход. Где мои пациенты? — спросил Лу Янь. Его голос был хриплым,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смущённо улыбнулся. Заражённый сбежал у него из-под носа, и Бай Цюши был вне себя от ярости. Он потратил три часа, прочёсывая все реки и озёра города К, но так и не смог найти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о сбежавшем заражённом отправили в Штаб-Квартиру. Возможно, скоро он появится в списке разыскиваемых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пациента из Приюта, то ночью у него произошло ухудшение, и он сбежал из Центра. Его уже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молча открыл бутылку воды и сделал глоток, чтобы смочить пересохшее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когда я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нынешнее состояние, Лу Янь бы не возражал остаться в Центре ещё на какое-то время. Тем более что здесь время от времени можно было увидеть военных, что вселяло чувство безопасности. Но в его нынешнем состоянии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поглощал Королевскую рыбу, у него было кратковременное помутнение сознания, и он боялся, что может внезапно потерять здесь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уточню у командира Линя, — ответил охранник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не был главным в Центре, но он был знаком с Лу Янем, и в Штаб-Квартире посчитали, что смена куратора может вызвать у Лу Яня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в уютном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хорошо кормили. Но Линь Сынань ел без особого аппетита. Его порог чувствительности к Чуме достигал всего лишь 1600 единиц, но из-за частых выездов на задания его уровень заражения был довольно высоким, и обычная еда не вызывала у него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вижу у него никаких признаков заражения", сказал Лу Янь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Линь Сынаня был ясным и решительным. В его позе отчётливо проглядывались военная выправка и дисциплинированность. Даже сидя за столом, он держал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Командир Третьего Отряда Шестой Группы Департамента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духовной энергии: 1600.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 года поступил на службу, в 23 года участвовал в ликвидации последствий вспышки Чумы, в том же году вызвался добровольцем для контакта с источником заражения и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"Меткость", "Огневое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выглядит нормально, но его тело сильно поражено Чумой. Мне неприятно на это смотреть. Это отвратительно. Личинки паразитических рыб намного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он станет Заражённым, то, скорее всего, превратится в кучу извивающихся червей. Белых, как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кушать перехотелось", пробормотал Лу Янь про себя спустя некоторое время мысленного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тебе - чтобы стать Пробуждённым, нужно сначала войти в контакт с источником Заражения. Но при этом высока вероятность смерти или мутации. Лишь немногие становятся Пробуждёнными.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исследований Институт разработал специальное лекарство, которое с некоторой вероятностью может вернуть мутировавшего человека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добровольцев готовы к смерти. Если Пробуждение не происходит, то лекарство не поможет, и остаётся только один путь. Логично предположить, что на такое опасное дело найдётся немного желающих. Но солдаты в Китае редко отступают… Именно поэтому в Китае вспышки Чумы берутся под контроль гораздо эффективнее, чем в других странах. В Китае самое большое количество Пробуждённых в мире, и даже есть отряды, состоящие исключительно из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промолчал, и Линь Сынань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вы смотрели новости? Знаете, кто такие Пробуждённые?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кивнул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самом деле, Пробуждённые делятся на три типа: боевые, вспомогательные и особые. Мы предполагаем, что ваш талант — «Поглощение», что относит вас к Целителям, которых среди Пробуждённых очень мало. В Штаб-Квартире есть один учёный, который хотел бы понаблюдать за вами. Разумеется, с вашего согласия. Вы видели, что произошло. На самом деле, подобные случаи происходят по всему миру, и все они разные…, — Линь Сынань достал планшет и вошёл в свою учётную запись. —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взял из его рук планшет. На экране отобразился форум, самый большой раздел которого назывался «Исследование вспышек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уровня угрозы вспышки делились на категории от «S» до «F». Вспышке Чумы в городе К., которая казалась Лу Яню очень серьёзной, была присвоена всего лишь категория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несмотря на высокую скорость распространения, смертность от неё невысока. Да и мутировавшие заражённые не представляют большой угрозы, — объяснил Линь Сынань.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вспышки была своя категория. Лу Янь обратил внимание, что вспышек категории «S» было всего две, и назывались они «Природный Катаклизм» и «Царствие Божие».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находятся под контролем Центра. Решения пока нет, население эвакуировано. Пробуждённые категории «А»: "Мурамаса" и "Хокуто Нокэн" погибли во время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Вспышек категории «А» было намного больше: «Скотобойня», «Город Кошмаров», «Стена Негодования», «Лочуаньский Лотанический Сад»… Всего несколько десятков случаев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файл с названием «Стена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переулок, который может появиться в любом месте в центре города. Стены этого переулка усеяны костями умерших. Когда мимо проходит живое существо, Стена затягивает его в круговорот страданий, обрекая на бесконечные мучения. Выбраться из Стены можно, лишь преодолев свои страхи, в противном случае человек становится частью Стены. На данный момент не зафиксировано ни одного случая успешного выхода. На задание было отправлено 7 Пробуждённых,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представлена информация, рассекреченная китайским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«Медведь». Это мой последний отчёт. Уровень моего заражения достиг 97%, я прошёл через шесть циклов Стены Негодования. Полученная информация и рекомендации следующие… К сожалению, я не увижу, как этот мир вернётся в нормальное русло. Не нужно меня спасать. Передайте моей жене, что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Наблюдения показывают, что Стена Негодования продолжает расти, поглотив уже более десяти тысяч человек. Учёные из страны Х. полагают, что, если её не остановить, она может превзойти по длине Великую Китайскую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незнакомая Лу Яню сторона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готов ко всему, но столкнувшись с этой жестокой, кровавой и даже трагической правдой, не смог сдержать дрожь. Мужчина дрожал от осознания собственной слабости и от уважения к этим несгибаемым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на грани гибели, — Линь Сынань старался говорить спокойно и убедительно, — Нам нужна любая помощь. Вы — Целитель, вам не нужно будет часто участвовать в сражениях. Мы сделаем всё возможное, чтобы обеспечить вашу безопасность, - он положил перед Лу Янем папку с документами: — Мы предлагаем вам вступить в Департамент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промолчал, задумчиво разглядывая папку. Линь Сынань немного занервничал. Спустя мгновение Лу Янь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соцпакет есть? И оплата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Приоритеты простого рабочего всегда отличались прямотой и практичностью.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