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Биньи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все были такими, как ты, я был бы спокоен. Чжэн Маосюнь слишком игрив, и в бизнесе он во многом не разбирается. Подумай о переводе его на другую должность, и, если у тебя есть время, помоги ему. Нет необходимости постоянно находиться рядом с Ючэном.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только что вышел из кабинета и спускался по лестнице, когда к нему вихрем бросилась фигура: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Вэньган-гэ!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Баоцю подхватила его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Ты все еще помнишь моего двоюродного брата? Хо Няньшэн!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сопровождал Чжэн Баоцю в направлении гостиной, не выказывая никаких признаков удивления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мы ужинали, ты слышал, как моя мама упоминала об этом, верно? Он скоро вернется, - сказала Чжэн Баоцю, - Я думала купить ему что-нибудь. Но я не знаю, что уместно подарить парню. Как насчет того, чтобы пойти со мной и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дай мне знать, когда будешь свободна.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всегда относился к Баоцю как к младшей сестре. Даже если бы не Хо Няньшэн, он не отказал бы ей в этой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Баоцю пришла в восторг: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для меня всегда самый лучший! Оба моих родных брата отказались сопровождать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усмехнулся: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отказались или побоялись пойти с тобой за покупками?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Баоцю не стала возражать и прислонилась к Чэнь Вэньгану, пока он проверял расписание занятий на своём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на третьем курсе, оставался один семестр до начала старшего курса после очередных летних каникул, и благодаря тому, что первые два года он посвятил учебе и сдаче зачетов, у него оставалось не так много предметов. Если не считать раннего занятия на следующий день, остаток недели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Баоцю была слишком нетерпелива, чтобы ждать, и согласилась встретиться с ним после занятий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диване, они болтали без умолку.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убедились, что вокруг никого нет, Чжэн Баоцю, наконец, не удержалась и понизив голос,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тебе сказал мой папа? Он тебя отругал? Ты и мой старший брат все еще собираетесь быть вместе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не ожидал, что здесь окажется маленький любитель посплетничать, и неопределенно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поговорим об этом позже.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отмахивайся от меня.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Баоцю облокотилась на подлокотник дивана. Как и подобает девушке ее возраста, она все еще хранила романтические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я тайно помогала вам двоим передавать любовные письма. Я думаю, тебе действительно нравится мой брат. Неужели ты не собираешься за него 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Баоцю случайно узнала об их отношениях и долгое время помогала хранить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почувствовал некоторое облегчение и поддразнил ее: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бы ты сделала, если бы была на моем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Стоять на коленях перед кабинетом три дня и ночи? Или, может быть, собрала вещи и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искренне рассмеялся и спросил ее: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расставание не является более простым и безопасным решением?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насчет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Любовь не так уж важна.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самом деле? Вы действительно собираетесь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Чэнь Вэньган дал ей определенный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Баоцю вздохнула и с сожалением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я просто тайно загадаю желание, надеясь, что Хэ Ваньсинь в конце концов не станет моей невесткой. Только по этой причине, - Чжэн Баоцю покачала ногой с изящным платиновым браслетом, обернутым вокруг лодыжки, - Я искренне считаю, что она не любит моего брата. Но это не главное. Иногда я нахожу ее немного... пугающей.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был удивлен ее женской интуицией, и хотя он открыл рот, все, что он смог, это расплыться в беспомощной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пообещал Чжэн Баоцю никому не упоминать об этом, добавив еще один слой к их маленькому секрету.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Чжэн Баоцю убежала, его улыбка исчезла. Хэ Ваньсинь, это имя принесло ему слишком много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Баоцю сказала, что ненавидит ее, вероятно, из-за инстинкта искать выгоду и избегать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ним и Хэ Ваньсинь уже нельзя было описать как симпатию или антипатию.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потому, что однажды она испортила кому-то последние годы жизни по своим собственным эгоистичным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весь оставшийся день Чэнь Вэньган заперся в своей спальне, избегая общения с другими людьми. После возвращения к жизни ему нужно было немного времени для размышлений, в том числе о том, как противостоять Хэ Ваньсинь и Чжэн Юйчэну в этой жизни. Ненависть была длительной и изнурительной эмоцией, и ему было сложно поддерживать ненависть к кому-либо в течение длительного времени. Оглядываясь назад, можно сказать, что вмешательство Хо Няньшэна положило конец его ненависти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Чэнь Вэньган так и не пришел к однозначному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во сне появился Хо Няньшэн с привычным невозмутимым видом, высмеивая его за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сидел на скамейке у моря, уже привыкший к этому пренебрежительному тону, он не злился, а испытывал необъяснимую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дразнящим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Да, опыт приходит с возрастом. У тебя много знаний. Может, подскажешь,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Няньшэн ничего не ответил и сел рядом с Чэнь Вэнганом. Некоторое время они сидели вместе, но ветер становился все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Няньшэн встал, взъерошил ему волосы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инстинктивно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Няньшэн опустил голову, улыбнулся ему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не хочешь, чтобы я уходил?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Завыл морской бриз, и в уши ворвалась волна шума. Чэнь Вэньган не мог подобрать слов и только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наполнено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Няньшэн снова рассмеялся, медленно разжимая пальцы: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хочешь, чтобы я уходил?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все еще не мог объяснить причину, но не мог противостоять силе другого. В итоге ему пришлось отпустить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наблюдал, как Хо Няньшэн наклонился и оставил нежный поцелуй на его когда-то обожженной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Вэньган,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взмахнув рукой, он исчез в конце пляжа, оставляя следы на песке.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♥ Спасибо, что читаете и тем самым поддерживаете наши переводы! 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команды и анонсы новых проектов вы можете найти в нашей группе ВКонтакте: https://vk.com/rurano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http://bllate.org/book/14252/1259844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