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Рыжий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«Победители этого года решили между собой, с какими академиями они хотят заключить договор. Салем Мунглейд, Зимняя Крепость! Сирин Нигхарт, Кинг-Хилл! Филипп Свон, Святая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сказано и сделано, Сирин и Салем встретились лицом к лицу. «Давай встретимся в четверть десятого. До этого времени у меня есть кое-какая работа». Салем сообщил об этом Сирину. Ни один из победителей, казалось, не был особенно рад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арены Роуэн не испытывал никакого волнения. Как будто ему и так не было неприятно потерять Сирина Нигхарта в Кинг-Хилле, а теперь ему придется в обозримом будущем пить токсичные сточные воды, которые Салем выдавал за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«Роуэн, твой общественный имидж рухнет, если ты не сотрешь этот страшный хмурый взгляд со своего лица», - Винсент подтолкнул своего друга в бок, когда заметил мрачный взгляд Роуэна.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думает, что Кинг-Хилл - лучший вариант?» - Роуэн ни у кого конкретно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ты не можешь заставить его... О, Роуэн! Куда ты идешь?!»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«Поздравляю, Сирин, мы рады начать сотрудничество с тобой». Главный Магистр Кинг-Хилла, лорд Пелтнер, энергично пожал руку Сирину.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«Спасибо.» Сирин вежливо улыбнулся: «Я хочу учиться в Кинг-Хилле. Можно ли перезаключить договор, чтобы вычесть плату за обучение для меня и моего младшего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лорда Пелтнера расширились, и он с восторгом посмотрел на Сирина. «Как чудесно! Кинг Хилл сочтет за честь принять такого выдающегося ученика, как ты. Однако, юный Сирин, боюсь, что нашему учебному заведению будет нечем дополнить твое и без того высокое мастерство в зельеварении.»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неважно, лорд Пелтнер. Я хотел бы расширить свой кругозор и считаю, что Кинг-Хилл - это то место, где я смогу это сделать», - Сирин ответил приветливой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очень хорошо, мы возьмем тебя и твоего брата на стипендию. Не беспокойся о договоре», - лорд Пелтнер весело сообщил Сирину. Это был приятный и грузный мужчина средних лет, совсем не похожий на человека, управляющего одной из самых выдающихся академий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подпиши здесь, здесь и здесь», - Сирин прочитал простой договор и подписал его в соответствующих местах. Когда он поставил последнюю точку в своей подписи, дверь их личной комнаты поспешно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«Юный Роуэн! Что привело тебя сюда?» - приветствие лорда Пелтнера было восторженным и громким. Сирин отложил перо в руке и обернулся, не совсем веря, что пришел Роуэн. Он увидел, как взгляд светловолосого юноши упал на подписанный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замер в дверях, а затем, издав покорный вздох, улыбнулся Магистру.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Пелтнер, я пришел поздравить вас с приобретением услуг такого талантливого алхимика, как Сирин», - он гладко солгал. Роуэн прибежал, чтобы переманить Сирина, но он уже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невинно наблюдал, как они обмениваются любезностями. Он точно знал, зачем Роуэн пришел сюда, и это вызвало у него ностальгию. Роуэн из его прошлого едва не впал в глубокую кому, отказавшись от предложенных ему зелий, хотя у него уже закончились вкусные варианты. Роуэн был похож на ребенка, отказывающегося есть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формальностями, Сирин вышел и встретился с Алькой, Магнусом и Люсьеном, которые ждали его под деревом с фиолетовыми цветами. Алька улыбался чему-то, что сказал Магнус, а Люсьен был погружен в свои мысли, наблюдая за пурпурными лепестками, которые стекали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поздравляю», - маг растений был рад за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сегодня вечером в «Пьяную русалку» на праздничный ужин, - Магнус одарил их обоих ленивой ухмылкой, - у меня забронирована отдельная комната».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«Уже? Когда ты успел забронировать комнату в «Пьяной русалке»?» - Сирин удивился, потому что это было заведение, для входа в которое требовались не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мы опоздаем, если не поторопимся», - ответил Магнус и осторожно поднял Люсьена на ноги за воротник. Это напомнило Сирину то, как кошки поднимают своих котят. Он прикрыл улыбку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«Магнус, давно не виделись», - позвал Винсент, когда они проходили через каменную арку на выходе с арены Зеленой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«Винс, где твой парень?» - Магнус с усмешкой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«Тч! Роуэн убежал, как гончая, преследующая суку. Я не знаю, где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узнал Винсента. Он слышал о Винсенте от Роуэна, который часто рассказывал ему истории о смелых выходках этого человека. Сирин также знал, что Винсент будет убит во время спасательной операции. Его смерть ознаменовала черный день для Роуэна, которому Винсент был братом и самым верным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«Преследуешь принцессу?» - спросил Магнус.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принцесса следит за влюбленным мальчиком, но он притворяется слепым», - Винсент уставился в небо, словно умоляя небеса сделать что-нибудь с Роуэном. Затем он повернулся к Сирину.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«Сирен, ты действительно потрясающе разбираешься в зельях, не так ли? Роуэн сражен наповал. Я почти боюсь за принцессу», - Винсент беззаботно рассмеялся, не зная, насколько пророческими окажутся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Сирин, а не Сирен».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хоть Сайрен. А вот и любовничек».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мощно шагал к ним, а за ним следовала целая толпа девчонок. Безмолвный взгляд в тысячу метров, которым он смотрел на Винсента, говорил о боли, которую испытывал Роуэн.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это, - поклялся Винсент себе под нос, - увидимся позже,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антимага растаяли и исчезли в толпе людей, покидающих арену, - навык, отточенный многими эпизодами преследования их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с кем тебе предстоит сразиться, - сообщил Магнус Сирину, - он может казаться дружелюбным и обаятельным, но не позволяй этому лицу обмануть вас, Роуэн безжалостен в бою».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был в курсе, спасибо большое. Он сам побывал в роли того, кого безжалостно избивали, когда Роуэн поймал его за террором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насчет Винсента?»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Магнус хлопнул рукой по спине Сирина. «Всему свое время, Сирин. Давай исследуем Элизиум сегодня вечером. Я отведу тебя и Люси в бассейн звезд».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назначенное время Сирин встретил Салема у «Рыжего лиса».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опоздал», - Салем прислонился спиной к красным кирпичам трактира.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опоздал. Это ты явился слишком рано, - Сирин возразил и протянул руку, - сначала ленту».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Салем поднял бровь на Сирина. «Если бы я не знал тебя, я бы принял твое стремление за желание мерзавца заполучить мою личную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- мерзавец, требующий заглянуть за мою иллюзию».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«Справедливо», - язвительно ответил Салем.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черную ленту с вороньим пером из своего гладкого белокурого хвоста, мерцавшего в лунном свете. Его волосы отвлекали внимание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сжал мягкую ленту в ладони и убрал ее в свой ранец. «Пойдем в укромное место». Он указал большим пальцем на внутреннюю часть Рыжего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и Винсент шли по улицам Элизиума в капюшонах, которые помогали им слиться с другими ночными посетителями рынка. Они пришли в «Рыжего лиса» в надежде застать Сирина до того, как он уйдет. Винсент впервые видел, чтобы его друг прилагал усилия, чтобы преследовать кого-то! И это была даже не сексуальная женщина, а тощий паршивец, едва впитавший молоко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подумать, его зелья способны оживить мертвеца», - он продолжал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не найдет времени покинуть Зимнюю Крепость в течение следующих нескольких месяцев, так что это был его единственный шанс убедить Сирина заключить с ним сделку. Как бы ему ни хотелось просто отвернуться и притвориться, что все в порядке, это было не так. Салем погибнет, если Роуэн ничего не сделает с его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изначально он не собирался подслушивать разговор Салема с Сирином. Теперь Роуэна охватило любопытство к тайне, которую Салем собирался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