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 Шу жил под одной крышей и ел за одним столом с Цзинь Ваном, он, естественно, пользовался и ванной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из белого нефрита, вырезанный в витиеватом стиле, был размером с полкомнаты и наполнялся водой из горячего источника, бьющего с гор, нагревая комнату облаками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шагнул в массу теплого водяного пара, но слуга, отправивший его туда,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 обращая внимания, протянул поддон, на котором лежала свежая, не запечатанная коробка с крем-бальзамом, переполненная слабым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сказал: "Этот покорный слуга служит вам для принятия ванны".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Шу остановился на бальзаме и тут же потемнел. "Нет! Убирайся!"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Его Величество приказал..."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Е Шу. "Ты смеешь прикасаться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служить во дворце, нужно уметь прислушиваться к словам и выражениям и понимать,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человек, стоявший перед слугой, сейчас впал в немилость, когда-то он был единоличным властителем основных вопросов и бесконечно прославленным премьер-министром государства, чьи средства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совершил серьезное преступление, но вместо того, чтобы казнить его, Его Величество тайно заменил балку на гнилую древесину, чтобы выручить его, что показало его положение в сердце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нельзя было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подумал и взвесил все за и против, после чего опустил поддон, отдал честь Е Шу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остался только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Собачий! Ип! Пе! Ра! 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так зол и раздражен, ненавидя тот факт, что теперь он страдает под чужим игом и ему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где окажется сегодня, то не стал бы искать помощи в лесу, даже если бы его до смерти замучил этот наркотик в его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наброситься на любого? У него не было ни капли самообладания!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проклял Цзинь Вана и себя, и с шумом закончил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кремом-бальзамом по-прежнему лежала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или не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монарха нужно было воспринимать всерьез. Не может быть, чтобы собачий император просто говорил любезности о том, что будет служить ему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просто он чувствует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вернемся к этому, как, черт возьми, он использует эту...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водяного пара из ванны лицо Е Шу покраснело. Он стиснул зубы, зачерпнул кончиками пальцев немного бальзама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никогда в жизни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аромат роз таял на его пальцах. Е Шу некоторое время небрежно возился с бальзамом, но это не вызвало ничего, кроме чувства беспокойства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Е Шу быстро вымыл руки и положил вещь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Е Шу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его внезапно обняла сзади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зарылся головой в его шею и тихонько сопел. "Ты сам это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принял подавляющую таблетку. Она не пахла и вполовину так, как его благовония веры, вместо этого был нежный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Шу покраснели, и он неловко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действительно мог бы помочь тебе, но это тоже хорошо..." Цзинь Ван потянул Е Шу к кровати и сел, его подбородок слегка приподнялся, чтобы встретить взгляд Е Шу. "Давай начнем."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Недоуменный взгляд Е Шу упал на глаза Цзинь Вана, и он слегка улыбнулся. "У тебя есть просьба от Гу, поэтому, естественно, Гу должен увидеть твою искренность".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 Е Шу, с немного покрасневшими глазами, прикусил губы. "Я не буду."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только что вышедшая из ванны, при виде пейзажа, всегда радует дух, не говоря уже о том, что молодой человек перед ним обладал неземным темпераментом, не сравнимым с обычными румянами и вульгарной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промокшие волосы разметались позади него, повсюду от боковой части лица до шеи было красно от пара, а извилистый след воды тянулся через боковую часть шеи в декольте, становясь источником всеобщего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простолюдины говорили, что министр Е - красавец номер один в Чанлу.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Вана было нелегко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полпути и сказал мягким, но не терпящим возражений тоном: "Если ты этого не сделаешь, то не сможешь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Собачий. Им. Пе. Ра. 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молча смотрел на Цзинь Вана, думая, что этот император собак действительно был больным, даже проявление слабости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сегодня ему не удастся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Это всего лишь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Считай, что тебя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подумал об этом и двинулся вперед, положив руки на плечо Цзинь Вана. "Я могу выучить...... Просьба к Вашему Величеству дать шанс этому предмету".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было в смятении, когда он опустил голову и поцеловал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Цзинь Вана были тонкими и острыми, а их внешний вид неизменно ассоциировался с холодными эмоциями. Однако эти губы были довольно мягкими и слегка прохладными. По сути... это было совсем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имел опыта в таких делах, поэтому его поцелуй был столь же дилетантским.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дыхание обоих было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Шу уже собирался отпустить его, когда Цзинь Ван сильно 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потянул юношу на кровать, заключив его в свои объятия, и его черные волосы разметались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как звезды, они смотрели на Цзинь Вана чистым и ясным взглядом, панику и нервозность в них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Вана сразу же смягчилось, и он поднял руку, чтобы убрать рассыпавшиеся волосы юноши за ухо. "Это не имеет значения. Гу научит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Драпировка качнулась вниз. Е Шу зарылся головой в объятия Цзинь Вана, но слегка нахмурился. "Ты выпил немного спиртного?"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дистиллированных духов в какой-то момент неосознанно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выглядел несколько ошеломленным и кивнул. "Мнн, Гу выпил немного, пока ждал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ликер? Запах отличный......".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так невнимателен к запаху, что не мог не наклонить голову и подвинулся к месту, где запах был наиболее интенсивным, к шее Цзинь Вана, где он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действие кажется другим почти соблазнительным. Глаза Цзинь Вана потемнели, а из-под драпировки вырвался сильный аромат дистиллированных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получил образование на два года раньше, чем Е Шу. Родившись в императорском доме, он рано узнал, как следует контролировать свои благовония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присутствии своего собственного Кунцзюня.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дистиллированных духов стал еще более насыщенным, и кончики пальцев Е Шу слегка дрогнули, когда он неосознанно издал воркование.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уже принимал подавляющие таблетки, поэтому, каким бы сильным ни был аромат благовоний веры Цзинь Вана, он не должен был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возможность для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степень совместимости между Цянь и Куном была настолько велика, что инстинктивное влечение между ними прорвалось сквозь действие таблетки, и его бессознательно потянуло на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воздействие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таблетки он не будет поддаваться искушению, возбуждающему страсть, и не выпустит на волю фимиам своей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мужчину в своих объятиях и вдруг несколько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спешить давать ему эту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этот человек был соблазнен его благовониями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вид... был в сотни раз прекраснее,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портьеры послышался шорох одежды: Цзин Ван снимал с Е Шу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все еще оставались следы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 была светлая тонкая кожа, на которой даже легкий щипок мог оставить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попользовался им некоторое время, наслаждаясь видом красных ушей юноши, а затем похлопал его по плечу. "Ты ждешь, что Гу будет тебе прислуживать. Учись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уже дезориентированный высококонцентрированным благовонием веры, неопределенно посмотрел на Цзинь Вана, но все еще знал, что ладонь другого человека скользнула к его маленькой руке и взяла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Вана стал низким и хриплым, а также сексуальным. "А-Шу, будь хорошим, протяни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моргнул, похоже, не понимая, что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бунтарская сила Е Шу проявилась, когда он снова бросился в объятия Цзинь Вана, обнюхивая его, как щенок. "Ты прекрасно пахнешь. Дай мне понюхать тебя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мягко повел рукой. "Слушайся Гу, и Гу даст тебе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 это. Ты не можешь мне лгать..." Е Шу наконец поднял руку и сказал низким голосом: "Ты всегда мне лжешь..."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сделал паузу, прежде чем ответить: "Когда Гу когда-либо лгал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лгал мне. Не только лгал мне, но и пугал меня и издевался надо мной...... Сучий ублюдок Цзинь Ван, никто не может быть более коварным, чем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взошел на трон, Цзинь Вана не ругали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последние несколько дней с этим молодым человеком, он был фактически проклят до самых корней.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Ван не мог заставить себя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 строг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"Очевидно, что это ты мне солгал", - только после долгого молчания Цзинь Ван заговорил низким голосом. "Ты все еще помнишь, что ты сказал три года назад? Ты сказал, что в будущем я объединю весь мир и стану верховным правителем. Ты сказал, что "Везде под Небесами нет земли, которая не принадлежала бы правителю. До границ всех этих земель никто не является рабом правителя."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Кроме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никогда не будешь моим объектом. Ты мой друг, доверенное лицо и компаньон".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замолчал, опустив голову и медленно откинувшись назад в объятия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погладил его волосы и мягко сказал: "Вот уже три года Гу хотел задать тебе этот вопрос, но так и не смог".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Что ты хочешь спросить?" прошелестел голос Е Шу, такой мягкий, что казалось, будто он в бреду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опустил голову и увидел молодого человека, который лежал на его плече,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"...Е Шу?"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Цянь, ты снова притворяешься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и внешние уголки глаз покраснели, а все его тело было свернуто в объятиях Цзинь Вана, который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положил одну руку на руку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сделал одно движение, и Е Шу подсознательно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втянул холодный воздух и сердито сказал: "Е Цянь, какого черта ты играешь!".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застыли в патовой ситуации, пока дыхание Е Шу постепенно не стало ровным и гладким, он даже немного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вид... Он выглядел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ПЬЯНЫМ??????!!!!!!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