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Проглотив последний кусочек ананаса, кисло-сладкий вкус которого растворился во рту, Е Чжицю отложил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отстраненно ответил Цинь Цзяньхэ, оторвав взгляд от планшета.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слегка наклонился и смахнул с уголка губ Е Чжицю прилипшее зёрнышко 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как ребёнок, когда ешь что-то вкусненькое? — спросил он. Его обычно холодные глаза светились лёгкой улыбкой, а голос был низким и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готовил, — засмеялся Е Чжицю. — И сегодня за обедом с Баобао и другими кто-то сказал, что я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Цинь Цзяньхэ. — Ты раньше был слишком худым, обнимать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 сказал Е Чжицю. — Но это не мешало тебе меня обнимать.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Цзяньхэ еле заметно улыбнулся и снова опустил глаза на экран, чтобы дочитать начатый документ.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сегодня опять ушёл с работы пораньше, не закончив дела? — Е Чжицю посмотрел на него, вдруг что-то поняв.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Важные дела почти решены, — сказал Цинь Цзяньхэ. — Остались лишь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на Е Чжицю.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снова уезжаешь?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Цинь Цзяньхэ вдруг захотел увидеть парня и уже собирался написать ему сообщение с предложением встретиться на лестнице, как вдруг вспомнил, что тот ушёл по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Е Чжицю. — Мэн Да и другие вернулись, привезли очень много заказов. Заказы из Нью-Йорка и Лондона уже расписаны до середины следующего месяца. Кроме того, у коллег тоже есть заказы на шёлк Сянъюнь. Мне кажется, что нынешний объём производства шёлка на фабрике немного не справляется, поэтому завтра я с Чжан Лань поеду посмотреть две новые фабрики.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это производственному отделу, — сказал господин Цинь довольно категоричным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Господин Цинь не хочет, чтобы я выходил из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Е Чжицю инстинктивно прищурился. Цинь Цзяньхэ редко пользовался своей властью для достижения личных целей, это был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 Е Чжицю слегка наклонился и с улыбкой посмотрел на него. — Неужели господин Цинь хочет оставить меня в компании, чтобы поиграть в офисные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Цзяньхэ посмотрел на него, его глубокие глаза слегка потемнели. Увидев это, Е Чжицю поспешно вскочил со смехом и, следуя принципу «заигрывай и убегай»,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мыть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эта фигура, словно ветер, ворвалась на кухню, улыбка в прищуренных глазах Цинь Цзяньхэ постепенно становилась всё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Чжицю? — он откинулся на спинку стула, приняв непринуждённую позу. — Сегодня ляжешь спать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безжалостно ответил Е Чжицю. — Я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Занят чем? — Цинь Цзяньхэ повернулся, вытянул длинные ноги и полностью заблокировал выход из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который только что закончил мыть посуду,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со смехом попытался он увернуться, но любовник схватил его за запястье и притянул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немного пообнимаемся, — сказал Цинь Цзяньхэ очень низким голосом. — Офисные игры можно отложить на потом, может, сначала поиграем на обеденном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неправ, брат, — взмолился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прав, — Цинь Цзяньхэ опустил глаза и посмотрел на него, его взгляд был глубоким. — Разве учитель может ошибаться?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действительно нужно заняться делом, Цинь Цзяньхэ, — Е Чжицю со смехом просунул прохладную руку под воротник мужчины. Он хотел оттолкнуть его, но неожиданно тот схватил его за запястье и прижал к своей горячей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Согрей руки, а потом займёшься своими делами, — сказал Цинь Цзяньхэ, наклоняясь, чтобы поцеловать Е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будешь так меня соблазнять, я не смогу закончить работу, — юноша задыхался от поцелуя. — Это повлияет на производительность дизайнерского отдела.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 сказал Цинь Цзяньхэ, одной рукой обнимая Е Чжицю за талию и крепко прижимая его к себе. — Даже если Q.L. обанкротится, это 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постепенно согревалась, но теряла первоначальную силу, мягко сжимаясь. Е Чжицю медленно закрыл глаза. Спустя некоторое время Цинь Цзяньхэ немного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ляжешь спать пораньше? — снова спросил он хриплым голосом, его тёмные глаза были глубокими и серьёзными. — А, Е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 тихо выругался Е Чжицю. — Рано, рано, спать, спать,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тихий смех сорвался с губ мужчины. Цинь Цзяньхэ снова приблизился к нему и нежно укусил его за губы. Это было похоже на неистовство, а также на заигрывание. Зуд распространился от губ, и Е Чжицю невольно тихонько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утром, Цинь Цзяньхэ медленно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всё ещё крепко спал, его густые ресницы отбрасывали тень на белоснежную кожу. Его волосы были немного растрёпаны, что делало его и без того маленькое лицо ещё меньше. Он выглядел очень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Цзяньхэ обвил пальцами его слегка отросшие чёрные волосы и долго смотрел на него, прежде чем наклониться и оставить лёгкий поцелуй на его гладком лбу. Затем он тихонько встал с постели и открыл дверь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царил беспорядок, на полу валялась одежда, которую они вчера бросили, что свидетельствовало о страсти прошедшей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Цзяньхэ наклонился, чтобы собрать вещи, и когда он поднял спортивный костюм Е Чжицю, что-то выпало из него в тусклом утреннем свете и тихо звякнуло. Цинь Цзяньхэ опустил глаза и увидел новый комплект ключей от машины. Не от той машины, на которой ездил Е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Цзяньхэ прекрасно помнил, что завтра день рождения парня. Но он также понимал, что с тех пор, как у Е Чжицю возникли подозрения по поводу смерти его матери, пока эта тайна не будет раскрыта, пока он не даст своей покойной матери достойное объяснение… «День рождения» — это уже не повод для празднования.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 самого начала ничего не говорил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опустив глаза, Цинь Цзяньхэ снова положил ключи в карман Е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было совещание, поэтому, позавтракав, Цинь Цзяньхэ рано отправился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же дома обработал несколько эскизов, отправил их Лю Сы и Мэн Да, а затем поехал на фабрику.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длинный срок производства шёлка сянъюнь казался кризисом, но для Е Чжицю это была возможность. После того, как в прошлый раз Чжоу Лан угрожал фабрике, он уже хотел создать несколько фабрик, которые мог бы полностью контролировать. Поэтому вчера он специально упомянул об этом Цинь Цзяньхэ.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он уже говорил об этом с Мэн Да, и Мэн Да в частном порядке обсудил это с руководством производственного отдела. Хотя этот вопрос ещё не поднимался официально, но внутри Q.L. все уже молчаливо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что некоторое время назад Чжоу Хао сократил срок оплаты Ци Синю, а затем взял кредит и импортировал из-за границы оборудование, которое могло производить редкие высококачественные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было немного похоже на использование служебного положения в личных целях, Е Чжицю посмотрел и решил, что всё сделано неплохо. Поэтому он хотел поддержать и эту текстильную фабрику.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Ресурсы фабрики Чжоу Хао были ограничены, поэтому, даже если он отдаст Ци Синю лишь небольшую часть заказов, этого будет достаточно, чтобы создать давление на его поставки. Как только спрос превысит предложение, Ци Синю неизбежно придётся искать новые фабрики.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Договориться с другими будет не так просто, как с Чжоу Хао. Возможно, он больше не сможет получать отсрочку платежа. Финансовое давление неизбежно заставит его всеми правдами и неправдами выжать из Тао Жоцин остатки её пенсионных накоплений.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они с Чжан Лань работали без остановки, посетив три фабрики. Около четырёх часов дня Е Чжицю отвёз девушку домой, а затем развернулся и поехал в автосалон забрать машину. Получив временные номера, он отправился за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Мянь уже ждал его в отдельной комнате. Как и в прошлый раз, рядом с ним лежала толстая пачка документов, и даже ручка для подписи была приготовлена.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сегодня так поздно? — спросил Чжан Мянь, увидев Е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Подвозил коллегу домой. — Е Чжицю сел и вытащил из кармана плаща ключи от машины, бросив их своему управляющему. — В будущем будешь ездить на этой.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была бедной, и Чжан Мянь всё это время не решался купить машину. Раньше ещё можно было как-то обходиться, но после того, как на рынок выйдет новая аккумуляторная батарея из нового материала компании «Новая Энергия», «Юнь Кай» неизбежно окажется в центре внимания общественности. Более того, вполне возможно, что это вызовет настоящий фурор в отрасли. Тогда статус и положение Чжан Мяня будут уже совсем другими. На своей старой машине за двести с лишним тысяч он больше ездить не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она у тебя? — с сомнением взял ключи Чжан Мянь.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Подарок от одного человека. — Е Чжицю не поднимал глаз, склонив голову над документами.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быть богатым, — вздохнул Чжан Мянь. — Дарят машины стоимостью больше миллиона.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машина чуть дороже миллиона, — улыбнулся Е Чжицю. — Позже я поменяю тебе её на ещё лучшую.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рассмеялся Чжан Мянь, держа ключи в руках. — Я воспринял это обещание всерьёз.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Чжицю ничего не ответил, лишь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периода стремительного роста объём бизнеса «Юнь Кай» начал стабилизироваться и постепенно увеличиваться. Глядя на все эти документы, Е Чжицю понимал, что нынешний завод уже не может удовлетворить потребности развития компании. Похоже, вопрос с «Е Дином» нужно решать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говорил, что ещё нужно обсудить сотрудничество с «Жуй И», — Чжан Мянь сделал глоток воды и спросил. — Время ещё не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Е Чжицю невольно замер с ручкой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стиль работы Не Фэнцзюнь, Чжан Мянь в одиночку точно не справится с переговорами с «Жуй И». В таком случае Е Чжицю больше не сможет прятаться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подумал о тех чёрных, холодных, но в то же время благородных глазах. Если бы все маски были сброшены, смогут ли они сохранить свои нынешние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ответил Цинь Цзяньхэ в прошлый раз на лестнице в компании, когда тот сказал, что хочет спать с ним каждую ночь? Е Чжицю молча попытался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говоришь о сегодняшней ночи, завтрашней ночи, послезавтрашней ночи или даже об этом году, следующем году, через год, я могу согласиться, — Е Чжицю помнил, что он сказал именно так. — Мне нравится моя нынешняя жизнь, и я не хочу её 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действительно хотел поддерживать эти отношения как можно дольше. Но в будущем он, возможно, больше не сможет контролировать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только в раскрытии его личности. Цинь Цзяньхэ также станет свидетелем его жестокости и равнодушия к семье Е в будущем. Он, наверное, подумает, что Е Чжицю ужасный человек,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Чжан Мянь, заметив, что парень как будто немного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Е Чжицю покачал головой, собрался с мыслями и сосредоточился на документах.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17:30.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Минутная и секундная стрелки наконец-то показали время окончания рабочего дня. Десятки глаз в секретариате почти одновременно устремились на кабинет президента. Прошло пять секунд, десять секунд, минута, и взгляды всех начали перемещаться, устремляясь на Чжоу Тунсиня.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Чжоу, — секретарша посмотрела на него с сочувствием. — Ты опять проиграл пари. Похоже, босс сегодня будет работать сверхурочно.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Тунсинь: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уже два дня подряд уходил с работы вовремя, почему же именно сегодня он решил задержаться?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не может дать ему выиграть хотя бы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готов был взорваться, когда помощница вдруг воскликнула: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брат Вэй вернулся в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Предатель, — сказал Чжоу Тунсинь. — Наверное, пришёл забрать наш выигрыш.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настороженность в глазах Чжоу Тунсиня сменилась удивлением, потому что Вэй Цзе направился прямо к кабинету Цинь Цзяньхэ и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 простонал Чжоу Тунсинь. — Неужели я потерял расположение босса? Почему он теперь вызывает старого Вэя чаще, чем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в кабинете президента Вэй Цзе спокойно стоял перед столом Цинь Цзяньхэ. В воздухе царила тишина, нарушаемая лишь тихим шелестом бумаг. Цинь Цзяньхэ опустил чёрные ресницы, его линия подбородка стала невероятно холодной и острой.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Цянь сможет приехать только послезавтра, — добавил Вэй Цзе то, чего не было в документах. — Жаль, что он пропустит день рождения учителя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спокойно сказал Цинь Цзяньхэ.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было бы хорошо, если бы старик приехал завтра, но ничего страшного, если он приедет позже. Хотя этот удар неизбежен, по крайней мере, завтрашний день рождения Е Чжицю сможет провести как самый обычный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Цинь Цзяньхэ произнёс только «ничего страшного» и больше ничего не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информацию о Цянь Вэньхуа, он отложил её в сторону и взял следующую толстую пачку отчётов.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отчёт, — сказал Вэй Цзе, — мы получили, прибегнув к некоторым хитростям.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говорил о хитростях, Цинь Цзяньхэ прекрасно понимал, что Вэй Цзе использовал нестандартные методы. Но он даже бровью не повёл, лишь равнодушно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мы выяснили, что большая часть средств Тао Жоцин поступает с зарубежного виртуального счёта. При детальном рассмотрении выяснилось, что этот счёт связан с одним из сотрудников финансового отдела «Е Дин», — сказал Вэй Цзе. — По совпадению, этот сотрудник имеет весьма близкие отношения со старшим сыном семьи Е, Е Чжэном.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Цзяньхэ не проронил ни слова, лишь молча перелистывал страницу за страницей. Спустя мгновение на его губах появилась холодная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 он закрыл папку и снова протянул ее Вэй Цзе. — В будущем это может пригодиться Е Чжицю.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Вэй Цзе и, видя, что Цинь Цзяньхэ больше ничего не говорит, бесшумно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снова воцарилась тишина. Цинь Цзяньхэ вновь взял в руки ту же папку. Глядя на фотографию пожилого мужчины на первой странице, его взгляд слегка потемнел. Неудивительно, что водителя семьи Е так сложно было найти. Оказывается, он не только побывал во многих странах, но даже сменил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Циншэн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Вэньхуа в настоящем.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http://bllate.org/book/14243/1258158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