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помощников обсуждать такие вещи было, конечно, нельзя, но, к счастью, Е Чжицю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достал ключи и открыл кабинет юноши.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Гао Ян холодно посмотрел на Сунь Чаояна: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пойти к своему учителю Чжоу? Никто тебя не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занервничал Сунь Чаоян. — Это же учитель Чжоу! Я пришёл в Q.L. именно для того, чтобы учиться у него. Не говорите, что вам совсем не хочется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— добавил он, — мы сможем поехать на показ мод, поработать там несколько дней. Это даст нам гораздо больше опыта, чем работа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у тебя будет хорошее будущее, если ты пойдёшь к Чжоу Лану? — Ван Жу, которая занималась внешними связями, была самой осведомлённой. — Если ты так думаешь, то сначала посмотри на тех, кто работает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ними не так? — не понял Сунь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ездила на фабрики, я слышала сплетни, — сказала Чжан Лань. — Некоторые из его помощников работают на одном месте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тех, кого обучил учитель Мэн, добились больших успехов в Q.L.. А те, кто ушёл в другие компании, тоже стали самостоятельными специалистами, — сказала Ван Жу. — Почему же у Чжоу Лана так мало успешных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Сяо Линь, которая недавно ушла, — сказала Чжан Лань. — Она как-то плакала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что-то знала, потому что на её губах появилась презрительная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кто хочет идти к Чжоу Лану — идите. Я решила остаться с Е Чжицю. Мы работаем вместе недолго, но он действительно многому меня научил. Я решила идти с ним до конца. А что касается этого Линь Цюньшэна, то он сам напросился. Ненавижу таких подлых людишек.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уйду, — сказала Ван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— поднял руку Гао Ян. — Учитель в последнее время лично учит меня кройке и шитью. То, что я не мог освоить за несколько лет, теперь постепенно начинает мне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и Сунь Чаоян засомневался, — я тоже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уйти, — Чжан Лань повернулась к нему. — Хотя я не могу говорить от имени учителя Е, но, как новичок, который только что вошёл в компанию и ещё не имеет прочной позиции в Q.L., ему меньше всего нужны люди с непостоянными взглядами, тем более что ты так восхищаешься Чжоу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Сунь Чаояна мгновенно стало крайне некрасивым. Даже Ван Жу и Гао Ян невольно переглянулись. Никто не ожидал, что Чжан Лань будет такой напористой.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сам скажешь, либо я поговорю с Учителем Е, — сказала Чжан Лань. — Я знаю, ты хочешь дождаться результатов учителя Е на неделе моды, чтобы принять окончательное решение, но в этом мире ничто не идет так, как нам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Чаоян, уязвлённый словами Чжан Лань, ещё больше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должен уйти, — сказала она. — Либо разойдёмся мирно, либо поссоримся.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Чаоян глубоко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у учителя Е не будет помощника по внешним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заниматься внешними связями, — сказал Гао Ян. — В любом случае, в последнее время я всё равно практикуюсь с ножницами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— Сунь Чаоян сделал шаг назад. — Я уйду. Но, — сказал он, — вы все запомните эти ваши мерзкие рожи, с которыми вы сегодня меня выгоняете. Настанет день, когда я докажу вам, что я, Сунь Чаоян, ничем не хуже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хлопнул дверью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Сунь Чаояна Е Чжицю приехал в компанию на такси. Его лицо было в синяках, что привлекло внимание многих. Линь Цюньшэн пришел к нему и стал ругать парня, говоря, что тот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ты же слышал каждое моё слово вчера, — Е Чжицю, услышав внешние сплетни, рассмеялся. — Ни одно из тех слов, что про тебя говорят, не было сказано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подтвердить это, — сказал Линь Цюньшэн.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был полон гнева и готов был сорваться. Но когда Е Чжицю действительно появился, Линь Цюньшэн понял, что на самом деле ничего не может с ним сделать. Этот парень уже был избит, как бы он сам не пострадал, не начав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Цюньшэн чувствовал, что Е Чжицю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 его?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оторвать сейчас кусок ткани, чтобы успокоиться, но здесь идет работа над экспонатами недели моды, вдруг он оторвёт не тот… Действительно, ему не хватало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Цюньшэн просидел в кабинете Е Чжицю полчаса, ругаясь, а юноша, слушая, продолжал работать. В конце концов, мужчина встал и стал наблюдать за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ты, парень, — посмотрев некоторое время, он не смог удержаться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мог выдержать столь долгие упрёки от учителя Линя, если бы не был молодцом? — улыбнулся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в таком юном возрасте такое хладнокровие? — Линь Цюньшэн беспомощно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Линь будет ещё больше распространять слухи о моей беспорядочной личной жизни, я стану ещё сильнее, —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Цюньшэн потерял дар речи. Он вдруг вспомнил, что это он первый начал выдумывать истории про мальчишку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Линь в будущем не будет больше выдумывать про меня истории, — Е Чжицю наконец поднял глаза и посмотрел на него, — то я тоже постепенно помогу учителю Линь восстановить свою репутацию,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Цюньшэн: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Цюньшэн долго смотрел на Е Чжицю, затем с ненавистью открыл дверь. — Считай, что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Е Чжицю заглянул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 у Цзинь Баобао день рождения, и он заказал для него наручные часы, которые как раз должны были быть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Цзинь Баобао занимается производством различных мелких украшений, ярких и броских, в том числе и множества декоративных часов, которые сам парень часто носит. Иногда, сталкиваясь с некоторыми снобами, он становился объектом насмешек. Кроме того, в свои двадцать лет Цзинь Баобао заслуживал приличные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отмечался на вилле семьи Цзинь. Было приглашено не так много людей, только самые близкие родственники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Чжицю вручил подарок, Цзинь Баобао взволнованно обнял его и расцеловал,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также Ли Шаоцзюнь и Тан Лэ. Они втроём сидели вместе, наблюдая за тем, как Цзинь Баобао принимает поздравления, и следили за тем, на каких столах опустели тарелки с фруктами и напитками,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обход гостей, Е Чжицю пошёл покурить в боковую комнату виллы. Цзинь Баобао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он был одет в белый костюм, словно маленький принц, и улыбался во все зубы, — эти часы очень дорогие,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сказал Е Чжицю. — Когда я заработаю больше, куплю тебе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Цзинь Баобао кокетливо обнял его за руку, — давай будем вместе, зачем искать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этого, — Е Чжицю со смехом оттолкнул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встречаешься с тем парнем по фамилии Ци? — спросил Цзинь Баобао. — Сейчас об этом говорят все жёны богачей, даже моя мама, которая не любит сплетничать, слышала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Чжицю помолчал немного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Баобао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же сегодня именинник, — увидев это, Е Чжицю рассмеялся. — Нельзя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ничего не сказал, только обнял его за руку и начал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 Чжицю вздохнул и сказал, — я, вообще-то, не собираюсь жениться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— это одно, но официального статуса он точно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то от выпитого, не то от глупости, Цзинь Баобао выпалил: — То есть, ты просто хочешь найти себе партнёра по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«партнёр по постели», произнесённые Цзинь Баобао, звучали немного неуместно. Но, подумав, Е Чжицю решил, что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человека физиологические потребности — самая обычная вещь. Если в будущем не жениться, то найти постоянного партнера для интимных отношений —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стал спорить с Цзинь Баобао,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не замечая, что Тан Лэ стоит у входа в малый зал. Тот изначально пришел, чтобы найти их обоих, но сейчас, услышав их разговор, он не только не вошел, но и вышел обратно. Найдя укромный уголок, он отправил Е Чжися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не только день рождения Цзинь Баобао, но и день проведения банкета по случаю окончания съемок фильма Е Чжися и Гао Вэнье.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тот день Е Чжися устроил скандал дома, Е Хунсянь запер его и дал ему несколько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отца Е не было дома, и парень, угрожая опубликовать свои фотографии в постели с Гао Вэнье, вынудил Тао Жоцин выпустить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женщина выплакала, наверное, все слезы. Всю свою жизнь она планировала все ради своих детей. Кто бы мог подумать, что в конце концов ее ребенок не только не оценит этого, но и будет шантажировать ее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заставило Тао Жоцин осознать, что, возможно, она действительно больше не может изменить Е Чжися. Ради Гао Вэнье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его, Тао Жоцин начала размышлять. Возможно, пришло время поговорить с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Чжися обнаружил, что иногда безумие действительно эффективно. Поэтому, как только он вышел из дома, он связался с Ци Синем. Сообщив ему место проведения банкета в отеле, он попросил его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Синь, как и Тан Лэ, чувствовал себя виноватым, поэтому Е Чжися не боялся, что тот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в самом разгаре. Е Чжися только получил сообщение от Тан Лэ с дня рождения Цзинь Баобао, как пришло сообщение от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и презрительно усмехнувшись, Е Чжися под предлогом пойти в туалет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отеля было всего два банкетных зала: один был занят съемочной группой, другой, побольше, вроде как был занят какой-то компанией. Между двумя банкетными залами был коридор, в конце которого находилось огромное круглое панорамное окно. Зимой было холодно, перед панорамным окном были опущены белоснежные шторы, по бокам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Что-то хотел? — спросил Ци Синь немного нетерпеливо, как только увидел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сотрудничал с Тао Жоцин, но никогда особо не общался с парнем. Более того, чем больше он общался с Е Чжицю, тем меньше ему хотелось, чтобы кто-то знал о том, как они с Тао Жоцин задумали обмануть его. Неясно, почему, но он хотел, чтобы об этом знали только он и мачеха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далеко ты продвинулся с Е Чжицю? — сразу спросил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Синь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мое дело с Сяо Цю, к тебе это не имеет никакого отношения, — отмахнулся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Спал с ним? — спросил Е Чжися. — Или только обнимались и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больной? — спросил Ци Синь, глядя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Значит, ничего не было, — сказал Е Чжися. — А за руки держались? Хотя бы за руки держались?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даже за руки они еще не держались, максимум он иногда хватал Е Чжицю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Какой невинный, — Е Чжися, глядя на него, вдруг рассмеялся, а через мгновение улыбка исчезла. — 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Почему он должен был приехать сюда и терпеть унижения от Е Чжися?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Ради твоей матери, — сказал Ци Синь, — я не буду с тобой спорить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 Чжицю, — Е Чжися было все равно, что он говорит, — он никогда в жизни не думал о женитьбе, он хочет только найти партнера для интимных отношений, если ты хочешь его контролировать, тебе придется хорошенько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коричневый флакон с лекарством и бросил его Ци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Вот, — не говори, что я тебя не учил, — сначала покори его в постели, а потом замани в осаду брака,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флакон с лекарством в руке, Ци Синь на мгновение заколебался. Но тут же вспомнил о характере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Советую тебе лучше следить за собой, — сказал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как раз слежу за собой, — Е Чжися вдруг разозлился. — Знаешь, что сделал Е Чжицю? Он тайно встречался с моим парнем, скажи, разве можно меня винить в том, что я хочу ему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опешил, а затем его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Кто? — спросил он, чувствуя, как его захлестывает чувство опасности. — С кем он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твое дело, — Е Чжися развернулся и указал на Ци Синя. — Следи за своим Е Чжицю, а не то я могу случайно проболтаться о тебе и моей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был в замешательстве и тревоге, он застыл на мгновение, затем достал телефон, чтобы позвонить Е Чжицю. Но, вспомнив о последствиях своих предыдущих попыток вмешаться в жизнь парня, он крепко сжал телефон в руке и не смог нажать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колыхал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шторой, там, где Ци Синь и Е Чжися не заметили, створка окна была приоткрыта, и Цинь Цзяньхэ стоял в этом полукруглом пространстве, опустив глаза и куря. Когда он понял, что снаружи кто-то разговаривает, то хотел было подать голос. Он не хотел подслушивать чужие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имя Е Чжицю неожиданно ворвалось в его уши,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алый кончик сигареты мерцал, а в глазах Цинь Цзяньхэ, как в океане перед бурей, было темно, холодно и бездонно.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