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Дабаю в роли лидера, а также Баоцзы, Сяосюэ, Сяобаю в роли его заместителей, и другим раненным животным в "Отряде Зверей Жестокого Разрушения", Цзиньюй смог увидеть, как рушится некогда прекрасное, давно стоящее первоклассное нелегальное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фундамент был разрушен до такой степени, что на него стало страшно смотреть, но Цзиньюй все равно был доволен результатом. Пока здание не раздражало людей, оно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прибывший спустя десять минут Клан Мартышек и Обезьян, которые верили, что получат плату за массовый снос и доплату за конфиденциальность, вместо особняка увидели перед Цзиньюем только гигантсткую яму и кучу пепла. А посреди пепла и ямы носились покрытые пылью возбужденные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Вууф-вууф-вууф-вууф! Ррр!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от шока дар речи, лидер Строительной Компании Мартышек и Обезьян взял висящей у него на шее золотой молоток и обеими руками ударил себя в грудь, крича и завывая. Даже непонимающие звериный язык Лисяо и Чэнлян распознали в этих криках чрезвычайную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конечно, понял все слова лидера, так как он понимал звериный язык. Тем не менее, от слов обезьяны Цзиньюй только скривился, а затем тяжело вздохнул. Хорошо, что его собственные звери смогли так быстро уничтожить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(Ах-ах-ах, почему кто-то уничтожил здание до нашего прибытия?! Значит, мы не получим доплату за конфиденциальность?! Я знал, что у людей на Анджи странные вкусы, я так долго зарабатывал на этом деньги!!) Крики обезьян обнажили их корыстные намерения!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Доплаты за молчание не будет... но, я думаю, через несколько дней вы, ребята, будете вынуждены заплатить за молчание мне.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Ооо?! Бившая себя в грудь обезьяна молча застыла. Она медленно повернула голову к Цзиньюю. Парень улыбался, глаза его растянулись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все узнают, что ваша команда конструкторов целится на поиск слабых мест, а затем вымогает плату за молчание, обратится ли к вам еще кто-нибудь?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АУЧ!!! Лидер, обезьяна с золотой шерстью, зажавшая себе рот, вдруг вскрикнула. Она закрыла глаза и уши, демонстрируя абсолютное недоверие к происходящему.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верю, что вам все-таки лучше принять реальность, потому что у меня мало времени, - Цзиньюй наблюдал, как закрывшая глаза обезьяна раздвинула пальцы, чтобы в щели посмотреть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издевался над приматами, но как могут обезьяны закрывать лапами глаза и при этом пытаться выглядеть так мило, как эта золотая мартышка?! Они были выше и сильнее его, и вряд ли эту гориллу можно было описывать словом "мило". Даже не так, как вообще движения этой обезьяны могут быть милыми?!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получился совершенно противоположный!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вы, ребята, будете хорошо работать, я сделаю вид, что не слышал ваших слов, - Цзиньюй наконец-то сдался, потому что был уже не в силах смотреть на группу уродливых обезьян и мартышек, которые пытались вести себя мило. Сегодня у него уже портилось настроение, и он не хотел снова раздражаться. Шутки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обезьян, получившая плату за молчание, опустила лапы. Следуя указаниям золотистой обезьяны, они с величайшей вежливостью подали Цзиньюю чай. Парень понятия не имел, насколько роскошным и изысканным было кресло под его задницей и чай, который ему налили, но это не повлияло на его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я думаю, что хочу двухэтажный особняк в древнекитайском стиле. Снаружи он должен выглядеть очень открытым, а внутри достаточно, чтобы было просто комфортно и уютно. Теперь слушайте внимательно: верхний этаж должен быть для личного пользования, для проживания людей. Нижний этаж, ну, будет как бы зоомагазином, - Цзиньюй молча поставил чашку с пахнущим рыбой зеленым чаем. Он посмотрел на золотую обезьяну и сказал. - Ребята, у вас есть какие-нибудь предложения по моим пожеланиям? Ах, я немного ограничен во времени, поэтому мне некогда выслушивать ваши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с золотой шерстью не смогла удержать слез и беззвучно заплакала. В душе она гневно подумала: "Какое преступление совершил король обезьян, что мы теперь должны соглашаться на такую работу?! В результате, король обезьян не заработал плату за молчание, и получил угрозу, что платы за труд тоже не будет!! В следующий раз, даже если мой мозг вскипит, я не возьмусь за работу на Анджи!! Псс, никто меня не остановит!!"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безмолвными проклятиями следуют только безмолвные проклятия. Золотая обезьяна все еще была хороша в демонстрации своего мастерства. Нет таких проблем, которые не сможет решить настоящий мастер. Обезьяна быстро достала справочник строителя и быстро пролистала страницы. Один только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посмотрел на чертеж здания на той странице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стандартное двухэтажное здание в китайском стиле: угловые карнизы, много красного лакированного дерева, две резные двери и две колонны с летающими драконами и гуляющими фениксами. Каждая деталь выглядела утонченно. Тем не менее, в целом здание казалось благородным. Именно такой внешний вид хотел Цзиньюй. Не говоря уже о том, что декор и сам чертеж пришлись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Этот! Сколько времени вам, ребята, понадобится?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Хуу-хуу-хуу-хуу!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дней? Хах.. это немного выходит за мои временные рамки, но я все еще согласен, - Цзиньюй посмотрел на большую яму в земле и подумал, что не должен быть слишком строг к этим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по деньгам?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Хуу-хуу-хуу-хуу!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Триста фиолетовых монет..? Пс! Как вам ребята?!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Вууф-вууф!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 чирик-чирик-чик-чик!!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яростные крики Цзиньюя утихли, его звери громко запротестовали, как будто их тоже не устраивала высокая цена. Это напугало золотую обезьяну D ранга, она в ужасе плюхнулась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Хуу, хуу-хуу, хуу-хуу... (Сто пятьдесят... Это должно вас более чем устроить, верно?! Это прекрасная цена! Мне все еще нужно чем-то платить за еду!!)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златошерстная обезьяна вся в соплях и слезах от горя, Цзиньюй не сдержал кашель: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Забудь. Дружба и двести фиолетовых монет. Лучше вам, ребята, хорошо поработать!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Цзиньюй обернулся к маленькому складу за свалкой. Если он будет медлить, то Баоцзы действительно подожжет златошерстную обезьяну! Пытался вывести его из себя милым поведением, это действительно необычно!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Цзиньюй поднял ногу, к его руке вдруг потянулся Лисяо. На удивленный взгляд Цзиньюя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 Цзинь, я не видел дом. Я умираю от любопытства. Просто расскажи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скривил губы. Он спокойно посмотрел на Лисяо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обстановка в твоем доме, от стола, за которым можно есть, до стульев, на которых можно сидеть, чашек, из которых можно пить чай, картин на стенах, люстр, свисающих с потолка, было бы в форме твоего брата, его цвета и его размера, разве ты не захотел бы разрушить такой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ошеломленный Лисяо побледнел и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захотел бы 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 Кажется, ты уже понял мои чувства.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Лисяо почти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отрубить эту назойливую лапу!! Я не хочу, чтобы он цеплялся за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Пожалев Лисяо, Цзиньюй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огромная проблема решена, Цзиньюй радостно вернулся на заброшенный склад со зверями и к кисло-острому мясу с рисом — так как у зверей был групповой протест по поводу поедания паровых булочек, они ели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раненные звери послушно выстроились в очередь и отправились на свалку спать. Дабай, Сяобай, Баоцзы и Сяосюэ - будущие защитники зоомагазина - остались с Цзиньюем в качестве его личного обогревателя.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он не мог сам себя согреть, сытый и довольный Цзиньюй обнял Сяобая, прислонился к Дабаю и Баоцзы, вдохнул сладкий аромат Сяосюэ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счастливый и довольный Цзиньюй уснул во мрачной темноте, забыв совершенно обо всем. До "трехдневного срока", установленного черным демоном цилинем оставался только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через час Цзиньюй проснулся в холодном поту. У него неистово болела голова, и он чувствовал, что какое-то злое, убийственное намерение только что разбудило его. Эти золотые зрачки точно могут кого-нибудь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скривился. Он ущипнул себя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Вау. Я только что увидел, как дикий, бесстрастный цилинь усмехнулся? Должно быть я как-то неправильно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Цзиньюй решил, что он все еще спит, и, наконец, решил закрыть глаза и притвориться спящим, холодный голос прозвучал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Усмехался я как раз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встречал такого слабого получеловека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Если он действительно так слаб, то как он смог собрать целую стаю диких зверей?!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тело слишком слабо для этого хаотичного мира. Мог бы ты просто пожертвовать собой во имя любви, как один из тех слабаков?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С этим звуком ошеломленный и осмеянный Цзиньюй упал на землю, как дохлая рыба. Он наконец-то исполнил свое желание, и тут потерял сознание от головокружения... падая в обморок, он думал только об одном: "этот демонический черный зверь слишком жесток и свиреп!!"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http://bllate.org/book/14231/1256174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