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перед Вэньжэнь Е, ее голос был мягким, как призыв из бездны.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Лорд, у вас уже есть власть и статус, так разве вы не хотите чего-то большего? Эта Бейли Цинмяо такая хорошая невинная девушка. Должна ли эта подчиненная склонить ее на вашу сторону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Шу Яньянь, когда она произнесла эти слова, лицо Инь Ханьцзяна побледнело, и он прижался к стене, как бесчувственная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знала, что у нее не хватит сил очаровать Достопочтенного Лорда, но это было прекрасно. Если бы у Вэньжэнь Е было искушение, он ослабил бы свою защиту, и у нее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Яньянь, — Вэньжэнь Е положил руку на голову Шу Яньянь, но в этом действии не было и намека на тепло, а давление было таким, как будто он хотел раздавить череп Шу Яньянь одной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одобряю амбиции моих подчиненных и поэтому позволяю тебе делать то, что ты хочешь, и меня также не волнует, что ты навязываешь мне свои странные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Достопочтенный Лорд великодушен, — Шу Яньянь была слишком напугана, чтобы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переоценивай себя, — сказал Вэньжэнь Е более тяжелым голосом. — Используй свои амбиции для продуктивных целей. Я все еще смотрю на Великую Войну Сект как на шанс повысить свое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Кровопролития один продвинулся в бою. В нынешнем царстве Вэньжэнь Е война смертных не могла иметь для него никакого эффекта. Только войны, которая затронула бы весь мир культивирования, было бы достаточно. На этот раз праведные секты перешли в наступление, и Вэньжэнь Е планировал использовать это как возможность прорваться через свое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сказала Шу Яньянь, ее голова раскалывалась от боли, а по лбу стекало несколько струек крови. Ее ожидания, которые только что были озвучены,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увидел, что урока было достаточно, и отпустил ее. Инь Ханьцзян протянул носовой платок, которым Вэньжэнь Е вытер кровь с кончиков пальцев, прежде чем бросить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не осмелилась вытереть свою кровь и сказала, когда она стекала по ее лицу: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подчиненная приложит все усилия, чтобы получить информацию. День, когда Достопочтенный Лорд вернется с Тысячемильных Ледяных Равнин, станет днем начала Великой Войны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кое-что, — сказал Вэньжэнь Е. — Сделай все возможное, чтобы Хэ Вэньчжао был одержим тобой. Я хочу, чтобы Бейли Цинмяо отказалась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Шу Яньянь склонила голову, выглядя как женщина-призрак с распущенными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ничего не услышав, она подняла голову и обнаружила, что двое мужчин ушли. Она плюхнулась на пол в холодном поту, прижав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обработала свои травмы, она увидела со второго этажа, как Хэ Вэньчжао проходит внизу, в направлении ее дома. Шу Яньянь холодно усмехнулась. Ах, мужчины, какие нетерпеливые. Малышка шимэй только что уехала, и вот ты здесь — не можешь подождать даже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мужчины все равно давали вам чувство выполненного долга. Что касается Достопочтенного Лорда и его Левого Защитника…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покачала головой, прогнала воспоминания о своем болезненном опыте из головы и сосредоточила свое внимание на Хэ Вэньчжао.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привел Инь Ханьцзяна ко входу в Тысячемильные Ледяные Равнины. Увидев, что Инь Ханьцзян очень бледен, он схватил его за руку и обнаружил, что на ощупь она похожа на руку замороженного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войти одному, — сказал он. — Твое тело замерзло и не может выносить холодный воздух. Подожди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посмотрел на бескрайнее ледяное пространство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 чрезвычайно опасное место, где уединяются странствующие бессмертные. Этот подчиненный настаивает на следовании за Достопочтенным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ждать здесь, — сказал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подчиненный не хочет обманывать Достопочтенного Лорда. Когда Достопочтенный Лорд уйдет, этот подчиненный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упрям, как несгибаемый меч, и его честность действительно смогла тронуть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разрезал себе запястье пальцем и поднес его к Инь Ханьцзяну.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Кровопролития может быть отвергнут праведными сектами, но это путь истинного ян. Горячая кровь боя, волнующие эмоции, безжалостный дух сотен или тысяч людей, встречающихся в битве, который заставляет даже мстительных призраков держаться на расстоянии, — все это наполняет кровь этого Достопочтенного Лорда энергией ян. Если ты выпьешь эту кровь, сила этого Достопочтенного Лорда сможет защитить тебя на твоем пути через Ледяные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вы ранены. Этот подчиненный недостоин... — намек на боль появился в глубине бесстрастных глаз Инь Ханьцзяна.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меч ассоциируется с холодом и энергией инь. Ты хочешь, чтобы этому Достопочтенному Лорду пришлось спасать тебя на Ледяных Равнинах, потому что ты не можешь проявить всю силу слияния с мечом? Кроме того, достоин ты этого или нет, зависит от этого Достопочтенного Лорда. Какое ты имеешь право решать, что ты недостоин? — сказал Вэньжэнь Е. — Если ты не хочешь, этот Достопочтенный Лорд запечатает твою силу и оставит тебя у входа на Ледяные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медленно капала с запястья Вэньжэнь Е. Инь Ханьцзян на мгновение закрыл глаза от боли, затем открыл их. Он стиснул зубы, затем поднес губы к запястью Вэньжэнь Е и сделал глоток теплой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тепла потек в его даньтянь. Вэньжэнь Е использовал духовную энергию, чтобы остановить поток крови, и, сжав палец Инь Ханьцзяна, почувствовал, что он наконец-то согрелся.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Ханьцзяна выглядело немного напряженным. Он потер свою теплую грудь и почувствовал, что его сердце немного сбилось с ритма. Этого не должно быть; у меча Достопочтенного Лорда не должно быть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неуправляемые эмоции и молча встал рядом с Вэньжэнь Е. Они ждали там десять дней, пока наконец не прибыла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это не показалось странным: пока главная героиня путешествовала одна, она наверняка столкнулась бы с какими-нибудь неожиданными ситуациями и задержалась.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Бейли Цинмяо, с другой стороны, была довольно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старшие. По дороге сюда я проезжала мимо деревни, проклятой призраками. Я задержалась на несколько дней, чтобы изгнать их, и не выполнила наше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проклятая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был уверен, что это был дебют любовного интереса номер пять, маленькой ученицы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ученик изначально был мертворожденным зародышем. Пока Бейли Цинмяо изгоняла призраков, один из злых духов на самом деле не был рассеян и спрятался внутри этого плода, преисполненный ненависти к ней. Восемнадцать лет спустя он вновь встретился с Бейли Цинмяо, которая теперь находилась на стадии Зарождения Души, и взял ее в качестве мастера, ожидая шанса съесть 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добрая, честная, красивая и нежная натура Бейли Цинмяо побудила этого призрачного культиватора исправиться и добровольно стать ее учеником. Ненавидя Хэ Вэньчжао за то, что он довел его мастера до слез, он попытался убить его и был убит им. После его смерти он был разоблачен как культиватор призраков, и злодейки воспользовались возможностью, чтобы обвинить Бейли Цинмяо в сговоре со злом. Причина, по которой он существовал, вероятно, заключалась в том, чтобы дать Хэ Вэньчжао лучший повод плохо обращаться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на самом деле не беспокоился об этих мелких деталях. Все это в любом случае не было бы проблемой, если бы Бейли Цинмяо не любила Хэ Вэньчжао.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вступили на Ледяные Равнины. Чтобы позволить Бейли Цинмяо найти Снежное Пламя по-своему, Вэньжэнь Е наложил на нее заклинание слежения и велел ей беспорядочно бродить по бесконечному ледяному полю. Он и Инь Ханьцзян просто должны были присматривать за ней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Бейли Цинмяо был низким, и даже с мантией из Огненных Перьев, защищавшей ее, ей все еще было так холодно, что ее лицо стало багровым, она с трудом пробивалась сквозь мороз и снег. С другой стороны, Инь Ханьцзян был на стадии Единства Тела и выпил кровь Вэньжэнь Е, а Вэньжэнь Е также время от времени снабжал его своей собственной духовной энергией. Даже по прошествии нескольких дней его лицо все еще было раскрасневшимся, и его состояние также значительно улучшилось. Это было печальное сравнение с Бейли Цинмяо.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Ханьцзян, наблюдая за движениями Бейли Цинмяо, несколько раз открывал рот, желая что-то спросить, но всегда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следили за ней в течение пяти месяцев. Поскольку Бейли Цинмяо перенесла суровость Ледяных Равнин, ей удалось поднять свою культивацию до пика Создания Фундамента, и ей нужно было только использовать руководство по культивированию Формирования Ядра, чтобы поднять свою ступень. Однако она не нашла никаких следов Снежного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также не ожидал, что придется тратить столько времени на Ледяные Равнины. Озадаченный,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 Снежному Пламени суждено принадлежать Бейли Цинмяо. Почему оно не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историю и понял, что время сейчас совпадает с развитием книги, как раз в то время, когда Бейли Цинмяо нашла бы Хэ Вэньчжао, высосанного Шу Яньянь, и взяла его на поиски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у Бейли Цинмяо не было мантии из Огненных Перьев. Ее конечности были обморожены после трех дней пребывания на Ледяных Равнинах, и вся ее духовная энергия была направлена на защиту Хэ Вэньчжао, когда она ползла по льду с ним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на грани замерзания до смерти, перед ней появился огненный шар. Она потянулась к нему со всей оставшейся силой и поймала это пламя, слезы облегчения текли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она должна быть при смерти, чтобы увидеть Снежное Пламя? — Вэньжэнь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Демонов был человеком, ориентированным на действие. С одной мыслью мантия из Огненных Перьев на теле Бейли Цинмяо исчезла и появилась в его руке. Девушка на стадии Создания Фундамента мгновенно задрожала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Инь Ханьцзян снова открыл рот. Вэньжэнь Е увидел выражение его лица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сдерживался, чтобы что-то сказать. Что это? Этот Достопочтенный Лорд приказывает тебе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Вэньжэнь Е, Инь Ханьцзян почувствовал себя более непринужденно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Достопочтенный Лорд не благоволит Бейли Цинмяо?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она тебе совсем не нравится? Почему мне кажется, что ты был бы не против, если бы она замерзла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она мне нравится? — Вэньжэнь Е также чувствовал, что этот вопрос очень важно прояснить; он не хотел, чтобы Инь Ханьцзян неправильно понял,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Инь Ханьцзяна в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Достопочтенный Лорд понял, как устроена судьба, и понял, что я в долгу перед предыдущим воплощением Бейли Цинмяо за то, что она помогла мне войти в Дао. В этой жизни я должен помочь ей подняться. Вот почему я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— по какой-то причине с груди Инь Ханьцзяна словно сняли тяжесть. Он указал на Бейли Цинмяо и сказал: — Но мисс Бейли замерзнет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сказал Вэньжэнь Е. — Существует так много путей совершенствования. Если она умрет, то сможет совершенствоваться как призрак. Ей не обязательно следовать праведным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на мгновение задумался и кивнул. Слова Достопочтенного Лорда, как всегда, были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http://bllate.org/book/14223/1254645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