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Йи, держа кусок мыла, холодно посмотрел на Ци Яояо, которая все еще кричала «брат» около двери, отчего та мгновенно затихла и вновь задрожала. Она вообще не была смелым человеком, поэтому, раз ее брат был в порядке, она ни за что не пошла бы против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Не Йи больше не обращал на нее внимания. Вместо этого он, расслабившись, сел на пол перед дверью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перерождения, чтобы увидеть Ци Цзинчэня хотя бы немного раньше, он полностью отказался от отдыха. Не Йи думал, что Ци Цзинчэнь последует за ушедшими недавно людьми, и боялся, что не сможет помешать им. Не Йи крайне настойчиво стремился сюда, так когда же он мог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мог вздохнуть с облегчением — он нашел Ци Цзинчэня, более того, Ци Цзинчэнь тоже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Не Йи был в беспрецедентно хорошем настроении. С момента своего перерождения Не Йи хотел найти Ци Цзинчэня, защищать и любить его, сделать их двоих неразлучными. Не Йи даже представлял, как Ци Цзинчэнь будет нежно относиться к нему, и поэтому был бесконечно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Ци Цзинчэнь, который не был возрожден, облегчит воплощение желаний в жизнь, тем, кого он любил по-настоящему, все еще был Ци Цзинчэнь за этой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 Йи пело, но его лицо не показывало ничего из этого. Он посмотрел на Ци Яояо, а затем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все, что произошло с твоим братом в этом месяце! Также, что он до этого ел? В каком состоянии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только начал говорить, Ци Яояо хотела задушить его, но после того, как она дослушала, она почувствовала, что Не Йи действительно беспокоится за Ци Цзинчэня, поэтому перестала ощущать это навязчивое желание. Более того, она рассказала ему все о состоянии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наступлением апокалипсиса у моего брата началась лихорадка и поднялась температура, он лежал, не в силах даже пошевелиться. За последние полмесяца он пил лишь молоко и воду, а ел рисовую муку… с ним ведь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Взволнованно спросив, она вдруг вспомнила, что Не Йи затаил злые намерения против ее брата, и поэтому вновь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она была простым импульсивным ребенком, который бы все выдал в порыве эмоций. Неудивительно, что она так сильно навредила Ци Цзинчэню в их прошлой жизни… Не Йи, не обращая внимания на резкую перемену в поведении Ци Яояо,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Цзинчэнь мне как-то сказал, что ты остановилась у него вместе со своей одноклассницей.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Яояо услышала, что Цзинчэнь рассказал это ему, почти вся ее настороженность исчезла, а затем Ци Яояо рассказала Не Йи о случившемся с Гуань Цзяюй, закончив словами: «Она негодяйка!»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Пин Шэнчао не смог удержаться от смеха. Эта маленькая девочка была так рассержена, но могла лишь называть ее негодяйкой.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услышав смех Пин Шэнчао, немедленно повернулся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ей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своя еда... — лицо Ци Яояо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будешь сыта сухим молоком? Может, ты хочешь лапши быстрого приготовления? — Пин Шэнчао достал несколько пачек лапши и посмотрел на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сглотнула слюну. Для человека, который уже полмесяца не ел нормальной пищи, лапша быстрого приготовления определенно была деликатесом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будет лапша быстрого приготовления с сосисками и тушеными яйцами, — тут же сказал Пин Шэнчао, а потом начал доставать из своей сумки всевозможные продукты. Он даже выудил пакетик нори, собираясь положить его в кастрюлю, чтобы увеличить питательность.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(Нори — сушеные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умел готовить, да и способа сохранить замороженные продукты и свежее мясо с овощами у них не было. Поэтому, когда они пошли в супермаркет, они выбрали лапшу быстрого приготовления и те виды консервированной еды, которые можно было легко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немного подождать. Старший сказал, что хочет вскипятить воду, — сказал Янь Чжэ. Поскольку они хотели есть горячую пищу, по пути они зашли в ресторан, где взяли несколько газовых баллонов, а также кухонные принадлежности. Теперь Янь Чжэ использовал их, чтобы вскипятить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не только почти не отдыхала за последние три дня, но и нормально не ела. Теперь они были близки к голодной смерти, а им все еще нужно было подождать, пока вода для ванны закипит, чтобы поесть. Да кто бы такое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Чжэнлань была первой, кто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Вскипятить какую воду?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поднял голову, чтобы посмотреть на Шао Чжэнлань: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есть — ешь, никто тебя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Шао Чжэнлань не боялась Не Йи. Не Йи был пробужденным, но разве она не была такой же? Однако за последние три дня способности не Йи колоссально выросли, что фактически заставило ее пересмотреть свое отношение к Не Йи. Если бы все было иначе, она бы не стала внезапно менять курс, отклонившись от первоначального маршрута в город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услышав слова Не Йи, она протянула руку и бросила лапшу быстрого приготовления в воду, которую только что вскипятил 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сказал! Тогда мы сначала приготовим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 неловко посмотрел на Не Йи, но тот не обратил но это внимания. Вместо этого Не Йи искал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оба телохранителя уже вернулись, принеся с собой довольно много бутылок с водой. Все они были из магазина, специализирующегося на торговле и развозе питьевой воды, который находился в другом районе. Этот магазин также был заперт, так что вода там все еще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вода уже здесь, — телохранители поставили воду перед Не Йи. Не Йи кивнул, затем открыл крышки и начал наполнять кастрюлю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вам принести газовый баллон? — спросил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отказался Не Йи, а затем огненный шар начал медленно формироваться на его ладони, и вот Не Йи закрепил его под кастрюлей.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так хорошо контролируешь свои способности... — Пин Шэнчао посмотрел на действия Не Йи и был очень приятно удивлен. Пробужденные появились в этом мире всего лишь полмесяца назад. Большинство из них в принципе не могли должным образом контролировать свои способности, но Не Йи смог использовать свою силу так филигранно!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Пин Шэнчао не был пробужденным. Поэтому, хотя он и чувствовал, что это невероятно, Пин Шэнчао не мог осознать настоящую сложность этого, но Шао Чжэнлань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поскольку она пробудилась к энергии земли, одним взмахом руки она могла бы сделать земляную стену, чтобы остановить зомби. Она никому не говорила, но каждый раз, используя свою способность, она абсолютно не знала, насколько толстой, высокой и широкой будет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Йи… Он действительно мог настолько хорошо контролировать свои силы! Не Йи даже не прожег кастрюлю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Не Йи было трое пробужденных. Кроме Не Йи и Шао Чжэнлань, был еще один — помощник Не Йи Цзян Хуай. Цзян Хуай все еще выглядел крайне отчужденно от мира сего, но бутылка лаоганма выпала из его рук. Для пробужденного к силе ветра, который, как и Шао Чжэнлань, не мог контролировать свою собственную способность, показанное Не Йи было чрезвычайно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(Лаоганма — китайский острый соус из черных соевых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такой сложный прием действительно был использован, только чтобы вскипятить воду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совершенно не обращал внимания на взгляды. Когда он закончил нагревать воду, то сразу же отнес ее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помыться, а я тут рядышком постою и нагрею еще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пока ванна наполнится, — взгляд Ци Цзинчэня равнодушно скользнул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почему все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вынес Ци Цзинчэня из ванны, положил его на диванную подушку, которую разместил около двери, и начал нагревать воду кастрюля за кастрюлей. Не Йи думал медленно нагревать воду, демонстрируя свои усилия, но, увидев измученный вид Ци Цзинчэня, он использовал всю свою силу. Затем Не Йи отнес Ци Цзинчэня в ванную и, наконец, вышел оттуда с лицом, полным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лапша готова, — Пин Шэнчао указал на большую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Йи все еще думал о Ци Цзинчэне.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что-нибудь еще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 Пин Шэнчао открыл свою сумку и выложил всё, находящееся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собрали очень много продуктов. В сумке Пин Шэнчао было почти все. Не Йи посмотрел на это и почувствовал исключительное удовлетворение, а затем обернулся к Ци Яояо, которая ела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любит есть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закусок он любит утиную шею, а так ест почти все, — подумав ответила Ци Яояо. Ци Цзинчэнь был в основном неразборчив к еде, но он, казалось, любит утиную шею… — Однако сейчас ему плохо, боюсь, что он не сможет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сказал Не Йи, а затем взял все, что, по его мнению, хорошо сочеталось, и вскипятил немного воды, чтобы смешать ее с рисовой мукой, которую, по словам Ци Яояо, Ци Цзинчэнь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познакомился с Ци Цзинчэнем в их прошлой жизни, запасы еды истощились до такой степени, что ему так и не довелось узнать вкусы Ци Цзинчэня, поэтому теперь он мог лишь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очистил свою собственную миску лапши лишь после того, как он закончил готовить для Ци Цзинчэня. Именно в это время дверь ванной комнаты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переоделся в чистую одежду: белую рубашку с короткими рукавами и бежевые повседневные брюки. Раньше эта одежда лишь красила его, но теперь она контрастировала с бледным лицом Ци Цзинчэня, делая его еще бледнее. Все его тело выглядел чрезвычайно хрупким, и когда он вышел из ванной, то сразу же лег на подушку, которую Не Йи ранее положил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уже давно ничего не ел, это наверное, не так уж плохо, попробуй, — Не Йи взял приготовленное им в руки и подошел к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окинул взглядом еду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вкусно, правда, — Не Йи улыбнулся. Открыв пакет в своей руке, Не Ци поднес его ко рту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пакета хлынул аромат всевозможных специй, приправ и добавок. Ци Цзинчэнь сморщился, как будто его вот-вот вырвет всем оставшимся желудочным соком, поэтому Не Йи поспешно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просто отвратителен, я не буду есть! — сказал Ци Цзинчэнь без малейшего колебания,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извиниться за корявый перевод главы и момента с чудесным блюдом Не Йи в частности. Я понятия не имею, что за хрень приготовил Не Йи, поэтому переводил почти дословно. Откуда там некий «пакет ака упаковка/пачка» вылез? Хороший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