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деревню Биюнь, Чжоу Юньшэн направился прямо во дворец генерала, показал черный железный прут и беспрепятственно направился в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и несколько приближенных пересчитывали коробки с золотыми и серебряными сокровищами. Хотя они были хорошо осведомлены и решительны, они все еще не могли удержаться перед красочными сокровищами, и на их лицах читалось волнение. Только лидер стоял рядом и тщательно писал список с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иди сюда и забери все сокровища, на которые ты положил глаз. Не нужно беспокоиться об этом”, - Юань Куньпэн помахал подростку, говоря со снисходительностью. Остальным заместителям генерала была назначена награда, поэтому особое отношение к юноше не вызывало зависти. В конце концов, эти сокровища изначально были имуществом выживших членов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ничего не нужно”. Юноша не поднял головы. То, чего он хотел больше всего, уже было потеряно. По его мнению, деревянные домики и глиняные шары, с которыми он играл со своими товарищами в детстве, были более ценными, чем эти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все больше и больше чувствовал, что характер этого мальчика чист и прекрасен, достоин того, чтобы быть потомком древних Сект. На протяжении многих поколений люди Секты сидели на таком богатстве, но никогда не думали о том, как его потратить. Напротив, они предпочитали жизнь нормальных мужчин и женщин, ткали вещи и были самодостаточны. Они были простыми, искренними, трудолюбивыми и добросердечными, как будто все они были бессмертными, что было несовместимо с хаотичными временами жестокой войны и утраты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немного помолчал и подумал про себя: Конечно, за исключением Юй Цанхая, этот парень был не человеком бессмертного духа, а человеком злого духа, черным внутри, и его сердце было гнилым.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о Цао Цао, и Цао Цао появится (персонаж классического романа "Троецарствие", Цао Цао является олицетворением негодяя и интригана-властолюбца), и человек в черной мантии открыл дверь потайной комнаты и медленно вошел, подошел к коробке с акульими бусами и пинком отбросил ее в сторону: “Чжань Чэньян украл эти жемчужины у ворот Тяньцзинмэнь. В то время как сокровища обычно хранятся в холодном нефрите тысячи лет из-за страха потерять свою душу, наши предки были состоятельными людьми и просто нашли сломанную коробку, чтобы хранить их. В древние времена, казалось, было много акул, так что они не стоили больших денег. Они никогда не ожидали, что будут использовать их как мелочь, чтобы играть с ними, как с шариками. Но в последующих поколениях они оказались бесценными сокровищами. Это действительно смена времени, ах, превратности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и вздохнув некоторое время, Чжоу Юньшэн вдруг злобно ухмыльнулся: “Весь порох зарыт? Новости уже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как и А Ци, презирал эти сокровища, и он все больше и больше чувствовал, что может углубить свои отношения с ними. Конечно, он был готов выкопать свое сердце и легкие для А Ци, но он мог только уважать Юй Цанхая и никогда не осмеливаться сделать его своим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сделано, осталось только дождаться того, кто захочет вмешаться”, - быстро ответил Юань Куньпэн.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выйдет весть о спрятанной карте сокровищ в Уцзи Синьцзин, она привлечет не только крупные семьи, но и королей. Ведь на вербовку солдат и покупку лошадей требовалось много денег. В это время они наверняка пошлют своих храбрых генералов, чтобы захватить сокровища, и даже больше, попытаются выяснить правду лично. Если черный порох, зарытый под землей, взорвется, неизвестно, сколько могущественных врагов будет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ближайшем будущем различные силы королевства Даксия будут бояться и попытаются разместить свои владения в другом месте, и они, несомненно, были лучшим выбором среди них. Обдумав это, Юань Куньпэн с благодарностью взглянул на Юй Цанхая.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Чжань Чэньян был доведен мной до отчаянного положения. Я думаю, что он очень скоро обратится к тебе”. Чжоу Юньшэн небрежно взял сундук с сокровищами и сел на него как на табуретку. Он снял с пояса кувшин с вином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раскрыл Чжань Ченьяну карту скрытых сокровищ в Уцзи Синьцзине. Этот человек был глубокомысленным и терпимым, но, конечно же, он не мог сдержать себя. Но теперь у него нет выхода. Чтобы обезопасить себя, он наверняка заключит сделку с Юань Куньпэном с известием о карте сокровищ и пригласит его послать войска для усиления деревни Биюнь.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поймет, что новость распространилась по всей стране, он испугается, что последует течению прошлой жизни. С одной стороны, он использовал бы армию Юань Куньпэна для сдерживания различных группировок. С другой стороны, он попросит взяться за руки, чтобы перехватить Чжоу Юньшэна и захватить Уцзи Синьцзин.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взорвал темную комнату деревни Биюнь простым землетрясением. Его способности были непредсказуемы. Если бы кто-то захотел забрать у него карту, это было бы невозможно сделать без сотни лучших мастеров. Поэтому люди, которые всегда умели правильно оценивать время и ситуацию, оставят свою прошлую вражду и объединятся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интересы и справедливость будут поставлены на одну чашу весов, не будет никаких сомнений в том, что подавляющее большинство людей выберут интересы. Это было не предубеждение Чжоу Юньшэна, а кровавый урок, который он усвоил после бесчисленных предательств. Поэтому он всегда привык угадывать сердца людей с самой зловещей точки зрения, чтобы избежать заговора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в ближайшем будущем эти так называемые порядочные люди вымоют деревню Биюнь добела и выльют грязную воду ему на голову, чтобы найти грандиозный предлог для борьбы с ним, как звери в человеческой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в комнату ворвался тайный стражник с секретным письмом, в котором говорилось, что оно было отправлено деревней Биюнь.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открыл его и усмехнулся. “Какой хороший брат у этого генерала. Прошло больше месяца с тех пор, как я получил эту новость, но только сейчас он отправил письмо в надежде, что я использую свое имя, чтобы помочь в его великом деле”. Он покачал головой и на мгновение вздохнул. Он махнул рукой: “Немедленно пошлите войска на помощь в деревню Биюнь”.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Секретный охранник принял приказ и мгновенно исчез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взял для игры жадеит (минерал зеленого цвета) размером с кулак и небрежно сказал: “Этот жадеит, вероятно, был подобран старым предком, когда он играл на поле. Он подумал, что цвет был красивым, и взял его домой для коллекции, точно так же, как сейчас дети собирают камни и ракушки из дождевых цветов. Это была просто красивая вещь, которую можно было выставить напоказ”. Говоря это, он беспорядочно бросил изумруд, и заместитель генерала подлетел,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эту сцену, он громко рассмеялся, поднял пальцами ног несколько кусочков изумруда с земли и позволил окружающим его людям валяться, чтобы исправить ситуацию. Его поведение было очень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взглянул на него и подумал, что этот человек такой умный, хитрый и необузданный, но все же он не знал, почему сначала положил глаз на такую суку, как Му Луйлинь, а потом его околдовал монах по имени Цзы Сюань. Конечно же, никто не был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понял, что он тоже много страдал в руках Му Луйлинь и Чжань Чэньяня.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вручили несколько кувшинов хорошего вина, поэтому он попрощался со всеми, готовый принять вторую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ради карт сокровищ и древних навыков, он боится, что многие старые монстры, ушедшие из этого мира, выйдут лично. Это, безусловно, будет веселее, чем предыдущая игра, и Цзы Сюань, который прятался в пещере Дхармы, также должен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Чжань Чэньянь все еще сражался со многими врагами. Видя, как убивают одного за другим людей смерти, а слуги лежат в луже крови, он крикнул Му Луйлинь, которая была заперта в его кабинете: “Письмо уже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отправлено. Мой отец и Юань Куньпэн скоро должны быть здесь”. Му Луйлинь предположила, что посыльный выскользнул из поместья через потайной ход в кабинет, а затем открыл дверь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были ранены и истекали кровью, и было очевидно, что их силы на исходе. В их отчаянии послышался громовой стук копыт. Десятки тысяч солдат окружили поместье, вооруженные стрелами и луками, готовые нанести удар. Народы этих стран не осмеливались враждовать с хозяевами южной границы, поэтому они быстро спрятали свои сокровища за пазуху и в замешательстве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почувствовал такое облегчение, что забыл о своих ранах. Он втолкнул заместителя генерала, посланного Юань Куньпэном,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возможно, и не осмелятся противостоять дождю стрел армии, но это не относилось к такому высшему мастеру, как Юй Цанхай. Он перевернул твердый, как золото, дворец деревни Биюнь, просто слегка встряхнув рукавом. Можно видеть, что его развитие вошло в Небесное царство, и его пять чувств могли проникать во все сущее. Если они пошлют войска, чтобы окружить и подавить его, когда солдаты будут еще за тысячи миль, он может услышать шум и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боевые искусства были настолько сильны, что он мог отправиться в любой уголок огромной земли. Кто же тогда мог его найти? Поэтому отправка войск для окружения и подавления была их последним средством. Он был вынужден спешить, опасаясь, что иначе ничего не удастся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напряженно размышлял в течение нескольких дней. Он чувствовал, что для захвата Юй Цанхая нужно много влиятельных людей. Только сотня мастеров, тайно преследующих его и совместно прилагающих усилия, чтобы окружить его, могла победить. Это могло дать ему только 50 или 60-процентную уверенность. Если бы он все еще мог поймать людей его Секты, угрожающих ему их жизнями, у него было бы еще два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настоящее время у деревни Биюнь есть множество врагов. Где он мог найти помощь сотни лучших экспертов? Заместитель генерала выслушал его обращение и даже махнул рукой, сказав, что в армии таких мастеров нет, так что он должен найти свой собственный путь. Если он не сможет найти сокровище для генерала, то деревня Биюнь больше не будет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ругал Юань Куньпэна за хладнокровие и бессердечие и чувствовал себя беспомощным. Как раз в тот момент, когда он дергал себя за волосы, Му Цзиньсун (отец Му Луйлинь) привел многих людей в цветочный зал. Чжань Чэньян бросил испуганный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так давно пытались наступить на деревню Биюнь. Почему они снова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думать об этом, он подсознательно приказывал людям усадить их и подать им чай, проявить гостеприимство и так далее. Только когда Му Цзиньсун открыл рот, чтобы рассказать, он узнал, что новость о карте сокровищ распространилась по всему миру. Не говоря уже о том, что все знали об этом, все знали об этом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были дураками. Видя, что Юань Куньпэн направил тяжелые войска для защиты деревни Биюнь, они поняли, что между ним и Чжань Чэньяном должно быть большое переплетение интересов. Иначе как бы он мог быть готов оскорбить весь мир ради него? В сочетании с информацией о карте сокровищ сразу стало ясно, что даже вассальный господин положил глаз на Уцзи Синьцзин, который искал Чжань Чэньян.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не осмеливались красть вещи у вассального господина, но для них не было невозможным иметь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солдаты вассального господина были храбры, они были бы бесполезны в общении с Небесным мастером, таким как Юй Цанхай. Если он сбежит, кто его поймает? Какой бы быстрой ни была лошадь, она не могла пробежать и тысячи миль. У них не будет больше шансов, если они не пригласят сотню лучших мастеров. Вместо того, чтобы позволить вассальному господину набирать рекрутов, если бы они пришли и рекомендовали себя, они могли бы продать вассальному господину услугу и получить много преимуществ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мысли совпали с мыслями Чжань Чэньяна, и они сели и с энтузиазмом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посланный Юань Куньпэном, сидел в стороне и пил чай, но не вмешивался. В конце их обсуждения он указал на Му Луйлинь и медленно открыл рот: “Прошло больше месяца. Генерал Юань очень скучает по мисс Му. Когда хозяин деревни освободится, не забудьте отправить девушку на несколько дней в дом генерала”. Это было то, что Юй Цанхай говорил раньше, Му Луйлинь на самом деле был просто инструментом Чжань Чэньяна для привлечения сердец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Цин Юйцзе (олицетворение непорочности и чистоты), знаменитая фея Улина, изначально была женщиной, которая в лучшем случае была просто шлюхой. Когда ее руки действительно были парой нефритовых рук, тогда тысячи людей использовали их как подушку, если ее губы были маленькими красными губами, то десять тысяч человек попробовали их на вкус. Сколько людей вошло в ее будуар и побывало на ее мягкой кровати? Толпа встала и почтительно отослала заместителя генерала прочь. Затем, с лукавым смехом, они несколько раз осмотрели тело Му Луйлинь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недоверчиво взглянула на Му Луйлинь и увидел, как ее глаза мерцают, а тело дрожит. В одно мгновение он догадался, что у нее и Юань Куньпэна уже были личные отношения друг с другом. В глубине души он глубоко обижался на нее, но в данный момент не мог закатить сцену и чуть не захлебнулся кровью, хлынувшей из его сердца. Теперь вопрос о том, сможет ли деревня Биюнь выжить или даже пойти дальше, полностью зависел от Юань Куньпэна.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и не мог оскорбить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обсудим другие детали завтра. Все приехали в Сянчжу, чтобы помочь Чжаню. Чжань не может не отблагодарить вас как следует. Теперь, когда ваши комнаты готовы, пожалуйста, возвращайтесь и отдохните. Вечером состоится винный банкет. Пожалуйста, наслаждайтесь”. Он сложил ладонь с притворным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 расколола его маску, и после нескольких прощаний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 шагов полностью исчез, Чжань Чэньян ударил Му Луйлинь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Цзиньсун был так зол, что сразу же начал спорить с ним. Он сказал, что тот считает его дочь инструментом борьбы за власть и прибыль, что у него сердце волка и легкие собаки (быть жестоким, как волк, неблагодарный и злобным), и он неблагодарен и презрен. Оба они были в ярости и неразумны. Они подрались друг с другом и превратили хороший зал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терпеть не мог злобных слов, когда они обвиняли друг друга. Она бросилась во двор с подобранной юбкой в руках. По дороге она встретила нескольких человек, которые остановились в этом месте. Она чувствовала себя так, словно на ней не было одежды. Она была так смущена, что быстро закрыла лицо руками и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исчезла в углу, один из них усмехнулся и сказал: “Фея… она заслуживает этого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одним из принцев дворца Байшуй. Его дед был владельцем двенадцати пещер. Ему осталось всего полшага до небесного царства совершенствования. На этот раз он пришел, чтобы помочь генералу Юаню захватить Уцзи Синьцзин.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дворец Байшуй был одной из семи семей, которые ранее были уничтожены деревней Биюнь. Если бы не это состояние, которого хватило бы, чтобы скупить богатства нескольких стран Да Ся, он и его дед никогда не пожали бы руку деревне Биюнь.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и Му Луйлинь, чтобы показать свою доброжелательность и праведность, позаботились о многих выживших из семи семей. Му Луйлинь примчалась на место преступления на второй день убийства и вытащила одного за другим людей, которые были на пороге смерти, чтобы вылечить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которые сознательно приняли великую милость Му Луйлинь, стали преданными ей, проявили послушание ее словам или тайно любили ее и испытывали восхищение по отношению к ней. Принц дворца Байшуй был одним из ее многочисленных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насколько глубоки были первоначальная благодарность и любовь, настолько глубокой стала теперь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сначала сблизился с генералом Юанем. Они могли только сдерживаться и ждать, когда сокровище достигнет их. Тогда они могли бы легко найти способ заставить деревню Биюнь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Юань был честолюбив и амбициозен. Он не хотел оскорблять весь Улинь Центральной равнины из-за Чжань Чэньяна.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Общеизвестно, что семь великих семей имели глубокие корни и хорошо зарекомендовали себя. Несмотря на то, что они были уничтожены, есть много друзей и родственников, которые разделяли тот же дух. Эти люди могли бы работать вместе, чтобы сравнять с землей десять таких деревень, как Биюнь, если только Чжань Чэньян не обладал навыками Юй Цанхая и не мог противостоять тысячам войск и лошадей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 ней поиграли, для старших братьев нет ничего плохого в том, чтобы поиграть с ней. Чжань Чэньян сейчас просит нас о помощи, поэтому он не воспримет это всерьез”. Другой мужчина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пережил “спасение” Му Луйлинь с места убийства. Теперь, когда вы думаете об этом, вы удивляетесь, как в мире так много совпадений. Все выжившие члены каждой семьи были спасены Му Луйлинь, которая “случайно проходила мимо”, но она была виновницей и с самого начала не знала,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идея. Когда ты начнешь?”. Остальные повторили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Принц дворца Байшуй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