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была хорошая. Окно было открыто, и было легко услышать пение птиц на деревьях. Солнечный свет осветил комнату и придал ей приятное тепло. Время, казалось, было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лежал в постели и смотрел на свет. Его мысли были в полном беспорядке. Он вспомнил, что пошел на вечеринку и много выпил, но после этого его воспоминания были такими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сел и поддержал голову. Его тело болело, и он чувствовал сильное головокружение. Он пытался успокоиться, надеясь все вспомнить. Он медленно поместил фрагменты воспоминаний в нужное место. Он выбросил часть о тех ублюдках и вздохнул. Ему это удалось, он заразился и у него поднялась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коснулся пижамы на своем теле. Он был озадачен. Если он правильно помнил, он заснул в своем грязном костюме, так что, когда он переоделся? Он что, ходил во сне? Он понюхал пижаму и нахмурился. Это неправильно! Даже если бы я переоделся, я не смог бы ее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приподнял одеяло и внимательно осмотрел его. Не только одежда, даже постельное белье было чистым. Он был в замешательстве и чувствовал, что забыл много важных вещей. Он начал потеть, отчаянно пытаясь вспомнить. У него было смутное представление о том, что он вышел и открыл дверь, но кто пришел? Почему Клэй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себя за волосы и заставил мозг работать. Он не слышал, как открылась дверь и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наконец-то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Клэя напряглось. Он медленно поднял глаза, и его подбородок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у тебя с этим лицом? Как ты можешь быть таким глупым?”, - насмехался над ним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наконец пришел в себя. Он думал, что последним человеком, который посетит его, будет Винсент, но все же он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его кровати и коснулся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все еще не прошла полностью, так что оставайся в постели”. Винсент отступил назад и отвернулся. „Мне нужно выйти, но Эгберт на кухне. Просто позови его, если тебе что-нибудь понадобится”. Он небрежно вышел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отпустил волосы и опустил руки. Он уставился на свою ладонь, затем поднял правую руку и коснулся лба. Да, это действительно произошло, так что я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кровати и уставился в потолок. Юноша отчаянно пытался вспомнить свой сценарий, но неважно, сколько раз он его просматривал, в нем не упоминалось ни о каких посетителях во время его лихорадки… Это такая важная часть, он не мог быть настолько глуп, чтобы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вечеринке Винсент сказал всем, что он и его возлюбленная отправятся в месячный отпуск. Он все еще так живо помнил его счастливое лицо, когда он планировал, куда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натянул на себя одеяло и спрятался под ним. Лихорадка длилась 2 недели, так что в это время Винсенту нужно было быть в середине своего путешествия, так что же изменилось? Почему он вернулся? И он вообще когда-нибудь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разочарование. Насколько он помнил, все шло по сценарию, так где же все пошло не так? Что он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сел и отбросил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„Эгберт!”,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кто-то бежит,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проблема? Ты голоден?”, - спросил его молодой человек лет двадцати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Клэй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приказ молодого хозяина”, - смущенно сказал он. Ему было неприятно, когда на него смотрели эти горящие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имею в виду, разве ты не…”, - он наконец понял, в чем дело. Эгберт был изгнан из семьи Винсента!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современными мирами, в этом мире странами все еще правили короли. За этими королями стояли несколько знатных семей. Их должности были высокими и глубоко уважаемыми. Поколение за поколением они усердно трудились, и теперь все лучшие предприятия принадлежали им. Под их началом служили разные семьи. Некоторые были телохранителями, некоторые - слугами, но все они клялись в верности, а некоторые даже позволяли своим хозяевам выбирать им партнера по браку. Они должны были быть уверены, что останутся надежными, поэтому кандидаты были проверены и должны были пройти множество тестов, прежде чем быть принятыми.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Уорбертонов была одной из старейших дворянских семей. У них было 2 семьи слуг, работающих под их началом. Одним из них была семья Танос. Их детей с юных лет учили быть хорошими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была семья Эйхерт. Семья Уорбертонов усыновила маленьких сирот, и они были членами этой семьи. Их учили так же, как и детей из других семей, но им нужно было достичь большего, чтобы получить признание. Для них самой большой честью было вступить в брак с семьей Таноса.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члена семьи Уорбертонов были свои личные слуги, и они выросли вместе. У Винсента их было двое, Майя Танос и Эгберт Эйхерт. Они даже были помолвлены год назад. К сожалению, это продолжалось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Гардения потеряла одно из своих ожерелий. Это была старинная вещь, которую она получила от своей бабушки. Она отчаянно плакала, и они перевернули вверх дном всю виллу, чтобы найти его. После целого дня поисков они нашли его в комнате Майи. Они были уверены, что она не могла быть виновницей. Чтобы защитить имя семьи Танос, в конце концов, они позволили Эгберту совершить преступление. Он был финансовым директором Майи, поэтому они сказали, что он подарил его ей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разорвали помолвку и стерли имя Эгберта из списка прислуги. Он был изгнан. В то время все знали, что Винсент намеревался жениться на Гардении. Поэтому, чтобы показать свое уважение к жене следующего главы, они даже использовали самое старое наказание. Всех остальных слуг послали собраться перед виллой. Даже некоторые соседи побежали туда, чтобы посмотреть на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Эгберта привязали к столбу, и он получил 50 ударов плетью. Кто-то приготовил для него багаж с кое-какой одеждой и деньгами. Он был без сознания, но они вышвырнули его вон. Он лежал на тротуаре, кто знает, как долго, прежде чем проснулся и ушел. Никто не осмеливался вызвать скорую помощь, но даже если бы он попал в больницу, никто не осмелился бы его лечить. Быть изгнанным благородной семьей было то же самое, что быть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наблюдал за молодым человеком, стоявшим перед ним. Если он правильно помнил, в книге упоминалось что-то о том, что травмы Эгберта не были серьезными, и его состояние ухудшилось. Позже его укусила крыса, и он стал одним из первых зомби. Он наблюдал за человеком перед собой, но не мог разглядеть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Клэй покачал головой. Он потрогал прикроватный столик, но ничего не нашел. „Ты не видишь где-нибудь мои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они были сломаны, поэтому молодой хозяин купил новые”. он выбежал. „Я сейчас же принесу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откинул одеяло. Эгберт, казалось, был в хорошем настроении. Он не был уверен, сможет ли быть таким энергичным в своем положении. После того, как он был изгнан, Майя в тот же день получила еще одно финансирование. Для них это действительно было не более чем одним из приказов их хозяина? Он не мог их понять, но знал, что не в том положении, чтобы что-то говорить. 8 лет безответной любви, но он все еще бегает за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засмеялся и не понял, что Эгберт вернулся. Он терпеливо стоял рядом с его кроватью и ждал. Клэй не привык, чтобы рядом с ним кто-то был, поэтому он взял коробку у него из рук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отличались от его предыдущих. Он всегда носил серые, но эти были зеленые. Это было слишком ярко, но он смирился с этим, пока не купит нормальный. Ему это было нужно, чтобы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Клэй надел очки, он наблюдал за Эгбертом. Он действительно был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пришел сюда?”, - внезапно спросил Клэй.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„24-е? Вечеринка была 10-го…”. Он чувствовал себя еще более смущенным. Он действительно проспал 2 недели, и это было единственное, что было правильно. „Почему Винсент пришел сюда? Когда он пришел? Что случилось с его месячным отпуском?!”.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Эгберт почувствовал давление от неожиданных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рассказать мне, что с тобой случилось? Если ты не хочешь, тогда все в порядке. Я просто не понимаю Винсента. Он никогда не навещал меня и не 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тебе сказать, но не думаю, что это поможет. Я в таком же замешательстве, как и ты”. Эгберт улыбнулся и сел на край кровати. Он медленно рассказал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он купил несколько лекарств, но не смог правильно нанести их на спину. Каждый раз, когда он переезжал, они всегда открывались снова, так что его состояние становилось все хуже. Через месяц у него закончились деньги, и он жил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было еще в порядке. У него было сильное и тренированное тело, но он не был непобедимым. Он достиг своего предела и сломался. Когда он был в самом отчаянном положении, Лекс появился перед ним. Его отвезли в частную клинику, но он не решился принять лечение. Он знал, что это только вызовет проблемы. Он успокоился только тогда, когда Лекс сказал ему, что это приказ Винсента. Он провел там больше недели, пока его состояние не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навестил его в тот день, когда он покинул клинику. Он только спросил, готов ли он все еще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Эгберт почувствовал себя неловко, но все же кивнул. Его учили быть королевским слугой, и он не мог так легко это изменить. И он знал, что в глубине души все еще хотел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его работа состояла в том, чтобы заботиться о Клэе.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Клэй потерял дар речи. Это действительно не помогло ему ничего понять. У него просто было еще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почему тебе нужно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я тоже хочу знать”. Эгберт пожал плечами. „Ты был просто маленьким последователем. Молодой хозяин жалел тебя за то, что над тобой издевались, поэтому он иногда помогал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пинком сбросил Эгберта с кровати. Он знал это с самого начала, что в глазах Винсента он был никем, но все равно ему было больно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http://bllate.org/book/14188/1250244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