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разговаривавший с Вэньжэнь Хэном, был молодым господином с внешностью Мастера боевых искусств и слабым высокомерием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Е Юй вошел в комнату, он оглядел его с ног до головы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Хэн кивнул, посмотрев на Младшего брата и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сказал «да», и, услышав, как его Старший брат представил этого человека как молодого господина Вэя, он вежливо поприветствовал его. Молодой господин Вэй кивнул головой и не стал больше вмешиваться, сразу же удалившись. Е Юй налил себе чашку воды, а когда его Старший брат вернулся проводив мужчину,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сын господина Вэя?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второй молодой господин семьи, — Вэньжэнь Хэн подошел к нему и сел, спросив: — Ты пил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даже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пил, — Вэньжэнь Хэн посмотрел на него. — Человек, который сидел рядом со мной, выпил много вина, поэтому от меня пахнет алкоголем... — Е Юй наугад придумал оправдание, чтобы успокоить его, а затем поспешно сменил тему: — Молодой господин Вэй пришел к тебе из-за своей младшей сестры? Вероятно, это было идеей не старшего господина Вэя,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Хэну было ни капли не интересно, откуда он узнал об этой ситуации. Согласившись,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скорее всего...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знал, что он прав. Хозяин поместья Вэй выглядел хитрым и коварным, он бы не поддержал такую поспешность. Еще он хотел сказать, чтобы Вэньжэнь Хэн не использовал его в качестве оправдания, но потом вспомнил, что его Старший брат и семья Вэй уже много лет в хороших отношениях, поэтому он, вероятно, не мог говорить слишком открыто или отвергать слишком категорично и мог только затягивать это дело. Если другая сторона была достаточно умна и осмотрительна, то, скорее всего, они больше не будут поднимать этот вопрос.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словах человека со шрамом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познакомился с Хозяином поместья Вэем?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Хэн мгновение 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назад, когда Мастер получил смертельное ранение, именно он повел людей наказать убийцу. После этого он помог мне организовать похороны Мастера.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внезапно почувствовал боль в сердце и дурноту в груди. Эти ощущения были похожи на те, что были в прошлый раз. Они быстро пришли и также быстро ушли. Он выдохнул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был смертельно ранен?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невероятно сильный мечник, известный как «Необъятный». Он был одержим практикой своего боевого мастерства, и его внутренняя энергия быстро росла, в результате он убил многих людей. Раненый авантюрист Цзянху прибежал в дом Мастера, чтобы просить о помощи. Кто бы мог подумать, что в тот момент, когда он пришел, его поймают... — голос Вэньжэнь Хэна был очень спокойным.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десять лет. В то время он был пронзительно скорбным юношей и твердым камнем беспомощности. Но с течением времени твердый камень превратился в мелкий песок, и даже огромные волны боли и ненависти постепенно стихли и улеглись. Оставался лишь разочарованный вздох, обычная затянувшаяся паучья нить в его сознании. Вэньжэнь Хэн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поместье Вэя и несколько других людей как раз преследовали его, и поскольку Мастер на некоторое время отвлек мечника, отряд поместья Вэя успешно настиг и окружил его. Так им удалось схватить его, но раны Мастера были серьезными, и нам не удалось его спасти... —  он сделал небольшую паузу. — Ты тоже там был...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пришел... Мастер был на последнем издыхании, и после того, как он сказал мне позаботиться о тебе, его не стало, — Вэньжэнь Хэн мягко сказал. — Все члены отряда поместья Вэя получили ранения. Мечник умер примерно в двадцати шагах от Мастера, авантюрист, который умолял Мастера о помощи, тоже умер неподалеку, с разорванными артериями сердца. А ты просто стоял на коленях перед ним, весь в крови с головы до ног, нажимая на акупунктурные точки, но было уже поздно. Сколько бы я ни выкрикивал твое имя, казалось, что ты меня не слышал.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Старший брат был всего лишь девятнадцатилетним юношей. Внезапно столкнувшись с такими большими переменами, он не должен был обращать внимания ни на что другое. Тот факт, что он смог вспомнить все так ясно, означает, что после этого он снова и снова прокручивал в голове события, возможно, даже возвращался на это место. Но это должно было быть невероятно больно... Что могло толкнуть такого человека на столь подробный анализ тех событий?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бинты на голове Е Юя, Вэньжэнь Хэн не заметил, как нахмурился, решив, что тот внимательно слушает, 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 отряд поместья Вэя, и они сказали, что к тому времени, как они пришли, ты уже был в таком состоянии. После этого, поразмыслив, я решил, что, скорее всего, Мастер хотел, чтобы ты сбежал, но поскольку ты не захотел, он попросил авантюриста ударить по твоей акупунктурной точке и забрать тебя с собой. Но он не смог убежать и в итоге умер. И, возможно, тот безумец хотел убить тебя в какой-то момент, но его остановили Мастер и другие.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осторожно попытался отыскать это в своих воспоминаниях, но все было бесполезно: его разум был совершенно пуст. Он мог только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я стал идиотом?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потом поправился?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Хэн поднял чашку чая и отпил глоток. Это был первый раз, когда он не ответил на его вопрос. Он отставил чашку с чаем и посмотрел на Младшего брата. Мягким голосом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иди умойся, и я помогу тебе нанести лекарство.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размышления Е Юя снова резко оборвались, выведя его из равновесия. Он молча посмотрел на Старшего брата. Поняв, что он не собирается продолжать разговор, он встал, чтобы умыться, одновременно размышляя над причинами.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комнату вошел человек со шрамом и досконально пересказал все, что произошло за день. Когда Вэньжэнь Хэн услышал, что его Младший брат выпил два кубка вина, он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со шрамом вспомнил, что говорила группа пьяных мужчин, и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из того, что они говорили, было слухами. Полная чушь.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поверит в то, что они рассказывали... — сказал Вэньжэнь Хэн, думая, что его Младший брат, скорее всего, точно выяснит только две вещи. Первая: Демоническая секта на самом деле не была злой сектой. Вторая: Мастер секты Е не часто показывался на людях, иначе, если бы все эти годы он находился на Центральной равнине, описания его внешности не были бы такими фантастическими.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Младший брат рассматривал возможность того, что он и Мастер секты Е — один и тот же человек, но... название «Золотая секта» должно было позволить Младшему брату отбросить все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уголки губ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ему тоже хотелось узнать, почему Младший брат выбрал такое название...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Е Юй вернулся, сел и закончил наносить лекарство, он вдруг вспомнил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 буду спать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Хэн говорил так, как будто это было само собой разумеющимся, как диктовали небо и земля: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спать в одной комнате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сейчас мы не в трактире.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Хэн прочитал нотацию: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Отравитель до сих пор не проявил себя и не оставил никаких улик. Мы должны быть осторожны.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очень хотел встретиться с отравителем и расспросить его о делах, связанных с ядом, но он знал, что у него не было причин появляться в этой комнате, поэтому единственное, что он мог сделать, это смириться. Он лег на половину кровати, оставив вторую для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 была задута, и спальня погрузилась в тишину и мрак.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целую кучу сплетен, Е Юй совсем не хотел спать. Полежав некоторое время,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слышал, что поместье Фэнсянь и поместье Линьцзянь* невероятны. А Хозяин поместья Линьцзянь — это тот худой высокий мужчина, который сегодня утром сидел напротив дяди Вэя?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(*靈劍閣 — буквально: «Поместье быстрого меча» по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Хэн тоже не спал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Мастер Дин.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я слышал, что Лидер Альянса мира боевых искусств был выбран из-за них.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Хэн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спросил у них о причине?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хотел, но тот человек был уже пьян. Я не смог добиться от него ответа...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Хозяин поместья Вэй и Мастер Дин никогда не ладили друг с другом, и говорят, что это продолжается у них с самого детства... Поместье Фэнсянь и поместье Линьцзянь — две большие силы Цзянху.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Вэя был хитрым и коварным, он был вежлив и приветлив с каждым встречным. Он умел покорять сердца людей, поэтому ему удалось собрать много опытных и знаменитых авантюристов. В отличие от него, Мастер Дин обладал честным нравом и сильным характером. Многие мечники, которые недолюбливали Вэя, собирались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человека находились в конфликте более двадцати-тридцати лет, и между их сектами тоже были трения. Они не воевали, но каждый раз, когда они начинали спорить, многие в Цзянху покрывались холодным потом, боясь, что эти двое в конечном итоге разрушат нынешний мир.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Шаолинь и Удан* приходили и помогали им помириться, но со временем они оба стали чувствовать физическое и умственное истощение, так как ни одна из сторон не хотела идти на компромисс. Наконец, они решили выбрать Лидера Альянса для мира боевых искусств. Мастерство в боевых искусствах не обязательно должно было быть высоким, он просто должен был обладать терпением и добрым нравом, способным успокоить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Это известные вымышленные секты боевых искусств в жанре уся. Хотя в Китае существует реальный монастырь Шаолинь и школа боевых искусств, реальность (сейчас, по крайней мере) очень далека от Шаолиня в типичных историях уся).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простым языком, им нужен был человек, способный прекратить конфликт.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Лидера Альянса выбрали Шаолинь, Удан и еще несколько давно существующих сект. Сначала он просто прекращал конфликты, но потом стал заниматься и пустяковыми делами. Он был чрезвычайно терпелив и в то же время абсолютно беспристрастен. С годами он стал пользоваться все большим уважением среди мужчин Цзянху. Так что сейчас в Цзянху поместье Фэнсянь и поместье Линьцзянь были под контролем. Лидеру Альянса удалось достичь определенного баланса. До тех пор, пока не произойдет крупного инцидента, эти двое не будут ссориться.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закрыл глаза, постепенно ощущая сонливость. В конце концов, его слова прозвучали почти как подсознательное бормотание: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одна семья становится большой, она становится мишенью для общественности...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Хэн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год, когда его Младший брат вернулся на Центральные равнины, они случайно встретились. Выслушав его рассказ о ситуации в Цзянху, тот сказал то же самое, что и он сейчас. Конечно, несмотря на то, что он потерял память, его образ мыслей остался прежним. Вэньжэнь Хэн, естественно, знал, что эти долгие годы мира и гармонии были возможны только благодаря сдержанности этих двух мужчин, иначе кровавая бойня началась бы задолго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неясный силуэт в темноте, он хотел было дотронуться до него, но, подняв руку, снова опустил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ночных волнений настроение семьи Ван было более мрачным. Все слуги ходили с опущенными головами, разговаривали только в случае крайней необходимости, словно хотели быть невидимыми.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Юй, конечно, хотел избежать ночи со Старшим братом, но на самом деле он хорошо выспался, и поэтому неторопливо последовал за ним завтракать. После этого он приготовился снова идти гулять по городу, чтобы побольше узнать о происшествиях из Цзянху.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со шрамом быстро взглянул на своего Мастера. Вэньжэнь Хэн хотел рассмеяться и догнал своего Младшего брата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сказал так, как будто был тронут этим поступком: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знал, что ты будешь добр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потому что я такой хороший, я не позволю тебе сегодня гулять одному, — Вэньжэнь Хэн быстро перебил его, и серьезно продолжил: — Вокруг творится хаос, и я наконец нашел тебя после стольких трудностей, я должен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молча замер. Подумав о том, насколько бесстыдным был его Старший брат, Е Юй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у него появилось много друзей, поэтому, едва выйдя на улицу, он встретил тех, кто хотел поприветствовать его. Вэньжэнь Хэн стоял в стороне и улыбался, пока не услышал, как мужчины сказали, что хотят пригласить его Младшего брата в дом Фэнчунь* вечером, чтобы немного посидеть и поболтать.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(*逢春樓 — буквально: «место для развлечений и увеселений». Скорее всего, бордель).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нахмурил брови и приготовился сделать шаг вперед, чтобы сменить тему, но в это время он вдруг почувствовал на себе пристальный взгляд, и поднял голову. Его встретило закрытое окно второго этажа соседнего трактира. Ничего не было видно. Он посмотрел еще раз, прежде чем отвести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комнате для гостей на втором этаже трактира закрыл окно, выпустив вздох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какой ужас!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комнате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Вэньжэнь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Кажется, с ним кто-то был, но сарай внизу закрывал мне обзор, поэтому я не видел, кто, — этот человек прошел к столу и сел. — Вы действительно думаете, что Мастер Секты находится в резиденции семьи Ван? Мастер Секты пропал уже очень давно...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он пробрался в резиденцию семьи Ван раньше, все это время вел тайные дела, и только сейчас решил показать себя?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возможно... Но, если все дело с семьей Ван развалится, как мы сможем попасть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Мяо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Продать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люди посмотрели на него. Старейшина Мэй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даже муха не может попасть в резиденцию семьи Ван. Неужели ты думаешь, что они будут покупать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Мяо некоторое время сидел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все уставились на него. Старейшина Мяо сказал: — Например, если это необходимо для старейшины, чтобы накопить добродетель*.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(*В китайской опере и рассказах типичная сцена — кто-то продает себя, чтобы получить деньги на погребение своих умерших родителей. Они говорят, что их покупка — это накопление добродетели или обретение кармы, даже если человек, которого они купили, бесполезен и не стоит запрашиваемых денег на погребение).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http://bllate.org/book/14175/1248295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