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её удастся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Сыси, хоть и был полноват и казался коренастым, боевыми искусствами не владел, так что Дуань Нянь без особого труда выволок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 широко раскрытыми глазами наблюдал, как Нань Мосе быстро и уверенно раздел Дуань Байюэ до нижних штанов, обнажив его крепкий, мускулистый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Обнимите его покрепче для меня, — коротко бросил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слегка замешкался, но всё же последовал указанию и подхватил Байюэ, усадив того так, чтобы он полулежал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достал из коробочки серебряную иглу и вонзил её в одну из акупунктурных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целительного эффекта это не несло, лишь причинение боли — острой, пронзительной, будто лезвие, врезающееся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без сознания, Дуань Байюэ стиснул зубы, а его костяшки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крепче, — не поднимая глаз, напомнил Нань 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он вонзил в тело князя не менее сотни серебряных игл. Половину — чтобы облегчить состояние. Остальные — чтобы картина выглядела трагичнее.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Дуань Байюэ тихо постанывает у него на груди, Чу Юань машинально прижал его сильнее. Нань Мосе остался этим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«Физической близости много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него вдруг случилось искажение ци? — спросил Чу Юань, воспользовавшись паузой.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«вдруг», — отозвался старик, ловко выкручивая и извлекая иглы. — У Байюэ уже были внутренние повреждения. А когда на состязании он вновь пустил в ход ци без надлежащей подготовки… последствия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травмы были ещё раньше? Когда он успел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Нань Мосе прочистил горло, собираясь начать подробный рассказ, но в этот момент Дуань Байюэ неожиданно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и хорошо, — с видимым облегчением выдохнул Нань Мосе. — А значит, миновал паралич рук и ног, кровотечение из семи отверстий, потемнение в глазах, ощущение, будто сердце объедают тысячи муравьёв, и прочие страдания, что хуже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отряхнул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 на кухню, проверю, вскипела ли вода. — Уже на пороге старик обернулся и добавил: — Прошу императора Чу держать моего ученика покрепче, чтобы не случилось новой беды. В конце концов, этот яд не похож на другие, и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отравлен? — спросил Чу Юань, лишь когда Нань Мосе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выросших в юго-западной резиденции не носит в себе пары ядовитых червей? — пренебрежительно ответил Байюэ. —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 тебя внезапно возникло искажение ци? — не отступал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потому что я не разобрался как следует в боевой технике, — спокойно парировал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серьёзно ранен, тебе следует вернуться в юго-западную резиденцию и как следует отдохнуть, — покачал головой Чу Юань. — В этой кампании на северо-западе князю участвовать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 тебе поможет? — тот чуть приподнялся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Союза боевых искусств (улиня) Шэнь Цяньфэн, он друг сяо-Цзиня, — ответил Чу Юань. — К тому же Цинь Шаоюй заключил со мной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и без меня достаточно помощников, — с лёгкой усмешкой заметил Дуань Байюэ и снова откинулся назад. — Что ж, тогда я вернусь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ничего не ответил, и в комнате вновь воцарилась тишина — настолько глубокая, что было слышно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Чу Юань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Здесь тебя никто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откликнулся тот, но голос его прозвучал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насторожился император. Заметив необычное выражение лица князя, он схватил его за запястье. Пульс был необычно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Байюэ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хотел было позвать Нань Мосе, но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хрипло произнёс он. —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нахмурился. Сначала он не понял, но его взгляд невольно скользнул вниз. На мужчине были лишь тонкие штаны, и происходящие с телом изменения было трудно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Дуань Байюэ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почти бегом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стоял во дворе, перебирая в руках несколько стеблей травы и делая вид, будто сосредоточенно занят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замер у двери, его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поспешил к нему Сыси, поддерживая под руку. — Князю Синаня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Нянь тоже подбежал,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Чу Юань запнулся, не в силах подобрать слов. Высказать это вслух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проницательный Нань Мосе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«там» произошли небольшие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чувствуя, будто по нему ударила молния,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изменения были отнюдь не небольшими, а весьма внушительными».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прекрасно, просто прекрасно! — воскликнул Нань Мосе, хлопнув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приказал Дуань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ступай в бордель и выкупи всех самых красивых девушек. Много не нужно, хватит и двух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Дуань Нянь. Даже евнух Сыси, стоявший рядом, решил, что ослышался — уж больно странно это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девушки из публичного дома? — спросил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ответил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для соития.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лишился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старик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поражён червём Хэхуань («Совместной радости»). Если вовремя не… ну, не заняться делом, — боюсь, он просто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Нянь, наконец всё поняв, тут же сорвался с места, чтобы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рявкнул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Нянь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возвращаться, когда счёт идёт на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спохватился Нань Мосе. — Это ведь покои Его Величества, лишние уши тут ни к чему. Тогда я сам отвезу Байюэ в бордель — там девушек много, пусть сам выберет, кого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Чу Юань, резко взмахнув рукавом, снова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поспешно прильнул ухом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лежал на кровати, хмурясь от боли; всё его тело было покрыто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стоял напротив, не зная, как правильнее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*心里天人交战 (xīnlǐ tiānrén jiāozhàn) — выражение, означающее внутреннюю борьбу между добром и злом, разумом и желаниями, буквально — «в душе идёт битва между небом 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позвал снаружи Нань Мосе, засунув руки в рукава. — Когда мы сможем забрать князя?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хрипло сказал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развязал пояс на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тут же повернулся к окну; его лицо то ли раскраснелось, то ли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по-прежнему стояла тишина, но теперь её заполнили тяжёлое дыхание и едва уловимые, двусмысленные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которую Нань Мосе дал перед приездом в усадьбу Чжоу, оказалась поразительно сильной. Её действие было действительно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не отрывал взгляда от спины Чу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чувствовал, что может простоять у окна до самого рассвета. К счастью, как раз когда он собрался выйти, в комнате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бросил ему шёлковый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юго-западе ядовитые твари не редкость, но он не ожидал, что человек, обычно не восприимчивый ко многим ядам, окажется поражён червём со столь вульгарным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постели доносилось молчание. Когда император вновь взглянул, Дуань Байюэ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Чу Юань не выходил из своего кабинета, отослав даже евнуха Сыси, пожелавшего принести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Дуань Байюэ с трудом открыл глаза и увидел перед собой лицо Нань Мосе. Он медленно закрыл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наконец, учитель сможет выпить твоего свадебного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наставник сначала спрашивает, как чувствует себя ученик, — отозвался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спрашивать? — усмехнулся Нань Мосе. — Я уже проверил твой пульс. Я использовал червя Хэхуань, чтобы его яд растворил нити золотого шелкопряда в твоём теле. Способ быстрый и надёжный. Пусть тело и ослабло, но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не мог описать свои чувства. Честно говоря, он предпочёл бы вновь страдать от боли, будто сердце пронзают иглы, и от муки, когда кости будто грызёт огонь, чем пережить вчерашнее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женишься — сам узнаешь, в чём чудо этого гу, — с видом знатока покачал головой Нань 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почувствовал непреодолимое желание закопать его обратно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золотой шелкопряд пробуждается, — продолжил Нань Мосе, — ему нужно не меньше трёх дней, чтобы вновь уснуть. На твоём месте я бы продолжал принимать гу Хэхуань — это лучше, чем когда тысяча стрел пронзает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молча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тяжело вздохнул, поднял глаза и увидел во дворе Чу Юаня. Он поспешно изобразил страдальческое выражение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яд в теле князя снова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решительно развернулся и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смотрел ему вслед, едва сдерживаясь, чтобы не вернуться и не избить Дуань Байюэ до кровавой рвоты, а потом, забрав Дуань Няня,  уехать на юго-запад, оставив ученика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тогда, когда он будет при смерти, посмотрим — явишься ты или нет, спасёшь или оставишь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Дуань Байюэ то и дело ощущал, как золотые шелковые нити скользят внутри, от мозга до самых костей, будто готовые разорвать тело на части. Когда последняя волна боли накатила на него, он снова погрузился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забытьи ему почудилось, будто тёплое полотенце нежно касается его лба, унося с собой часть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тихо поправил одеяло, осторожно уложив его руку. Лишь после этого он повернулся и вышел, направляясь в другое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шелкопряд? Знаю, — кивнул Е Цзинь. — Очень коварный и мерзкий червь гу из земель Мяоцзян.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противоядие? — спросил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отравили? — Е Цзинь быстро взял его за запястье, проверил пульс и с облегчением выдохнул: — Всё в порядке. Чтобы нейтрализовать яд золотого шелкопряда, нужно найти «Небесную Киноварь», но это что-то из древних легенд. Даже будучи императором, найти её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всё же возможно? — уточнил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велик, кто знает, может, где-то и найдётся, — Е Цзинь пожал плечами. — В таких делах никто не скажет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отравлен? — снова спросил Е Цзинь. — Сыси?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догадка, — ответил Е Цзинь. — Кроме Сыси, ты, кажется, ни о ком особенно не заботишься. Не говоря уж о том, чтобы лично приходить и спрашивать про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тебя? Заволновался обо мне? — спросил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другое дело, — Е Цзинь сунул руки в рукава. — Я ведь Божественный лекарь. Но мы все еще с тобой не так уж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Чжоу Дуань Байюэ усердно медитировал, циркулируя внутреннюю энергию, и наконец заставил все золотые нити шелкопряда вернуться в состояние покоя. Хотя прошло всего три дня, перенесённые мучения были невыносимыми, поэтому его лицо оставалось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Сыси радостно принёс тарелку сладкого супа, сказав, что его сварили специально, чтобы подкрепить силы. Дуань Байюэ не стал расспрашивать и съел всё до последней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лично проконтролировал приготовление, — добавил Сыси.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досадой подумал, что стоило есть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Чу Юань. Сыси быстро убрал пустую посуду,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столицу, — спокойно сообщил император, остановившись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спросил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и не стал расспрашивать, лишь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долгий,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после паузы добавил Дуань Байюэ, — что бы ни говорил мой учитель, не 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про «Небесную Киноварь»? — уточнил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которое можно найти разве что в легендах, — с лёгкой усмешкой ответил князь. — К чему верить слухам? Лучше смотреть на вещи проще — так и сердце устаёт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сразу не сказал, что отравлен? — спросил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стыдно. К тому же, если бы я не смог приехать сюда, разве не упустил бы даром огромные земли юго-запада? — насмешливо приподнял бровь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 Чу Юань не захотел развивать эту тему дальше. — Что до «Небесной Киновари» — я тоже попробую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уже дошёл до двери, когда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выпьем по чашке вина сегодня вечером? — Опершись на спинку кровати, Дуань Байюэ сказал: — В этот раз, приехав в Хуаньтяньчжай, я специально привёз кувшин Сюэ Ю («Снежной мглы»)..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же травмы, — возразил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шелкопряд просыпается всего раз в год, — спокойно произнёс тот. — Всё уже позади. К тому же яд гу — не рана от меча, пара чаш вина не повредят.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немного помедлил,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Дуань Байюэ появилась лёгкая улыбка, когда он смотрел, как Чу Юань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ловко влез Нань Мосе. Чтобы свободнее передвигаться по усадьбе Чжоу, он обзавёлся маской — дешёвым изображением изгнателя демонов, купленным на рынке за медяк. Лицо на ней было синим и волосатым, с торчащими клыками. Как-то раз ночью он так появился перед евнухом Сыси, и тот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 помощью внутренней силы выплюну немного крови, учитель тогда промолчит? — спросил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десять раз — не поможет, — невозмутимо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накрылся с головой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 продолжил Нань Мосе, — в этот раз ты подаёшь надежды: даже сообразил, что человека нужно оставить выпить. Хочешь, учитель подсыплет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 не выдержал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 вошёл Дуань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моего учителя спать, — приказал тот. — Если не захочет — оглуши и брось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Нянь молча потащил Нань Мосе к выходу. Тот всё ещё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переоденься! А если не хочешь — тогда разденься догола! Так будет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почувствовал, что у него снова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Чу Юань действительно пришёл, как и обещал. Дуань Байюэ переоделся и выглядел статно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он, выставляя на стол две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приготовил? — спросил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вино Ло Фэйся («Падающая багряная заря»), что я отправлял в столицу, тебе понравилось? — улыбнулся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понравилось — хорошо. В следующем году пришлю ещё, — сказал он, снимая печать с кувшина. — Ло Фэйся крепче Сюэ Ю. Попробуй. Если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смогу уйти? — перебил его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чуть помедлил,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понравится, пошлю кого-нибудь купить на улице пару кувшинов «Девичьего вина». — Как бы то ни было, он не собирался отпускать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Юаня мелькнула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подал ему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Крепкое, — отметил Чу Юань, отпив.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опьянеешь?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опьянею — позову Сыси,  — он налил себе ещё.  — Он ждёт снаружи. И, видимо, твой учитель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рассмеялся, покачал головой и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Сыси стоял снаружи, засунув руки в рукава, терпеливо дожидаясь. Нань Мосе, с мешочком семечек в руках, непринуждённо болтал с ним, налаживая отношения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половина кувшина опустела, Чу Юань потянулся долить, но Дуань Байюэ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 вино крепкое, выпьешь много, опьянеешь.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возразил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сказать, — мягко убрав его руку, произнёс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Чу 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собираешься сам ехать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бою мечи и копья не щадят никого, будь осторожен, — сказал Дуань Байюэ и положил на стол нефритовую печать. — Юго-западная армия расставлена по ключевым городам северо-запада. Это военная печать. Когда мятежники из Северной пустыни двинутся на юг, за тобой придут мои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Дуань Байюэ снова протянул ему кувшин. — Это всё, что я хотел сказать. Будешь пить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 мгновение замялся,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она действительно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учитель тебе наговорил? — покачал головой мужчина — Не 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 руке всего лишь порез, он скажет, что ты потерял целую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Дуань Байюэ дрогнула улыбка, и он налил ему ещё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вместе перекусить? — искренне предложил Нань Мосе.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там всего кувшин, но, похоже, они будут пить до утра. Стоять здесь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Сыси, глядя на его маску с синим лицом и клыками, решительно покачал головой. Рядом с такой физиономией даже находиться было мучительно, не то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чаша опустела, Чу Юань встал, ощущая тяжесть в голове. Дуань Байюэ подхватил его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Сыси, — сонно пробормотал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Дуань Байюэ, но не сделал ни шага, продолжая удерживать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закрыл глаза, слегка нахмурившись. За все эти годы он напивался считанные разы, и сейчас ему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похлопал его по спине Дуань Байюэ. — Если война на северо-западе всё ещё будет идти, когда мы покинем перевал, я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поцелуй коснулся  шеи; ресницы Чу Юаня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глубоко вдохнул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Испугался евнух Сыси и поспешил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готовить похмельный суп, просто дайте ему поспать, — сказал Дуань Байюэ. — «Снежная мгла» лишь на время опьяняет, к утру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Сыси кивнул и помог Чу Юаню вернуться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учителю вмешаться, Дуань Байюэ решительно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присел на корточки, выплёвывая шелуху. Считая себя бесстыдным уже несколько жизней, он не мог понять, как воспитал такого… позорного для себя ученика. Он раздумывал, хвастаться ему или горько плакать, когда увидит старого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Юань и Шэнь Цяньфань, один тайно, другой открыто, покинули Хуантяньчжай.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Дуань Байюэ с Чжао У и Хуа Тан отправились обратно в резиденцию князя Синаня.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Нань Мосе скупил множество сахарных фигурок, вышитых вееров и колокольчиков — целую телегу разноцветных безделушек.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Одних этих вещей явно недостаточно, чтобы подкупить Яо-эра, — заметил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Мосе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добавить любимый учителем пурпурно-золотой гу, возможно, это поможет, — продолжил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Нань Мосе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спешился и наклонился, чтобы зайти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разговаривал с Хуа Тан. Увидев князя, та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улыбнулась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отпустить меня обратно во дворец Чжуйин? — нетерпеливо спросил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Яо-эр возвращается. Тебе стоит побыть дома хоть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молча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жениться, нужно привести невесту в дом. Скитаться по чужим местам — что это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«Преследующих Теней» не «чужое место»! — нахмурился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спорить, — покачал головой Дуань Байюэ. — К тому же в следующем месяце годовщина смерти отца. Ты собираешься каждый год поднимать чашу за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замолчал. Спустя долгую паузу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меня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вернулся в Синань. Дуань Байюэ тайно выделил двух охранников и отправил Ду Чжэн в Дали. Она была невинной девушкой, и вместо жизни в том аду лучше было скрыться в маленькой деревне под новым именем. К счастью, у Ду Чжэн уже был возлюбленный в Хуантяньчжай. При тайной помощи Дворца Чжуйин он давно приобрёл для неё землю и дом в Дали, гарантируя, что она не будет скитаться в нищете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Чу Юаня в столицу юго-запад охватили войны и беспорядки. Шэнь Цяньфань был тяжело ранен, его судьба оставалась неизвестной. Императорский двор направил многочисленные войска против Дуань Байюэ. В народе шептались, что армия на поле боя тянется чёрной массой до самого горизонта; казалось, император твёрдо намерен вернуть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Дуань Байюэ в боевых действиях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Яо вернулся в ярости, собираясь отыграться на старшем брате и учителе, но, едва приехав, узнал, что оба они уже почти месяц находятся на заднем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подросток. — Чтобы избежать встречи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князь Дуань серьёзно ранен, — объяснила Хуа Тан. — Учитель Нань лечит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 — похлопал его по плечу Чжао У. — Да-ге сказал, что кто-то может причинить тебе неприятности, поэтому побудь пока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Яо сердито уселся на землю, теребя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гробнице Дуань Байюэ закрыл глаза, сосредоточившись. Его тело было ледяным, кровь словно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извлёк из его затылка последнюю серебряную иглу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удалось вытащить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иглы виднелся тонкий, словно волос, червь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 спросил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хорошо, что есть хоть один, — ответил Нань Мосе. — Тонкая работа требует терпения, спешка ни к чему. К тому же в этом году пробудился шелкопряд, а ты всё равно отправился на состязание за невесту, естественно, получив внутренние повреждения. О войне не беспокойся. Просто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ждать?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месяцев, — прикинул Нань 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северо-западе можешь пока забыть, — добавил он, угадав его мысли. — Если запустишь болезнь, лицо перекосит, рот и глаза искривятся, а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продолжу тренироваться, — с раздражением и усталостью согласился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он перестал повторять, что он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http://bllate.org/book/14135/1244328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