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Шэнь почувствовал его больной взгляд, немедленно сменил тему и торжественно сказал: "Сегодня ты ляжешь спать пораньше, а завтра днем я отвезу тебя на госпитализации.”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возражал, поэтому они поужинали пораньше и к десяти часам вечера были готовы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почистил зубы в ванной и посмотрел на свое лицо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применял мазь, и синяк на его шее сильно поблек, но он боялся, что для полного заживления потребуется ещё неделя.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душа большая часть струпьев на задней части его шеи отвалилась, обнажив новую розовую плоть. Кровавая бабочка, на которую раньше было страшно смотреть, наконец, улетела. Он протянул руку и коснулся шеи, чувствуя, что его кожа стала намного более гладкой.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держал зубную щетку и некоторое время смотрел в зеркало. Затем внезапно взял край рубашки и поднял ее, чтобы посмотреть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 это время вошел Фу Шэнь, он собирался положить одежду, которую он бросил в корзину для грязного белья. Увидев, что он не делает, он не мог не нахмуриться: “Что это такое? Не боишься простудиться?”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подумал, если предстоит операция, где они будут резать? - Гу Чжоу выплюнул пену изо рта. - Ты же не хочешь обнажить свою грудь,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Шэня скользнул по его груди, сначала остановившись на том месте, где раньше был сделан укол, где рана зажила, оставив лишь небольшое пятнышко, которое не очень бросалось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его тонкие и хорошо очерченные ребра и тонкую талию. Наконец, он на некоторое время замер на двух розовых сосках и, казалось, по-джентльменски отодвинулся: “Теперь все минимально инвазивно. Твоя опухоль меньше двух сантиметров. Тебе определенно не будут вскрыть грудную клетку. Да, не волнуйся, когда ты завтра пойдешь в больницу, врач сообщит тебе конкретный план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вздохнул с облегчением Гу Чжоу. - Если бы действительно вскрыли грудную клетку, я не мог бы гарантировать, что восстановлюсь в течение шести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я останусь с тобой,” сказал Фу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глубоким, как будто обладал какой-то успокаивающей силой. Гу Чжоу посмотрел на него из зеркала и подумал, что рост мистера Фу соответствует его лицу. Он был действительно в безопасности. Он изо всех сил выпрямился, но все равно не дотягивал макушкой до лба этого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Шэня и не смог удержаться, чтобы не поднять брови: “Мне кажется, это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на него из зеркала, затем поджал губы, положил одежду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несколько секунд смотрел ему в спину, прополоскал рот и пошёл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сыграли ли какую-то роль слова утешения Фу Шэня, но он действительно сильно расслабился. Он хорошо спал той ночью и практически не видел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следующего дня он последовал за Фу Шэнем в больницу, чтобы пройти процедуры госпитализации.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догадывался, что Фу Шэнь попросит больницу выделить для него vip-палату, и заранее провел психологическую подготовку, он все равно был шокирован, когда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этот двухместный роскошный номер с собственной ванной комнатой и балконом, телевизором и диваном и с трудом сглотнул: “Это... это действительно больница?”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дорогой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медицинское оборудование, такое как монитор ЭКГ рядом с кроватью, он подумал бы, что его обманом заставили пойти в номер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равно был бы роскошный двухместный номер для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взял с кровати сложенную больничную пижаму и бросил её ему: "Попробуй, посмотрим, подойдет ли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Чжоу было необъяснимым - мне ещё нужно примерять больничную пижаму?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снять одежду и примерить ее. Он обнаружил, что она действительно хорошо сидит. Ткань очень удобная. Она должна быть из чистого хлопка, и это не обычные синие и белые полосы, а синий принт. Она не сильно отличается от летнего костюма.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свои манжеты и спросил Фу Шэня: “Это ведь не сшито на заказ,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мистер Фу может, делая такие вещи, считать их разумными?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бродил по палате, думая, что, возможно, он здесь не для госпитализации, а для отдыха. Он посмотрел на две простыни и одеяла на кровати: "Ты, ведь, не планируешь спать со мной в одной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кивнул: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первый раз, когда он будет спать с мистером Фу, это произойдет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Чжоу, который думал, что у него нет психологического бремени, нервничал не из-за предстоящей операцией, он не мог не представить, как он должен жить в гармонии с господином Фу в этой “палате” во время его госпитализации.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принять снотворное, прописанное больницей, и он повернулся спиной к Фу Шэню.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заснул, Фу Шэнь, который долгое время притворялся спящим, внезапно перевернулся и сел, нахмурил брови от головной боли. Он вывернул карманы и обнаружил, что забыл взять с собой лекарство, поэтому ему пришлось украсть две таблетки у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назначена на девять часов следующего утра, и Гу Чжоу был вынужден рано встать и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сегодня не пошёл на работу в агентство знакомств. Он пришел в больницу, чтобы проводить его ранним утром. Гу Чжоу посмотрел на него с непонятным выражением лица: “Не смотри так, будто собираешься заплакать. Выглядит так, как будто я не смогу выйти из операционной.”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 сказал Чэн Ран и три раза переплюнул через плечо, - не говори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подумал, что это очень забавно. Люди всегда такие суеверные, когда говорят о жизни и смерти. Он похлопал другого человека по плечу: “Не волнуйся, все будет хорошо. Я должен выйти живым,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отправил его в операционную со слезами, затем поднял очки, вытер уголки глаз и выдавил: “Мой бедный Чжоу, почему твоя жизнь такая горькая?"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сел на стул в коридоре и взглянул на владельца агентства знакомств, с которым встречался всего один раз. Со стороны Чэн Ран выглядел хрупким и нежным, носил очки в черной оправе и был похож на студента колледжа, который не был глубоко вовлечен в мир. Когда он впервые обратился в агентство по подбору партнеров, он подумал, что этот парень, просто студент-заочник, который работает неполный рабочий день на босса. После беседы он узнал, что он сам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 внешность Чэн Рана совершенно несовместимы. Фу Шэнь визуально оценил, что ему было всего 24 года. Кроме того, он учился с Гу Чжоу, так что он может быть того же возраста, что и он, но он сказал, что его агентство знакомств было открыто шесть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“Возьму на себя смелость спросить", - когда они встретились во второй раз, Фу Шэнь, наконец, задал свой вопрос: "Сколько вам лет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два месяца старше Гу Чжоу, - Чэн Ран моргнул, пытаясь скрыть выступившие на глазах слёзы. Он сел рядом с Фу Шэнем и, наконец, справился со своими эмоциями. -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начали руководить этим агентством по подбору партнеров, когда вам было 18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разве людям не разрешается начинать бизнес после окончания средней школы?” - Чэн Ран почувствовал, что его подвергли сомнению: “Хотя я действительно не стар, наше агентство по подбору партнеров имеет одни из лучших показателей в городе Янь. Вы видите, что мое агентство по подбору партнеров небольшого размера, поэтому вы сомневаетесь в моих способностях,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кивнул, признавая его способности: “У каждого есть высокие идеалы, и он заслуживает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долго смотрел на него, затем откинулся всем телом на спинку стула: “Ну, я признаюсь, на самом деле я сын, получивший наследство от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и семейный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 этом спрашиваете? Разве вы не должны беспокоиться о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беспокоиться? Давайте не будем давить на него и будем терпеливо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Чэн Ран немного успокоился и вздохнул. - Вы сказали... О нет, бедный Гу Чжоу, почему такое происходит?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Фу, вздохнул: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сидел прямо, все его тело было напряжено, брови плотно сдвинуты, совсем не такой спокойный, как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Фу Шэнь открыл рот: "Почему вы так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ему не повезло? - Чэн Ран понизил голос. Хотя в коридоре больше никого не было, он все равно не хотел громко говорить о ситуации с Гу Чжоу. - Мы знакомы с самого детства. Могу ли я не знать его? Он такой хороший человек, разумный и послушный, и он никогда ни с кем не конфликтовал. Он не бунтовал, когда был подростком. Никто из учителей, родителей и одноклассников не сказал бы, что он плохой. Он также помогал другим и был храбрым. Почему его бывший парень оказался таким подонком и он заболел такой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Шэня казалось напрягся, а Чэн Ран продолжал болтать: "На его месте я бы проклял Бога за несправедливость. Хороший человек получает награду, вранье! Жен Сюань, к счастью, скоро сядет. Я не думаю, что он выйдет оттуда до конца своей жизни. Гу Чжоу так хорошо к нему относился. Как он Как он мог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становился все более и более взволнованным: "Есть ещё и его болезнь, она ведь не из-за курения, не так ли? Он не часто курит. В последний раз, когда я был у него дома, я нашел коробку сигарет, которую подарил ему в прошлом году. Он почти бросал курить за последние восемь месяцев. Я думаю, это из-за его дрянного отца. Это определенно вызвано генетикой.”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Шэнь услышал это, он, наконец,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особого понимания семейной ситуации Гу Чжоу. Он знает только, что в семья Гу Чжоу не полная. Его родители развелись, когда он был ещё маленьким. До того инцидента его воспитывала мать. После этого его мать не смогла выдержать душевного давление и бросила его. После её ухода, мать и сын разорвали все контакты.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отца, то это ещё более неясно. Этот человек преждевременно ушёл из жизни Гу Чжоу. Он смутно помнил, что отца Гу Чжоу звали не Гу. Имя “Гу Чжоу” было изменено после развода его родителей, это фамилия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Ран привлекли его внимание, и он спросил: “У отца Гу Чжоу тоже был рак легких?”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собирался продолжить ругать “мусорного отца”, но, услышав его вопрос, внезапно запнулся, как будто понял, что не должен был это говорить, и плотно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это значит? - спросил Фу Шэнь. - Если вы ничего не скажете, я проверю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ситуацию с отцом Гу Чжоу, потому что не считал это необходимым, но это не означало, что он не мог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 Чэн Ран на какое-то время оказался в затруднительном положении из-за своей болтливости. Он долго колебался и, наконец, вздохнул: “Ну, ради вашей искренности по отношению к Гу Чжоу. Только, вы не должны говорить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ещё более озадачен: “Он не знает о своей собственной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покачал головой: “С чего я могу начать... Почему бы мне не начать с самого начала. Знаете ли вы, что четыре года назад Гу Чжоу был серьезно ранен, спасая человека?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подумал, что он задает этот вопрос нужному человеку. Как он мог не знать? В конце концов, он был одной из сторон, но сейчас явно не самое подходящее время признавать это. Он немного подумал и сказал: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добавил: “Я кое-что проверял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вы обязательно это проверите, - Чэн Ран не был удивлен ответом. - Короче говоря, спасение человека - это не главное. Смысл заключается в человеке, которого он спас.”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странный. До сих пор я не знаю, кто он. Единственное, что я знаю, это то, что он очень богат. После того, как Гу Чжоу был серьезно ранен, этот человек исчез. Он ни разу не появился, но он оставил компенсацию в размере 30 миллионов юань в качестве награды за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вздохнул: “Тридцать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прокомментировал Фу Шэнь. - В чем проблема с этими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эти деньги... - Чэн Ран снова запнулся. - Не так уж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продолжил: "Не так много для вас, но слишком много для обычных людей, хорошо! Слишком много денег, и я не знаю, какой ублюдочный сукин сын слил новости, и дело дошло до ушей репортеров. Эти недобросовестные СМИ использовали 30 миллионов как уловку и начали широко освещать это событие. Что это за "добрый гражданин, который за праведность и храбрость, на самом деле, получил десятки миллионов огромной компенсации", "На праведности и храбрости, можно разбогатеть! Как только вы совершаете добрый поступок, вы получите пособие на всю жизнь", "Следует ли просить компенсацию у спасенных, оплата за праведность и храбрость по тарифу, эксперты внесут предложения", "Кто тот тиран, который заплатил десятки миллионов за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было новостями несколько лет назад, но Чэн Ран все ещё был очень зол: “Как вы думаете, какое это имеет отношение к ним? Что ещё более раздражает, так это то, что я не знаю, кто разместил фотографию Гу Чжоу в Интернете, а затем кто-то сообщил номер его мобильного телефона, номер мобильного телефона его матери и в какой больнице он лечится... Эта группа репортеров похожа на мух, почуявших кровь, они чуть ли не ночевали в больнице. Охранник у двери даже не мог отлучиться в туалет, хотя и это не особенно помогало...”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Шэнь услышал это, его лицо побледнело, и он подсознательно нажал на часы на своем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эти новости были опубликованы в Интернете, об этом узнали все, и отец Гу Чжоу тоже. Первоначально его отец уже более десяти лет не общался с матерью и сыном, и он не знал, что они живут в городе Янь. Как только когда он услышал, что его сын "разбогател за одну ночь", то почуял запах денег. Он нашел мать Гу Чжоу и стал приставать к ней с просьбой о деньгах, говоря, что его сын должен выполнить свои сыновьи обязанности перед Лао-цзы, и выплатить алименты. Надо разделить деньги, и этот лев открыл рот, прося 10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 то время все ещё лежал в отделении интенсивной терапии!” - Чэн Ран снова понизил голос: "Он не заботится о жизни или смерти своего сына, у него только деньги в глазах? Выполнил ли он свои родительские обязательства перед Гу Чжоу? Почему Гу Чжоу должен поддерживать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Шэня было напряжено, и его голос слегка дрожал: “Он отдал ему в конце концов?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Мать Гу Чжоу была полна решимости не давать ему. Отец Гу Чжоу - старый хрыч ходил вокруг да около, говорил, что у него опухоль в голове и ему нужна операция. Если они не дадут ему денег, он умрет. Если жалко 10 миллионов, вы отдайте хоть 5. Как только он возьмет деньги, он немедленно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Гу Чжоу не отдала их. Это была компенсация за её сына. Жизнь и смерть Гу Чжоу могли одинаково взять свое. Как она могла использовать деньги в частном порядке, чтобы лечить этого старого мерзавца?”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вздохнул: “В то время она действительно находилась под большим давлением, столкнувшись лицом к лицу с недобросовестными репортерами, с бесстыдным бывшим мужем и ранами своего сыном. Он находился в коме и было неизвестно сможет ли он очнуться. Я действительно хотел помочь ей, но у меня не получилось. Я пошёл в полицию, чтобы они заставили старика уйти, но у них было много своей серьезной работы. Они забрали его на день и провели профилактическую беседу. Он вернулся на следующий день. Я пошёл умолять этих репортеров, я засыпал их деньгами, пусть они будут милосердны и прекратят репортажи, но разве они меня послушали?”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он подпер лоб рукой, как будто снова пережил тогдашнее бессилие: "На самом деле, это было в течение нескольких дней, а потом вдруг в один прекрасный день все новости в Интернете исчезли, и все эти репортеры перестали приходить. Я не знаю, что произошло, но, по крайней мере, это очень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старый негодяй не ушёл, - сказал Чэн Ран. - Я действительно не видел такого бесстыдного человека. В конце концов, мать Гу Чжоу была беспомощна и придумала способ. Она солгала отцу Гу Чжоу, что все деньги были в её руках, а потом купила билет и ночью покинула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удивленно посмотрел на него, это то, чего он не знал в своей предыдущей жизни: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время деньги были у меня на руках, и я сохранил их. - Чэн Ран не знал, сколько раз он вздыхал. - Мать Гу Чжоу сказала мне, что старик может преследовать её ещё долго. Она не хотела обременять своего сына, не говоря уже о том, чтобы позволить своему бывшему мужу вмешиваться в его последующее лечение. Она спросила меня, солгать Гу Чжоу и не упоминать при нем о его отце. Он подумал, что его мать не смогла вынести давления, поэтому она решила уйти. Она чувствовала, что если они разорвут отношения между матерью и сыном, Гу Чжоу возненавидит её за это, но считала, что для Гу Чжоу будет лучше, если бывший муж не будет влиять на его выздоровление.”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плотно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задавался вопросом, раз мать Гу Чжоу могла столько лет жить одна со своим сыном, как бы тяжело им ни было, как она могла оставить его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заставить эти новости исчезнуть, и он велел репортерам убраться подальше, но он не знал, что на самом деле беспокоило мать 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непростительно небрежен.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крепко сжал часы на запястье, костяшки его пальцев побелели, он почувствовал, как у него перехватило горло, и ему было трудно выговаривать слова: “Этот человек ... где он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