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Хань Цзюэ были  занятия по актерскому мастерству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рассказал ему, что все его противники на роль второго главного героя были популярными актерами телевизионных драм и фильмов. Хань Цзюэ, естественно, понимал свои недостатки по сравнению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кастинга еще было время, и он мог использовать его, чтобы наверстать упущенное по этому аспекту. Он просто старался усвоить то, чему его учили, и после возвращения домой он смотрел известные фильмы, чтобы попытаться понять суть актерского мастерства. Но, в конце концов, ему все еще не хватало опыта «реального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не был уверен. Он не знал, сможет ли хорошо выступать перед камерой, поскольку обычно репетировал перед зеркалом...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Му Лосяо стал помощником Хань Цзюэ, он возил его на работу и обратно. Он каждое утро приходил к нему домой вовремя,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Хань Цзюэ сидел на диване, уже одетый, ожидая прибытия Му Лосяо. Когда раздался звонок в дверь, он подумал, что помощник забыл взять ключи. Но открыв дверь, он увидел Цзян Тэнъюя, стоящего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перед собой, он застыл в изумлении, и ему потребовалось много времени, чтобы среагировать и спросить: «Почему... Вы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отвезу тебя навстречу с кое с кем». Мужчина посмотрел на часы, и спросил: «Вы готовы?»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кивнул и нерешительно спросил: «С кем мы встречаемся?»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Юйсинь».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Хань Цзюэ был настолько удивлен, что не сразу смог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Пойти... пойти познакомиться... с королевой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Цзян Юйсинь, то она, вероятно, была самой популярной актрисой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Юйсинь работала в этой отрасли всего четыре года. Ее первой дебютной работой стала дорама «Самая ослепительная –ты» режиссера-ветерана Лю Фэя. Сразу после выхода в эфир сериал побил рекорд рейтингов за весь год и заставил бесчисленное множество людей запомнить героиню и Цзян Юйсинь, которая ее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Цзян Юйсинь уже сама по себе была выдающаяся, а в сочетании с высокими рейтингами ее первого телесериала она мгновенно прославилась. Многие компании в отрасли  стали приглашать ее в свои проекты на главные  женские роли ещё на стадии планирования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были актеры, у которых были такие же возможности и талант, как у Цзян Юйсинь.  Но среди их работ всегда найдутся одна-две неудачные или ничем не примечательные. Но к Цзян Юйсинь такого не было. В ее актерском портфолио не было ни одной провальной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дорамы «Самая ослепительная – ты» Цзян Юйсинь не спешила искать следующую работу, а более полугода посвятила учебе. Затем она взяла с совершенно другую роль в дораме  «Взлеты и падения с миром», который снова получил единодушное признание как внутри, так и за пределами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двум телесериалам Цзян Юйсинь выиграла награды «Лучший новичок» и «Самая популярная актриса» на церемонии Сто цветов, а также другие телевизионные премии. Таким образом, она проработала в этой отрасли всего год и не снялась в большом количестве проектов, но сумела сразу же получить такие престижные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следующем году Цзян Юйсинь снова выиграла награду за лучшую женскую роль в нескольких телевизионных драматических премиях, включая премию «Сто изображений» за свои роли в дорамах «Жду тебя», «Скажем "До свидания" позже» и костюмированной драме «Мир», став самой молодой королевой телевидения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Цзян Юйсинь совершила нечто, что в то время казалось совершенно невероятным. Когда ее карьера пошла в гору, она решила расторгнуть контракт с Хьювэй, крупнейшим агентством в отрасли на тот момент, и подписала контракт с Kaixia, которое только начинало свою деятельность. Многие считают, что поведение Цзян Юйсинь является саморазрушительным, что привлекло большое внимание общественности и людей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связи с этим значительно возросло и внимание к компании Kaixia. Первым шагом Цзян Юйсинь после подписания контракта с этой компанией стали съемки фильма, специально созданного для нее Kaixia — «Прощание», а главную мужскую роль в фильме исполнил тогдашний император кино У Чэнло. В то время новости об этом фильме появлялись в СМИ постоянно, и  его освещение продолжалось до тех пор, пока он не вышел в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чрезвычайно популярен и получил восторженные отзывы! Такой успех не только поднял популярность Цзян Юйсиня на более высокий уровень, но и увеличил узнаваемость Kaixia.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Юйсинь снялась еще в нескольких фильмах, каждый из которых имел чрезвычайно высокие кассовые сборы. Эти достижения также позволили ей в прошлом году одним махом выиграть четыре награды за лучшую женскую роль на различных церемониях, став первой актрисой в отрасли, завоевавшей Большой шлем!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отвез Хань Цзюэ в кафе, в котором должна была состояться встреча. Когда они вошли в отдельную комнату, то обнаружили, что Чи Чэн уже сидит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«Тэн Юй, Хань Цзюэ». Чи Чэн коротко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будет здесь». Чи Чэн посмотрел на время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Она? Вы имеете в виду Цзян Юйсинь? Хань Цзюэ уже несколько раз спрашивал Цзян Тэнъюя, что происходит, но, к сожалению, то  ничего ему не объяснил. Ему просто сказали: «Узнаешь, когда приедешь».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Хань Цзюэ всегда симпатизировал Цзян Юйсинь. Он посмотрел все работы, в которых она снималась. Пару дней назад, когда Хань Цзюэ учился актерскому мастерству по очередному фильму, он как раз выбрал дораму с ее участием и императором кино У Чэнло. Ещё раньше, подписывая контракт с Kaixia, Хан Цзюэ думал, что у него появится шанс встретиться с ней, но он не ожидал, что этот день наступит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Цзюэ, пожалуйста, сначала сядь». Чи Чэн похлопал по диван рядом с собой, приглашая Хань Цзюэ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больше нет никаких вопросов, я пойду. Вы, ребята,  хорошо поговорите». Цзян Тэнъюй не стал садиться вместе с Хань Цзюэ, а сообщил,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казалось, что-то знал, он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с другой стороны, немного нервничал, возможно, потому, что ему предстояла встреча с Цзян Юйсинь. Услышав то, что только что сказал Цзян Тэнъюй, он неосознанно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останетесь?»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Хань Цзюэ, Цзян Тэнъюй удивленно посмотрел на него, как будто не ожидал, что тот скажет что-то подобное. Даже сам парень был втайне удивлен. Он не ожидал, что выпалит такую фразу. До этого он оба просто наблюдал за разговором старших,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с другой стороны, не считал, что в словах Хань Цзюэ было что-то неправильное, и объяснил: «Наш генеральный директор Цзян очень занятой человек. К тому же, А Цзюэ, я твой агент, и я здесь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Цзюэ не было выбора, кроме как улыбнуться и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больше ничего не сказал, просто развернулся и вышел...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стук в дверь. Затем вошла молодая женщина, одетая в белое платье с изящной вышивкой и тонкий черный пиджак поверх. На ней были большие солнцезащитные очки, закрывавшие большую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http://bllate.org/book/14133/1244084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