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права, Чи. Бабушка,.. бабушка умерла бы без тебя, - бабушка Фан не могла удержаться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и понимала проблемы своего внука, но она тоже делала все возможное! Она просто хотела убедиться, что ее внук не свяжется с женщиной с подозрительным прошлым, поэтому она была такой подробной и разозлила нескольких свах, но все это потому, что она любит своего внука больше всего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старая ж... женщина все еще жива только благодаря тебе. Я уже потеряла свою единственную дочь и зятя много лет назад; если бы не ты, для чего я буду продолжать жить? Без тебя, Чи, мне тоже нет смысла жить. Если бы бабушка потеряла тебя сегодня, я бы тоже утопилась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Фан Чи немного успокоился, он мог ясно видеть, что его бабушка действительно бегала по деревне, не заботясь о своей безопасности. Ее одежда была испачкана темными пятнами грязи, она упала или, в худшем случае, ее кто-то толкнул. Вначале Фан Чи был слишком поглощен своим горем, чтобы обращать внимание на такие мелочи, но теперь, когда он стал более рассудительным, он не мог не чувствовать себя виноватым; он не должен был вести себя так безрассудно - он даже не подумал о том, что будет с его бабушкой, когда его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его бабушка сделала для него. Всю свою жизнь она ставила его превыше себя, а он... Фан Чи почувствовал, что его глаза горят, и сжал кулаки, не удержавшись, прислонился к плечу бабушки и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бабушка, прости меня. Я был эгоистом...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идиот, такой идиот! Это такое оскорбление моих генов! - огрызнулась бабушка Фан, ударив Фан Чи по затылку, но она не могла заставить себя ударить 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обняла Фан Чи и заплакала еще сильнее - с ним все было в порядке. Единственный сын ее дочери был жив и здоров. Если бы она потеряла его сегодня, она бы никогда не смогла пережить чувство вины за то, что подвела Фан Чи и свою дочь. К счастью, к счастью, этот идиотский внук все еще был в порядке!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Бай, прятавшийся за толпой, в досаде кусал губы. Почему? Почему Фан Чи не умер! Он так много работал, так много интриговал, потратил столько денег, чтобы довести эту собаку до крайности, пока у нее не осталось другого выбора, кроме как совершить самоубийство, так почему же его план не сработал в самый ответственный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причина, по которой Фан Чи и бабушка Фан оказались в такой тяжелой ситуации, заключалась в Цю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 Донг преподала ему хороший урок, и семье Ю пришлось выложить хорошую сумму денег, чтобы предотвратить дальнейшее обострение ситуации, жизнь Цю Бая изменилась в худшую сторону. Свекор был так зол на него, что полностью запретил ему посещать кухню, чтобы Цю Бай не смог утащить что-нибудь вкусненькое. В еде семьи Ю обычно не хватало масла и приправ, но после того, как свекор взял на себя ответственность за приготовление пищи, Цю Бай стал получать еще хуже. Кроме объедков, ему ничего не давали, а поскольку жена все еще злилась на него из-за того случая, она и слушать его не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 был так расстроен, что ему хотелось задушить кого-нибудь своими руками! Он не мог съесть даже приличный кусок мяса, а этот больной звездный брат Ю Донг с каждым днем становился все толще и толще, как шар. Разве мог Цю Бай сидеть спокойно, видя, как Ю Май играет в деревне, безупречно одетый и пухлый, а ему в наказание приходится пропалывать поля на голодный желудок? Конечно же,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Цю Бай придумал очень умный план. Когда сваха Ван пришла в деревню, чтобы найти пару для Фан Чи, он вскользь упомянул о том, что Ю Донг и Фан Чи вместе вышли из леса. Хотя он неоднократно подчеркивал, что ничего не произошло, его тон намекал на то, что что-то случилось. После этого бабушке Фан становилось все труднее и труднее найти подходящую пару, потому что каждый раз, когда сваха находила вариант какой-нибудь пары для Фан Чи, сваха Ван перехватывала их, получив взятку от Цю Бая. Он намеренно упоминал вопрос о Ю Донг и Фан Чи и разрушал сватовство еще до того, как оно доходило до бабушки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 продолжал в том же духе, пока слухи о романе Фан Чи с Ю Донг не дошли до жителей деревни. Несмотря на то, что подозрения жителей были рассеяны прямо в ту ночь, после того, как слухи становились все сильнее и сильнее, они неестественным образом стали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узнал о слухах от жителей деревни, а что касается Ю Донг, то она не знала об этих слухах только потому, что жители деревни стали избегать ее и всех из семьи Ю после того случая с пожаром в поле. Никто не хотел запускать звезду метлы и посылать ее на новое буйство.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 Донг ничего не знала об этом и продолжала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Фан Чи воспринимал это как нечто личное. Он думал, что Ю Донг не беспокоится из-за слухов, потому что он ей не интересен. Хотя он тоже не испытывал к ней романтического интереса, но после того, как она спасла его в лесу, в его сердце зародилось что-то вроде маленького росточка влюбленности. Он не любил ее, но испытывал хорошие чувства к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игнорирует его и слухи (она не игнорировала, она даже не знала), его уверенность в себе сильно пострадала; и, что еще хуже, он постоянно получал отказы от своей пары. В течение нескольких месяцев Фан Чи держался, но сегодняшний отказ стал последним ударом. Женщина явно назвала его "мужиком - шлюхой", чтобы отказать ему как можно более неловко по предложению Цю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 планировал допросить Ю Донг после того, как Фан Чи испустит последний дух, и спросить ее, почему она не взяла на себя ответственность. Если бы это произошло, как бы Ю Донг ни отнекивалась, ее репутации был бы нанесен серьезный удар! Но Фан Чи выжил!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 наконец-то подошла к концу, так как же Цю Бай мог не раздувать пламя сзади? В конце концов, деньги и усилия, которые он потратил впустую - он должен был извлечь что-то из своих потерь! Если Фан Чи не может разрушить репутацию Ю Донг, тогда он просто нацелится на ее счастливую семью!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 меня за то, что я слишком строг к тебе, Ю Донг. В конце концов, из-за твоего отца-бездельника я годами не мог поднять голову в деревне и был вынужден жениться на твоей жадной тетке. Если бы не твой отец, твоя мать бы принадлежала мне!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