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Красивый,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дождь, начавшийся днем, прекратился только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кустарника, с которого капала вода, выпрыгнула маленькая коричневая лягушка, разбрызгивая лужи при приземлении, и исчезла в цветочной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си-вший на лестничном пролете, поднял ветку, сорванную сильным ветром, опустил голову и ткнул в воду, скопившуюся в небольшой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в растерянности и неописуемо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выслушал слова Лу Ши, его настроение странным образом обрело точку опоры равновесия. Во всяком случае, ему дали период передышки среди хаоса, чтобы разобраться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— начал Чу Юй, — я на самом -ле не плакал только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взглянул на него и не стал опровергать. Безразличным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Тыча веткой в две тени под уличным фонарем, Чу Юй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ночного ветра пронесся мимо, и его промокшая о-жда, которой он коснулся, вызвала легкий озноб. Парень невольно свернулся калачиком, дрожа, когда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Мне есть что сказать, но в голове у меня очень сумбурно. Я не знаю, с чего мне следует 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склонил голову, терпеливо и тщательно аккуратно складывая зонтик, его пальцы изогнулись в красивые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зонтик, Лу Ши перевел взгляд и уви-л густые ресницы Чу Юя, опущенные и вялые.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Преж- всего, мы точно знаем, что ты не "обычный", " нормальный’ человек. Обычные и нормальные люди не обладают способностью заживлять раны со скоростью, видимой невооруженным глазом».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печально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ресторане на улице Цинчуань и в коридоре за пре-лами класса ты задал мне тот же вопрос. Ты спросил, не прячу ли я что-то восхитительное, это было потому, что ты почувствовала очень ароматный запах моего тела» вид у Лу Ши был спокойный, как будто он решал математическую задачу, анализируя каждую -таль пункт за пунктом, — «Когда ты впервые почувствовали этот так называемый очень ароматный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последовал рассуж-ниям Лу Ши. «Я помню! Это было на улице Цинчуань. Когда ты дрался с той группой татуированных парней, разве твоя левая рука не была ранена и не кровоточила? Именно тогда я впервые почувствовал этот ароматный запах, от которого у меня пересохло и зачесалось в горле».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никогда не случалось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совершенно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«Никогда, 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продолжал расспрашивать его: «Было ли что-нибудь необычное после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«Необычно? Что касается всего необычного, то на самом -ле этого очень много, — Чу Юй постепенно привел в порядок свои мысли и начал перечислять примеры пальцами, — Я испытал нечто немного похожее на скачок роста; мои ногти и волосы растут быстро, поэтому мне приходится стричь их почти ежедневно. Меня всегда мучает жажда, но я не хочу пить воду, и я ужасно голо-н, но у меня нет желания есть, что ухудшает мой аппетит, и меня даже тошнит после еды. Ах да, моя лихорадка началась в ту ночь, когда я вернулся домой с улицы Цинчуань. Мои вены казалсоь вот-вот взорвутся, но термометр показывал, что моя температура была всего 36,5°C, что так расстраивало. Кроме того, — Чу Юй заколебался, — Мне много ночей подряд снился один и тот же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был ты, — Чу Юй отвел взгляд, — это был сон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было так неловко говорить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поднял свои тонкие веки и посмотрел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Да, мне все время снится сон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Юй просто позволил уже треснувшей банке упасть и разбиться, и подробно все 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примерно о том, как ты стоял в том извилистом переулке, бесстрастно глядя на меня, в то время как рана на твоей руке кровоточила без остановки, цвет крови был ярко-красным».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 другое во сне не произвело на тебя глубокого впечатления, и самый яркий образ-это просто кровоточащая рана,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ошеломлен и внезапно понял, что это -йствительно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что, казалось, было солнечно, но после тщательного обдумывания он не мог опре-лить, было ли это солнечно или нет. Он также не мог ясно вспомнить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белой рубашки Лу Ши были свободно сложены несколько раз. Он си-л небрежно, его голос очень тихо плыл по влажному ночному бризу.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два предположения, и оба они имеют общую предпосылку, то есть с самого начала эта "кровососущая" характеристика всегда находилась в спящем состоянии в твоём теле, и моя кровь стимулировала ее. В соответствии с этим начало меняться твое тело. Первое предположение заключается в том, что тебе нужно пить кровь, чтобы выжить. Кровь не обязательно должна быть моей, но чьей угодно. Учитывая это, я и моя кровь не являются для тебя чем-то особенным. Другими словами, если бы моя кровь была обменена с чьей-то другой в тот же -нь, она точно так же стимулировала бы твою кровососущую "черту."»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положил руку на подбородок,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насчет второго?»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 были темными и спокойными, пока он смотрел на тонкое выражение лица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втором случае тебе нужно пить мою кровь, чтобы выжить. Учитывая это, моя кровь для тебя особенная».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отвернулся и перестал смотреть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уверен, что кровь Лу Ши была абсолютно особенной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пахло ли это кровью Хэ Чжихао или кровью тех бесчисленных пациентов в больнице, он не только не чувствовал аппетита, но даже просто вдыхая ее,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кровь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была ароматной, как взрыв вкуса на кончике языка. После того, как он попробовал её, дискомфорт в его теле немедленно исчез, и одновременно возникло такое огромное удовольствие и удовлетворение, что, хоть он и испытал его всего один раз, оно отпечаталось в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смутно чувствовал, что если бы он не высосал кровь – кровь Лу Ши – он мог бы… и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ветку, напряглись, Чу Юй не был готов признать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Лу Ши знали друг друга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очень мало общались, и их понимание друг друга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недостаточно ‘’доверял’’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вторая догадка верна, твоя кровь очень важна для меня. Кровь других лю-й пахнет горько и отвратительно, в то время как твоя… это другое -ло, — Чу Юй не стал подробно объяснять этот вопрос, — И, да, насчет того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выполнил его желание и последовал за сменой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обдумал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закате, в ботаническом саду, когда я выпил много твоей крови, мое сознание было не таким ясным. Однако я уверен, что ви-л образ из своего сна. То была фотография, на которой ты истекал кровью, но очень быстро изображение распалось и внезапно разбилось вдребезги. Я вро- как чувствую, что… В будущем у меня больше не бу-т такого же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может ли этот сон быть символом или своего рода инструкцией? Это ненормально ви-ть один и тот же сон снова и снова, — сказав это, Чу Юй снова потянул уголки рта, — Но, конечно, г- и какая часть меня сейчас нормальная?»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проигнорировал вторую половину его слов и только объективно проанализировал.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начался этот сон так, как ты был взволнован моей кровью, и образ сна разрушился и завершился в тот момент, когда ты выпил большое количество ее. Если мы предположим, что этот сон является уникальным руководством, то, по логике вещей, он 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понял, что имел в виду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пробудил свою "кровососущую" характеристику, целью сна было неоднократно напоминать ему, что ему нужна кровь, кровь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испил ее, пока не насытился, напоминание больше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очень возможно, что эта твоя черта заматерела. Или ты завершил опре-ленный процесс своего изменения».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есть смысл!»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обязательно так. Всего лишь приблизительное предположение, основанное на том, что мы знаем в настоящее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посмотрел на Чу Юя. Он был почти уверен, что его кровь была для него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запах, но, возможно, Чу Юй мог пить только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заставила глаза Лу Ши, которые были такими же глубокими, как ночное небо, слегка приукраситься точечным звездным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вернемся, у нас завтра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встал, полностью игнорируя свои промокшие черные брюки. Он -ржал зонтик в правой руке и шел к выходу из уличного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ночь. Снова начался дождь, и вокруг было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который был робким и боялся призраков, быстро встал, отбросил ветку в руке 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меня, я пойду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вернулись в школу и оказались на развилке. Уви-в, что Лу Ши направляется в столовую, Чу Юй последовал за ним на два шага и остановился— верно, он был сыт, но Лу Ши, вероятно,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высосал так много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сердце вспыхнуло чувство вины, и Чу Юй поспешно вытащил свою школьную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у меня есть своя, — Лу Ши посмотрел на промокшую о-жду Чу Юя, которая уже высыхала на его теле, — Ты вернись и прими ванну».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больше не последовал за ним и стоял на месте, наблюдая за теплым светом тусклого уличного фонаря. После того, как Лу Ши медленно прошел некоторое расстояние, он пришел в себя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душ и на-в пижаму, Чу Юй наконец почувствовал, что все его тело снова стало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-ржал свой телефон, запирая и отпирая экран, несколько раз взад и вперед, преж- чем за-ржать дыхание, чтобы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Молодой Господин, я помощник прези-нта Ши. Прези-нт Ши сейчас находится на совещании, которое, как ожидается, закончится через 48 минут. Если у вас есть срочное -ло, я могу передать».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застыло. Однако, сколько он себя помнил, эти же слова звучали всякий раз, когда он звонил матери -вять из -сяти раз. Он не только смог выучить слова наизусть, но и мог имитировать тон голоса с точностью -сять из -сяти.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Чу Юй не привык к разочарованию…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поясницей к краю стола, Чу Юй сжал в руке треугольную линейку, опустив ресницы, чтобы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перезвоню через 48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был прерван, и телефон автоматически вернулся на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полежал некоторое время, думая о том, чтобы пойти и спросить Лу Ши, закончил ли он свой ужин, но сразу понял, что у него нет номера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Чу Юй бесцельно постучал по интерфейсу телефона и внезапно уви-л 99 уведомлений QQ. Нажав, он попал в групповой чат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Учебного комитета – Фан Цзыци]: Занятие, встреча отца и сына, тот, кто первым положит ручку, бу-т сыном. [в смысле тот, кто положит последним проигрывает] И-шь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[Представитель класса Чжан Юэшань]: Сынок,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[Простолюдин – Ли Хуа]: Ответишь на контрольные работы по английскому языку? Вы, ребята, хотите снова написать мне письмо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череда ха-ха-ха, смешанная с несколькими ‘иду’ в ответ члену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постучал по экрану, чтобы напечатать.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[Школьный цветок – Чу Юй]: Я тоже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[Школьный цветок – Чу Юй]: Подождите, почему я "Школьный цветок"?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Учебного комитета – Фан Цзыци]: Потому что Школьный Цветок — это ты, и ты — Школьный Цветок. Мы несем ответственность за усердную учебу, в то время как ты несёшь ответственность за то, чтобы быть прекрасными, как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[Школьный цветок – Чу Юй]: Отвали, я люблю учиться, учеба -лает меня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два смайлика, Чу Юй перешел на домашнюю страницу группового чата класса и поискал имя Лу Ши в списке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открыл временный чат, затем его пальцы зависли на клавиатуре, не зная, что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-йствительно был незнаком с Лу Ши. Хоть теперь у них была эта странная связь, они не узнали друг друга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долго боролся, но, поразмыслив, решил забыть об этом. Может быть, это бу-т раздражающе, если он вдруг напишет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пришло время, Чу Юй снова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который ответил на звонок, был тем же, что и раньше. Сказав несколько слов, телефон был передан Ши Ялин.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подсознательно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Ялин не стала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-ло?»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отношение, на удивление, заставило Чу Юя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недавно…»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резко дрогнуло, и Чу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сказать, по крайней мере, не все сразу. Он не мог разоблачить существование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очень хорошо знал образ мыслей и стиль работы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она узнала, что он жаж-т крови, и умрет, если не выпьет ее, и может принимать только кровь Лу Ши, тогда он не смог бы контролировать или участвовать в том, что произой-т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ради семьи Чу или ради него, его мать никогда бы не позволила ему обладать такой фатальной слабостью, которая заключалась в руках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устранить этот риск, его мать опре-ленно нашла бы способ заранее контролировать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начиная с завтрашнего дня Лу Ши бу-т насильно "привязан" к нему, его свобода бу-т ограничена, и он станет его мобильным банком крови, пока ему больше не понадобится кровь или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они стояли на лестнице в уличном парке и шел сильный дождь. Лу Ши -ржал зонтик и нежно гладил его по мокрым волосам, выражение его лица было спокойным, когда он говорил ему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что? Я очень занята, не трать мое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с-лал медленные, глубокие вдохи, пока его чрезмерно быстрое сердцебиение не пришло в норму, затем он заговорил напряженным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я чувствовал себя очень плохо, как будто я заболел. Я всегда чувствую жажду и голод, но у меня нет аппетита. Я ничего не могу есть, и меня тошнит от того, что я ем. Кроме того, все мое тело уже давно лихорадит с небольшим учащенным сердцебиением».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противоречив.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его мать узнала что-то о приеме крови, разве она не смогла бы различить намеки на симптомы, о которых он только что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Юй, если ты плохо себя чувствуешь, тебе следует обратиться к семейному врачу, а не ко мне» Со стороны Ши Ялин раздался телефонный звонок, и ассистентка прошептала отчет. Затем Ши Ялин один за другим уладила -ла, связанные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 и понял, что из-за того, что он был слишком взволнован, костяшки его пальцев теперь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чем полминуты в трубке раздался голос Ши Ялин: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 Чу Юй повернулся боком, свернулся калачиком и сказал в микрофон, «Обрати внимание на свое здоровье. Ты слишком занята на работе, тебе тоже нужно -лать перерывы».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воздуху, Чу Юй закончил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