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Сосед по парте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нового учебного года Чу Юй больше не выходил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приехал на улицу Цинчуань, чтобы забрать его, Чу Юй почти протрезвел, и, поскольку он был не так уж и пьян, в его голове остались смутные воспоминания. Он взял на себя инициативу оплатить счет и поблагодарил и Вэй Гуанлея, и Чжу Чжифэя, затем поколебался две секунды, прежде чем, наконец, поблагодарить Лу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пошутил и сказал, что в следующий раз, когда он придет на ужин, они должны снова поесть вместе за одним столом, если они случайно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 согласием, но в глубине души подумал, что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Он чувствовал, что Лу Ши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очевиден в своей неприязни к нему, так почему же он станет продолжать беспокоить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Юй был довольно популярен где бы ни оказывался, он знал, что не каждый, кто его видел, сразу полюбил бы его— и когда дело доходило до его так называемой "популярности", он глубоко в своем сердце знал, что она так или иначе связана с репутацией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тетя Лань сварила немного куриного супа, но Чу Юй съел только чуть чуть. Его снова вырвало посреди ночи. Испугавшись, тетя Лань поспешно позвонила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лежал на своей кровати, и ощущение, что все его тело поджаривается на огне, вернулось. Его кровеносные сосуды напряглись так, как будто вот-вот лопнут, и его мучала ужасная жажда, но даже выпитые три стакана воды не утолили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общий осмотр, и результаты показали, что все в норме, он не мог быть здоровее. Но Чу Юй твердо заявил, что его лихорадило и все его тело было обжигающе горячим. В конце концов, врач диагностировал у него неврологическую дисфункцию и не назначил никаких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Юй действительно чувствовал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позвонил и спросил Чу Юя, не хочет ли он посетить встречу с некоторыми людьми, которых он знал. Все пользовались возможностью поиграть всю ночь до начала занятий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шум на другом конце провода, Чу Юй очень медленно прокатился полукругом по кровати с телефоном в руке. Он уставился на свет на потолке и слабо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болен, я пас. От шума на твоем конце у меня болят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деловыми партнерами, в то время как они оба учились в одной школе и классе и даже проводили вместе несколько лет. Хэ Чжихао перебрался в тихое место, в его голосе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болен?  Уже обращался к врачу? Что это за болезнь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«Неврологическая дисфункция»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звучит так чертовски серьезно. Чу Юй, ты сможешь встать с постели, когда начнутся занятия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«Отвали. Я так люблю учиться, что доберусь до школы, даже если мне придется ползти туда и сдавать домашнее задание за лето!»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Юный Великий Юй, когда придет это время, я обязательно буду рядом, чтобы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прекратим говорить об этом. Хэ Чжихао, я хочу тебя кое о чем спросить, 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немного поразмыслил, но решил не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забудь. Повеселись там и увидимся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телефон, Чу Юй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это: Тебе когда— нибудь снился один и тот же человек в течение нескольких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вот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Лу Ши уже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был тот самый извилистый переулок, Лу Ши смотрел на него, а из раны на его левой руке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/-/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начались первого сентября, и Чу Юй пришел в школу на один день раньше. Дядя Чэнь отвез его туда, и тетя Лань тоже поехала с ним— общежитие пустовало уже два месяца, так что все внутри надо было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улицу возле частного дома Цзянин, она застряла в пробке бампер к бамперу. Это происходит каждый год в первый день, и в прошлый раз Чу Юю не хотелось ждать, поэтому он вышел из машины и пошел в школу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силы иссякли из-за лихорадки, мучавшей его в последние несколько дней. Он прислонился к стеклянному окну машины, слабо уставившись наружу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Лань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рано утром звонили старший молодой хозяин и юная мисс. Они услышали, что молодой хозяин все еще не проснулся, поэтому они велели не беспокоить тебя и дать тебе выспаться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 Чу Юй поджал губы. Он медленно дважды моргнул, затем нерешительно спросил, «Моя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Лань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 не звонила, она, вероятно, была слишком занята, но мадам определенно думает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лучше, чем кто-либо другой, понимал, что его мать вообще никогда не думала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школы осталась всего улица, машина проползла ещё полчаса, прежде чем остановиться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школьные ворота были недавно покрашены во время летних каникул, так как они блестели золотом на солнце. Чу Юй вышел в своей школьной форме, обходя фонтан со скульптурами и его стремительную воду, направляясь к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деревьев вдоль дорожки были высокими и пышными, и перед доской объявлений толпилось много людей. Чу Юй не втиснулся, потому что студенты второго курса были распределены ранее сегодня, и директор заранее отправил информацию о новом классе и этаже им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частная школа Цзянин не испытывала недостатка, так это в деньгах. Здесь не было недостатка в библиотеках, футбольных полях, баскетбольных площадках, теннисных кортах и даже бассейнах. Тут был роскошный ипподром, ботанический сад со стеклянной оранжереей и так далее. По сути, целый ряд удобств, наполненных декадентской атмосферой капитализма.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школы было великолепным строением в европейском стиле с наружными стенами и шпилями из красного кирпича, что придавало ему сильную академическую атмосферу. Всего было пять этажей, соединявших их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касается вместимости лифта, то лучше было подниматься по лестнице, чем выстраиваться в очередь, если только ты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дураком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болен, и если он упадет в обморок на полпути вверх по лестнице, то будет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 в пятый раз, он, наконец, смог подняться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класса А, новый класс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пришел, первый звонок уже прозвенел, и в классе оставалось всего два или три места. Неся пустую школьную сумку, Чу Юй слабо крикнул классному руководителю, стоящему за трибуной: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средиземноморцем, среднего возраста, и примерно через два года ремень шириной в три пальца больше не сможет прикрыть выступающий обхват его 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 Юй? Заходи, учителя уже заранее распределили места, так что твое место последнее в колонне у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вежливо поблагодарил учителя и прошел мимо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наблюдали за ним, когда он шел по проходу, и были также слышны обрывки разговоров. У Чу Ю больше не было сил поднять веки— в этот самый момент он просто хотел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свое место, Чу Юй понял, что место рядом с ним все еще пустовало, его сосед по парте опаздывал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повернулся и написал на доске три иероглифа с красивым подчерком.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ученики, моя фамилия Е, Е Чжоуцин из знаменитой поговорки Дунпо: ‘Лодка с одним листом легкая, два весла большие и шокирующие". Я ваш классный руководитель и буду преподавать вам литературу и язык в течение следующих двух лет. Я очень счастлив и для меня большая честь разделить с вами ваши самые драгоценные и незабываемые школьные годы! Наш класс обладает самым оптимальным потенциалом во всем классе. 42 ученика, каждый из которых прошел комплексную оценку… Ученики, пришедшие из других филиалов, возможно, еще не совсем знакомы с нашей основной школой. Я надеюсь, что все вы сможете помочь друг другу...»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Юя все еще мучала лихорадка, поэтому он лег на парту, как только сел, и молча выслушал начало речи классного руководителя. Мальчик, сидевший перед Чу Юем, был еще менее внимателен, чем он. Он с молниеносной скоростью вращал кубик Рубика под столом, тихо разговаривая со своим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школьный цветок сидит позади меня? Быстро ущипни меня! Он действительно легендарный школьный цветок? Его лицо выглядит действительно хорошо, намного красивее, чем у тех сестер, которых я встретил, когда поднимался наверх раньше! Подожди, должно ли слово ”красивый " использоваться для описания мальчиков?»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присоединился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нельзя использовать как прилагательное для других мальчиков, но для школьного цветка, безусловно,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разумно!»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школьный цветок не бездельник? Почему он в классе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человека, который крутил Кубик Рубика, немного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слушал классного руководителя? Все прошли всестороннюю оценку. У школьного цветка есть золотая жила дома. В то время как другие ученики посещают школу, он просто оказывает спонсорскую помощь, жертвуя тренажерный зал или бассейн. Если семья школьного цветка не пришла с этим набором, они, вероятно, купили школу напрямую!»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Юя болела, а его тело было сродни потрескивающему, пылающему костру, что делало его чрезвычайно беспокойным. Даже просто дыша, он чувствовал себя неуютно внутри и снаружи. Страстная речь классного руководителя на трибуне и тихие разговоры его одноклассников — все это заставляло его чувствовать себя взволнованным и хотеть разразиться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на трибуне не умолкал и заканчивался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каждый будет максимально использовать свое время и проживет свою юность…»  но затем его прервал голос: «Я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Юя защекотало в ушах. Голос показался ему каким-то необъяснимо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руками, сел и поднял глаза, чтобы посмотреть…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задремал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бандит стоял у дверей их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сфокусировал взгляд и увидел, что Лу Ши был одет в белую рубашку и черные школьные брюки, в то время как его волосы были немного растрепаны, а уголки губ были разбиты. Он выглядел так, словно прошел через многое, как будто только что вышел из драки, в его глазах все еще было немного неразрешимой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который крутил Кубик Рубика, был взволнован. Понизив голос, он заговорил с молниеносной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это за удача, Лу Шэнь в нашем классе? Нет, нет, как Лу Шэнь мог не быть в нашем классе! Черт возьми, мы учимся в одном классе? Как думаешь, смогу ли я поглотить свет от сияющего нимба бога исследования и продвинуться на 20 мест на следующем экзамене?»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одновременно богом учебы и школьной травой, одноклассник Лу Ши действительно усердно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 про себя: Этот бандит ещё и бог учебы? Разве у него тогда не три титула? Он видел школьного хулигана их школы, и с Лу Ши он продержался бы самое большее 20 секунд, не говоря уже о полных трех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в хорошем настроении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Лу Ши, не так ли? Почему ты опаздываешь?»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ответил, вместо этого из-за его спины выскочил высокий худой мальчик в очках, которого знал Чу Юй. Это был Чжу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Чжфэй поправил очки. «Докладываю Учителю. Сегодня утром я спешил в школу, когда группа преступников остановила меня возле школы и хотела ограбить меня, забрать карманные деньги! Как раз в тот момент, когда я собирался сдаться под угрозой злых сил и потерять свои карманные деньги, этот одноклассник случайно проходил мимо. Видя, что я в опасности, он помог своему однокласснику, отбиваясь от преступников, и спас меня от катастрофы!»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что!» У классного руководителя не было никаких сомнений, и он удовлетворенно кивнул, «Лу Ши поступил хорошо, раз помог своему однокласснику» он снова посмотрел на Чжу Жифэя, «Ты не из нашего класса,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соседнего класса. Я сейчас же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внимательно посмотрел на Лу Ши. Для молодого человека в его возрасте он был особенно стройным и высоким, с прямой спиной. Его невыразительное лицо делало его холодным и равнодушным, но он был красив с выдающимся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и не забудь после занятий сходить в медкабинет, чтобы пройти обследование. Учителя уже распределили места, таким образом, тебе нужно сесть в последнем ряду колонны у окна вместе с учеником Чу 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мальчиков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 не было лишней реакции, когда он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не хочу сидеть с ним за одной партой».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не могли бы пересадить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 Лу Ши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и остальные 40 учеников в классесловно забыли,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тоже был ошеломлен,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 таком случае давайте пойдем на компромисс. Ученик Лу Ши может передвинуть свой стол позади ученика Чу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неся черную школьную сумку на одном плече, прошел от двери к заднему ряду и легко поднял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и хрупкого телосложения. Длинные рукава его белой рубашки были небрежно закатаны, обнажая руки, и под холодной белой кожей виднелись светло-сине-зеленые кровеносные сосуды. В этот момент он опустил голову, подчеркнув высокую переносицу. Его тонкая челка, естественно, свисала низко, скрывая черные брови и длинные узкие кончики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трудно заметить в хаосе драки, но судя по его аккуратному внешнему виду можно было сказать, что его линия подбородка была острой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отвел взгляд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