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поражён, поэтому оглянулся. Это был Шао Минвэй. Он посмотрел на молоко со вкусом шоколада в своей руке. Он колебался,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Минвэй, который немного стушевался,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коснулся вашей руки, она была холодной. Я долго не мог найти грелку для рук или решил купить это, чтобы согреть ваши руки. Кондиционер сзади сломан, поэтому здесь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ещё восстанавливал дыхание, и даже в холоде его лоб был пропитан тонким слоем пота, а тело излучало тепло. Вероятно, он купил его в спешке. В руке у него был пластиковый пакет, но он не мог видеть, что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«Тёплые малыши *» Шао Минвэй коснулся своего затылка. Мальчик был довольно застенчив, но всё же терпеливо ответил. «Я думаю, вы слишком легко одеты, поэтому я купил несколько тёплых малышей. Но... — он посмотрел на изящно скроенный и облегающий костюм Мин Юя. Он чувствовал себя немного раздражённым на себя за то, что был слишком небрежен и назойлив. — Вам не обязательно их брать, если это не удобно...»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(Прим:* Это нагревательный инструмент, который можно наклеить на одежду/тело, чтобы согреться).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 Мин Юй улыбнулся, глядя на него. Он видел смущение юноши, и вел себя так, будто не видел его. Он задумчиво и нежно сказал. «Ты обо всем позаботился... Мне тут как раз стало немного холодно. Ты пришёл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видом, будто он не может ждать, он расстегнул пуговицу жилета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нужно наклеить на внутреннюю сторону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Мммм. — Шао Минвэй вытащил из полиэтиленового пакета согревающую наклейку. — Вы также можете положить его прямо на тело, чтобы он мог легко вас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упаковку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 наклеить.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помог Мин Юю аккуратно приклеить три тёплые наклейки на его рубашку, спереди и сзади жилета. Некоторое время спустя телу Мин Юй стало теплее. Он вздохнул с облегчением,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полезная штука. Мне же намного теплее. — Мин Юй ответил с нежнейшней добротой. Его манера речи напоминала весенний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подошёл к нему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вы совсем легко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мог этого отрицать и подавлен на некоторое время. Затем он почувствовал капельку смущения и беспомощности, а потом он прошептал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пухлым и мне некомфортно в тёплых вещах...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Шао Минвэй успел отреагировать, Мин Юй снова стал похож на нежного старшего, поэтому ему оставалось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действительно вредно для вашего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слабо почувствовал, что тон его голоса был странным, поэтому, чтобы удержаться от произнесения более странных слов, он улыбнулся, а затем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речь директора подошла к концу. Шао Минвэй посмотрел на расписание программы, проверил очередь Мин Юя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Мин, скоро будет ваша очередь идти на сцену. Я должен уйти и позаботиться о кое-каком деле. Пожалуйста, подождите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Минй Ю понимал, поэтому он ответил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ещё раз извинился перед ним, попрощался и ушёл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был одет в чёрную куртку, его высокая и прямая фигура постепенно перекликалась с красивой фигурой юноши в белой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посмотрел на спину молодого человека с некоторым восхищением, медленно погружаясь в свои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ранней весной он больше не видел Шао Минвэя. После лекции директор Чэн и несколько профессоров пригласили Мин Юя на ужин. Мин Юй намеренно или ненамеренно спрашивал о высоком юноше, казалось, небрежно расспрашивая директора Чэна, куда делся Шао Минвэй.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Минвэй, вероятно, на работе. — увидев на лице Мин Юя выражение некоторого сомнения, директор Чэн вздохнул и с сожалением сказал. — Этому ребёнку так не повезло. У него дома не очень хорошо идут дела. Он даже брал годичный отпуск, а когда пришёл поступать, подал заявку на стипендию. Он регулярно посещает занятия, а затем сразу же уходит на подработку.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Чэн был расплывчатым в деталях. Хотя Мин Юй хотел задать больше вопросов о Шао Минвэе, он решил не задавать слишком много, а затем поговорил с директором Чэном о некоторых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события Мин Юй долго колебался, но, в конце концов, никому не расспрашивал о Шао Минвэе. Он не мог видеть сексуальную ориентацию собеседника, но, вероятно, он натурал. Хотя у него было хорошее впечатление о Шао Минвэе, он не знал, когда они снова встретятся друг с другом или с чего он может начать, и, кроме денег, у него не было ничего другого, что могло бы привлечь парня, не говоря уже о натурале.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испытывал эмоций, что так долго томились его сердце. Хотя он хотел быть в романтических отношениях, он не мог не думать о них негативно. Поэтому он пришёл к выводу, что эти хорошие чувства, вероятно, просто выдохнутся, поэтому решил не погружаться в них глубже и заставил себя взять сердце под контроль, которое прыгало и резвилось при одной мысли 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время, возможно, всё успокоит.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Юй никак не ожидал, что из-за скучного приглашения, от которого он никак не мог отделаться, он снова встретит Шао Минвэя.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приятно удивлён, что, когда его пылкий взгляд остановился на Шао Минвэе, молча стоящем перед экраном с равнодушными глазами, юноша сразу почувствовал его и увидел. В тот момент, когда их взгляды встретились, сердце Мин Юя неудержимо и отчаянно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он увидел шок и панику в глазах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приложил немало усилий, чтобы выглядеть спокойным и невозмутимым. Затем прервал представление сестры Чжан и попытался мягко и утешительно спросить Шао Минвэя: «Ничего, если ты сядешь рядом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Шао Минвэй вошёл в комнату, Мин Юй внимательно наблюдал за ним. Юноша отличался от тёплого и внимательного мальчика, которого он встретил в университете. Он показал слабый слой высокомерия в качестве защитного барьера, равнодушную и крепкую подтянутую спину, делающую его резким и отчётливым в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Шао Минвэй сел, Мин Юй понял, что он всё ещё был тем мальчиком из университета, но подавляющая и сложная обстановка заставила его напрячься. Мин Юй не мог не расстроиться. Он изо всех сил старался, чтобы Шао Минвэй не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встречал много людей и участвовал в различных мероприятиях, но он был твёрдо уверен, что Шао Минвэй пришёл работать в «Ночи», потому что у него больше не было других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ему, что не позволит никому узнать об этом. Сразу же Шао Минвэй расслабился, и Мин Юй тоже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ту ночь он сыграл небольшую интригу. Он воспользовался возможностью, чтобы уютно устроиться в объятиях юноши. Но на обратном пути домой он понял, что Шао Минвэй ему нравится. Однако жаль, что парню, кажется, нравятся только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начиная со следующего дня, Шао Минвэй начал его избегать. Мин Юй по натуре мягкий и добрый, не знал, как уговорить мальчика, который моложе его. Он искал Шао Минвэя уже несколько дней, потому что боялся, что он будет смущен. После последовательных неудачных попыток он смог просто передать пару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заверила Мин Юя, что Шао Минвэй не сможет вернуть кроссовки, потому что отказался его видеть. Только после того, как Шао Минвэй действительно перестал с ним связываться, Мин Юй почувствовал неизбежное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большого опыта знакомств. Погружаясь в такой тупик, он, естественно, почувствовал страдание. После беспокойного ворочания в течение нескольких ночей он так и не смог придумать способ, и ему также нужно было отправиться в командировку на полмесяца. Мин Юй хотел встретиться с Шао Минвэем, когда он вернётся, но он не ожидал, что увидит его так скоро в доме своей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юноша появился, Мин Юй признал, что не может отвести взгляд. Как и в прошлый раз, его сердце бешено колотилось, а лицо постепенно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спокойным, он не мог не возвращать тему к Шао Минвэю, естественно, но он был робок настолько, что даже не мог смотреть на него. Он лишь осмелился произнести слова «Сяо Шао Лаоши» едва слышно, что срывались с кончика языка, а затем проходили между губами 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сцену только что, когда на красивом лице молодого человека появилось слабое пятно покраснения, Мин Юй коротко, но мило улыбнулся, а затем на его щеках тоже появилось заметное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щекой к холодному оконному стеклу, чтобы охладить её, и не мог не подумать о том, что, возможно, у него всё ещё был небольшой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http://bllate.org/book/14074/1238801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