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Слив воду из ванны в канализацию, Камилла и Кагрисс вернулись наверх. Они были в ванной дольше, чем планировали, потому что Камилла почти потеряла сознание, поэтому к тому времени, когда они вернулись в свою комнату,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источниками света были тусклая лампа на комоде и лунный свет. Тусклый лунный свет пробивался сквозь ставни на окне, создавая маленькие белые полосы на полу и кровати. Кстати о кровати, в комнате была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в ванне, Камилла не почувствовала себя ближе к Кагрисс, но снова немного насторожилась, ожидая действий от мага. Обычно она не думала, чтобы разделить постель с девушкой, но теперь вампирша беспокоилась, что нежить не сможет удержать руки при себе и что-то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неровной лесной подстилки или веток даже пол выглядел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смотрела на пол и на кровать, пытаясь решить, как она собирается провести ночь, Кагрисс подошла к ней сзади и толкнула на ложе. В комнате, где рядом не было никого, кроме мага, Камилла была совершенно беззащитна. Толчок девушки застал её врасплох и повалил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дрогнуло, когда она упала, и девушка быстро перевернулась на спину, как только на неё упала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Ч...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Кагрисс было не разглядеть от падающей тени. Хотя она выглядела такой невинной, что на мгновение Камилла даже подумала, что человек, который толкнул её, была не маг, но то, как светились глаза девушки в темноте, заставило отбросить свои сомнения. Это определенно была Кагрисс, и инстинкты Камиллы подсказали ей, что нежить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сказала Кагрисс, глядя на маленькую фигуру Камиллы, лежащую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делали в бане, было хорошо, но для Кагрисс этого было далеко не достаточно. Ей хотелось больше видеть Камиллу, чувствовать, как девушка получает удовольствие от её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 самом деле не знала, что с ней случилось в последнее время, но по сравнению с тем, как Камилла вела себя днем, маг предпочитала, как вампирша вела себя ночью. Такая маленькая, такая уязвимая, как маленькое животное, которое Кагрисс инстинктивно хотела дразнить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пришлось подождать и набраться терпения. В отличие от неё, Камиллу не слишком интересовала телесная близость, и Кагрисс беспокоилась, что, если она будет слишком прямолинейна, вампирша может быть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но Кагрисс решила на время успокоить тлеющие угли в своём сердце, и свет в её глазах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волновалась, что ты можешь попробовать поспать на полу, когда тут есть совершенно хорошая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казалось, что за ней наблюдает хищник, и хотя это чувство несколько улетучилось, когда глаза Кагрисс стали нормальными, оно всё ещё присутствовало. Поступок Кагрисс никого не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одна кровать,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разделить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перевела взгляд с лица Кагрисс на свои пальцы, дрожа, когда она вспомнила события, произошедшие всего несколько минут назад. Риск был слишком велик. Она не думала, что больше сможет выдержать. Девушка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предназначена для одного человека. Эта не подойдёт нам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ложью. Даже односпальной кровати им было более чем достаточно, чтобы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попыталась встать, Кагрисс приложила палец к её груди, останавливая. Маг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кровать слишком мала, я буду спать на полу. До недавнего времени ты была моей любовницей, так как я могу лечь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осталось от её инстинктов человека и бывшего мужчины, Камилла решительно возражала против того, чтобы Кагрисс спала на земле, а она спала на кровати. Девушка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чтобы ты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это означает, что нам придется разделить кровать,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Камиллы покраснело. В конце концов, она вернулась к исходной теме и ничего не изменилось. Они собирались спать в одной постели, и вампирша не могла не почувствовать, что направляется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придумать опровержение, поэтому беспомощно приняла свою судьбу. Конечно, даже Кагрисс сможет удержать руки, если она ясно даст понять свой отказ. С другой стороны, Камилла всё ещё помнила своё обещание девушке, что они сделают это, как только получат нормальную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Кагрисс в итоге напала на неё в ванной, на самом деле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закусила губы и кивнула, снова ложась.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реакцией Камиллы, Кагрисс прикоснулась пальцем, который только что прижимала к груди вампирши, к её губам, дьявольская улыбка мага заставила немного вздрогнуть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ночью и Кагрисс днем ​​были слишком разными. Трудно было поверить,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маг получила то, что хотела, Камилла чувствовала, что ей всё ещё нужно утвердить своё господство и авторитет, чтобы Кагрисс не переступила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Камилла пристально посмотрела на Кагрисс. Несмотря на её усилия, слова всё ещё звучали с запинкой.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спать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закричать от собственной робости и спрятать лицо, Камилла полностью устроилась на кровати и отвернулась,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Кагрисс, казалось, совсем не услышав её, поползла по ней без возражений. Камилла почувствовала, как матрас тонет под весом мага, услышав скрип кровати при движении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прекратился, когда Кагрисс легла, но к тому времени он уже застрял в сознании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деревянного каркаса кровати… то, что обычно упоминалось как признак занятий любовью в более… эротических романах. Камилла читала их раньше, и поэтому воспоминания вышли на передний план её мыслей из глубины разума. С их появлением сердцебиение девушки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она читала, были между мужчинами и женщинами. Камилла никогда не думала, что станет девушкой, как если бы она ложилась в постель с другим, имея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опыта и справок, Камилла начала представлять себе, какой будет настоящая близость между двумя женщинами. Погрузившись в воображение, её лицо разгорелось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поглощена своими мыслями, что, когда холодные пальцы внезапно коснулись её лица, она чуть не выпрыгнула из кожи, когда вернулась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сфокусировались. Тяжело дыша, Камилла поняла, что единственная причина, по которой Кагрисс, чьё тело должно было иметь такую ​​же температуру, как и её, было холодно, заключалась в том, что ей было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дотронулась до своего лица, то почувствовало жар, будто у неё поднялась температура. Большой палец девушки коснулся шеи, и она почувствовала свой частый, но устойчивый пульс, прилежно перемещающий кровь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вокруг вернулось к ней, она поняла, что Кагрисс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была повернута набок, так что затылок был обращен к Кагрисс. Прямо сейчас маг воспользовалась этим, чтобы приблизить свое лицо. Пряди волос Камиллы развевались с каждым вдохом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–ответила немного испуганно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зачем её зовет Кагрисс, и немного боялась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шире стала слабая улыбка, которая была на лице Кагрисс с самого начала. Камилла вздрогнула от её прикосновений, но дрожь никак не ослабила желания мага. Во всяком случае, это только разожгло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хотела видеть всё больше и больше слабых и уязвимых сторон Камиллы, и ей этого было достаточно, чтобы стать немного нетерпеливее. Она нежно погладила лицо Камиллы. Хотя девушка не могла видеть выражение лица, она могла это представить. Широко распахнутые золотые глаза. Маленькие розовые губы, нижняя слегка прикусана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сожалея об этом и желая исправить, Кагрисс придвинулась ближе к Камилле. Она даже обняла девушку, когда ей в голову пришла внезапная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не спали в специальной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Камиллы была из тонкой ткани, рукава, которые Кагрисс чувствовала на своих обнаженных руках, по-прежнему казались ей немного грубыми и жесткими. Когда они были вместе под одеялом, как сейчас,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на локте, привлекая внимание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пижамы в лунном камне?» – спросила она, когда Камилла посмотрела на неё своими широко раскрытыми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замолчала,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серьезный взгляд, сосредоточенный, когда она пыталась вспомнить что-то, тоже был милым. Кагрисс затаила дыхание, пытаясь не дать проявиться своему восторгу, опасаясь напугать Камиллу. В конце концов, она ещё не собиралась давать вампирше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Камилла покачала головой. Сначала Кагрисс была разочарована, но оказалось, что девушка просто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лунный камень,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протянула перед собой руку. Кагрисс сначала остановила свою собственную кровь, прежде чем забрать ману из своей груди. Под неверующими глазами Камиллы Кагрисс вскрыла себе грудь быстро сделанным клинком из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Достаю лунный камень? – Кагрисс одной рукой открыла кровоточащую рану, а другой полезла внутрь. Плоть легко отделилась перед её собственной рукой, пока она не нашла лунный камень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спросила Кагрисс, вытаскивая белый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Камиллы было бледным, румянец на щеках исчез. Она выглядела так, будто увидела что-то ужасающее, и Кагрисс сообразила, что, возможно… Камилла никогда не видела, как она доставала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хранить вещи внутри её тела было так удобно и надежно. Как вампир с доступом к кровным связям, которые, по сути, были лучшей версией её хранилища, Камилла должна понимать, насколько это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неловко поерзал, Кагрисс протянула лунный камень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выглядя так, как будто она была в оцепенении, Камилла закрыла глаза и погрузила свой разум в лунный камень. Хотя Кагрисс не могла лично видеть, что хранилось внутри, она всё же имела некоторое представление о том,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 венам Камиллы к лицу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