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утром во время урока чтения Ли Тан был рассеян, его мысли были заняты мыслями о тетради по английскому языку.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 дня, и Цзян Лу, похоже, забыл о ней и до сих пор не вернул 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тетрада была особенно ценной, в конце концов, это было только начало семестра, и он исписал всего одну страницу. Почерк у него тоже был неаккуратный, вряд ли он мог бы им похвастаться. Если бы Ли Тан не застал его врасплох, когда он украдкой подглядывал, и не впал в панику, он бы ни за что не отдал его так легко.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Цзян Лу, тот все еще спал, лежа на левом боку, с выставленным правым ухом, плотно закрытыми глазами и прямой переносицей.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выглядел поистине кротким и безобидным. Хотя обычно на его лице играла улыбка, в нем всегда было нечто совершенно иное, словно в чистом белом облаке, скрывающем темное течение, словно надвигающаяся буря посреди ясного неба – противоречивое сочетание крайностей.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не смог удержаться и украдкой бросил еще несколько взглядов, думая, что попросит вернуть тетрадь во время перерыва.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урока учитель Лю вызвал Цзян Лу, чтобы тот раздал классу учебные материалы. Во время долгой перемены после второго урока учитель английского языка решил распределить обязанности.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неделю учебы все уже познакомились. Давайте выберем представителя нашего класса.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домашнее задание по английскому языку собирал и раздавал староста класса, из-за чего ученики решили, что учитель английского языка забыл о назначении представителя.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представителем класса в старших классах было непростой задачей, особенно в классе английского языка. Им приходилось не только собирать и раздавать домашние задания, но и контролировать утренние чтения, когда учитель отсутствовал.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никто не горел желанием взять на себя эту роль. После довольно долгого ожидания лишь несколько человек нерешительно подняли руки, явно под бдительным оком учителя английского.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огляделся, его руки, лежащие на столе, невольно сплелись.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хотел поднять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утро, перед тем как уйти из дома, его мать, Чжан Чжаоюэ, спустилась вниз, чтобы позавтракать с ним, и спросила, как он адаптируется к новой школе.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Тан, долгое время не получавший от матери особого внимания, неожиданно почувствовал себя польщенным. Он тут же ответил, что хорошо адаптируется, что учителя и одноклассники дружелюбны, а уровень образования не уступает уровню столичной международной школы.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Чжан Чжаоюэ слегка смягчилось.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школа № 1 здесь, в Сюйчэне, все еще довольно хороша; я сама ее окончила.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рассказала Ли Тану, что в течение трех лет была представителем класса английского языка в средней школе № 1 Сюйчэна.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подумал, что если он тоже станет представителем класса на уроках английского языка, его мать, возможно, будет довольна.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застенчив, и когда ему что-то было нужно, кто-то всегда находил способ ему это дать. Он никогда ни за что не боролся сам.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колебание заставило преподавателя английского языка принять решение: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трое приходите ко мне в кабинет позже…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успела договорить, Ли Тан услышал, как человек рядом с ним внезапно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Ли Тан тоже хочет участвовать в выборах.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подпер подбородок рукой, его сонные глаза слегка прищурились, но голос был необычайно четким.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превосходный английский, могу за это поручиться.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Цзян Лу проснулся, последняя парта четвертого ряда в первом классе снова стала местом сбора.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перемене после третьего урока Хо Сичэнь сидел на подоконнике, скрестив ноги, и громко ругал Цзян Лу за недостаток преданности.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неплохие оценки по английскому, почему ты меня не записал?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рассмеялся.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хотел быть представителем класса, ты бы сам поднял руку. Зачем мне помогать?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другое дело, — сказал театрально Хо Сичэнь. — Хм, мужчины непостоянны, меняют свое мнение быстрее, чем успевают перевернуть страницу книги!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мальчишки делали знаки, изображая рвоту, а один из них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правильно помню, вы двое познакомились только летом, когда нас разделили на классы.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Сичэнь возразил: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дольше, чем с переведенным учеником.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лежал на столе, притворяясь спящим, словно не мог вынести ничьего присутствия, мысли кружились в его голове. В один момент он задумался, откуда Цзян Лу узнал, что он хочет быть представителем класса. В следующий – о том, как классный руководитель, похоже, ничуть не преувеличивая, назвал Цзян Лу полезным.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последнего утреннего урока староста класса Ли Цзычу пришел сообщить, что учитель английского языка официально назначил Ли Тана представителем класса.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так быстро, что Ли Тан удивился. Неужели все решилось всего одним визитом в кабинет?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не заподозрить, что здесь происходит что-то неладное.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первой задачей после вступления в должность было объяснение одноклассникам проблем английского языка.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подошел Чжоу Дунцзэ, с которым он раньше играл в баскетбол. Как спортивный комиссар класса, он возвышался над столом Ли Тана, глядя на него с каким-то комичным, но жадным выражением лица.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серьезно относился к своим обязанностям, терпеливо начиная с азов. Это резко контрастировало с обычными фразами учителя: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даже не нужно смотреть на этот вопрос, ответ может быть только «С».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Дунцзе чувствовал себя так, словно пьет из источника знаний, удивляясь, как такие подробные объяснения могут быть понятны даже детям детского сада.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Смущенный похвалой, Ли Тан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у тебя хорошие навыки понимания.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объяснения нескольких вопросов Ли Тан начал понимать метод, осознавая важность поддержки. Каждый раз, когда Чжоу Дунцзе говорил, что понял, Ли Тан хвалил его, говоря: «Очень хорошо…», «Действительно впечатляет…», «Фантастика».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отвечать на вопросы, Чжоу Дунцзе улыбнулся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хорошо объясняешь, тебе стоит стать учителем.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не смел переступать границы дозволенного, размахивая руками: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любитель, тебе стоит сначала спросить нашего учителя английского.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тогда я буду называть тебя «маленький учитель», — сказал Чжоу Дунцзе. — Когда я буду задавать тебе вопросы в будущем, ты же не будешь считать меня надоедливым, верно?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Обучение других давало ему чувство выполненного долга.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Здорово, — сказал Чжоу Дунцзе. — Давай проведем выходные вместе.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позже свяжемся через WeChat.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Ли Тан и Ли Цзычу пошли в школьную столовую пообедать. Ли Цзычу показал ему несколько киосков с более вкусной едой, и Ли Тан наконец нашел в этой школе блюдо, которое посчитал приемлемым.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 мало, почувствовав себя сытым уже на середине. Он черпал яичный суп из миски без особого энтузиазма. Видя, что Ли Тан скучает, Ли Цзычу заговорил с ним: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город от столицы довольно далеко. Почему ты решил приехать сюда учиться?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не хотел вдаваться в подробности.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родной город моей матери, я приехал сюда вместе с 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да, — воскликнул Ли Цзычу. — Ты действительно почтителен.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взглянул на человека напротив, подумав про себя, что ему повезло, что выражение его лица было искренним, без малейшего намека на насмешку. В противном случае эти слова можно было бы легко принять за сарказм.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к разговору о классе, и Ли Цзычу заметил: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Цзян Лу учились в одном классе в младших классах и в первом классе старшей школы. Он всегда был представителем на уроках математики.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задумался.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учителям он очень нравится.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Цзычу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учителя.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разговор, который он подслушал на крыше в первый день учебы, Ли Тан согласился: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ним бегает много девушек.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парней тоже много, — добавил Ли Цзычу, но тут же понял, что его слова могут быть неверно истолкованы. — Не в этом смысле, но всем нравится находиться рядом с ним. Знаешь, красивые и успешные в учебе люди склонны быть немного гордыми и неизбежно смотрят на других свысока… Но не Цзян Лу. Рядом с ним приятно находиться; он никогда никого не смущает.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тогда он с вами не играет в баскетбол?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говорит, что не хочет нас сдерживать. Он из тех, кто всегда думает о других. Если бы он не позволил мне занять эту должность, я бы не стал старостой класса*.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ПП: На самом деле, и здесь, и в предыдущих главах везде было употреблено слово «староста» как к отношению общего старосты класса и помощнику на каждом уроке. Чтобы не путаться, давайте разберемся и внесем ясность. Буду употреблять слово «представитель» к представителям на отдельных уроках, которых выбрали учителя, а представителя всего класса буду называть «старостой». В предыдущих главах тоже внесу ясность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начал понимать, почему Цзян Лу смог убедить учителя выбрать его в качестве представителя класса английского языка всего одним предложением.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становиться старостой класса?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 Тана быть старостой класса означало неустанный труд на благо учителя и всего класса. Неужели кто-то действительно хотел делать это добровольно?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по привычке, — откровенно объяснил Ли Цзычу. — Я староста класса с начальной школы. Если бы я им не был, мне бы стало не по себе.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подумал, что это, возможно, проявление мазохистского склада ума, скрытого садомазохизма.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сказал вслух: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он хорошо тебя знает, раз знает, что ты хотел стать старостой класса.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есть, Ли Цзычу отложил палочки и подытожил: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и говорю, что никто не будет его недолюбливать.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Занятия в школе начались в пятницу днем ​​после генеральной уборки, вечерних самостоятельных занятий не было.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совпадению, дежурными учениками на первой неделе были двое учеников с последней парты четвертого ряда — Цзян Лу и Ли Тан.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столкнувшись с различными инструментами для уборки, Ли Тан, участвовавший в школьных трудовых работах, не знал, с чего начать. Цзян Лу дал ему швабру и две тряпки.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намочи их в туалете, а я подмету пол.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послушно пошел. Когда он мыл швабру, почувствовал жжение в ладони. Перевернув руку, он увидел в ней деревянную занозу. Он попытался вытащить ее, но не смог, поэтому решил пока оставить ее в покое.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Отнеся мокрую швабру обратно, Ли Тан заметил, что в классе появился еще один человек.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самая девочка, которая в тот день передала Цзян Лу любовное стихотворение на крыше, староста соседнего 2-го класса. Ли Тан слышал, как учительница окликнула ее по имени в кабинете: Су Циньхань.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кто-то вошел, Су Циньхань обернулась, прислонилась к столу и, бросив взгляд на Ли Тана, тут же отвернулась, словно его вообще не существовало.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тоже посмотрел на него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закончил подметать, ты можешь немного отдохнуть.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Тан, получивший это задание, не имел права жаловаться. Поэтому он вернулся на свое место и лег.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пытаться вытащить занозу из руки. Однако заноза, казалось, жила своей собственной жизнью. После некоторых усилий рука покраснела, но заноза, похоже, вонзилась еще глубже.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прикосновение причиняло боль и легкое покалывание. Ли Тан невольно облизал губы, глядя на едва торчащую из кожи занозу, и ткнул ее один раз, затем еще раз.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слишком много силы, и боль отдалась в нервные окончания, сотрясая мозг. Ли Тан внезапно вернулся к реальности.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достал телефон, чтобы отвлечься.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спрятал телефон во внутреннем кармашке рюкзака под столом, доставая его, когда это было безопасно.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Играть было особенно не во что. Он не был заядлым игроком. Открыв групповой чат своего бывшего класса из международной школы, он понял, что не может присоединиться к разговорам, которые вели его бывшие одноклассники.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личное сообщение Цао Ян, кто знает, чем только этот парень занят, долго не отвечал.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случайно открыл публичный аккаунт, в котором публиковались причудливые истории. Однако, какими бы захватывающими они ни были, они не были столь же увлекательны, как разговоры, которые происходили в других местах.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того, чтобы мы провели выходные вместе?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тусуешься? Неужели директору Су нет до тебя дела?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упоминать моего отца без причины, это раздражает.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меня снова вызвали в кабинет на допрос?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забудь, забудь. Ты читал стихотворение, которое я написала?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я тебя проверю. Какая последняя строчка?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дай подумать.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все еще думать об этом?.. Эй, перестань подметать на минутку... Ты меня вообще слушаешь?!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лежа на животе убаюкивало его, и Ли Тан обнаружил, что засыпает, слушая.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туманном состоянии он смутно задавался вопросом: какая же была последняя строчка?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 или пожалуйста, будь со мной?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 от тускнеющего света, резко выпрямился и, увидев высокую фигуру, расслабился.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пошел в конец класса.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…Почему ты меня не разбудил?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приводил в порядок инструменты и даже не поднял глаз, услышав это.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Работы осталось совсем немного.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Циньхань уже ушла, и Ли Тан не понимал, как ее удалось уговорить. Чувствуя себя немного неловко, он провел пальцами по взъерошенным волосам.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Что-нибудь еще нужно сделать?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взглянул на лежащую рядом тряпку.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Кафедра еще не протерта.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Цзян Лу подумает, что он намеренно бездельничает, Ли Тан поспешно схватил тряпку и бросился к кафедре.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Вытирая, он то и дело поглядывал на заднюю часть класса. В этот момент Цзян Лу стоял спиной к кафедре. Ли Тан заметил, что у него широкие плечи, поэтому он не выглядел слабым, несмотря на худобу.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взглянуть на него с этой точки зрения, то тот факт, что он был глух на одно ухо, был для него поистине огромным сожалением.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Ли Цзычу, с тех пор как они стали одноклассниками, Цзян Лу не мог слышать левым ухом. Либо он таким родился, либо это произошло еще до окончания средней школы…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насчет того, что он стал представителем класса по английскому языку, он его еще не поблагодарил.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своему предыдущему опыту межличностных отношений Ли Тан привык к справедливому обмену и не был склонен к одностороннему принятию помощи от других. Поэтому он размышлял немного дольше.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что-то сказать, как его прервал собеседник.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недавно приснился кошмар, — сказал Цзян 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вопрос, и Ли Тан на мгновение опешил.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знаешь… Я разговаривал во сне?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— сказал Цзян Лу. — Ты звал маму.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встретился взглядом с Ли Таном.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звал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мама, мама.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ушла мама? Неужели я ей больше не нужен?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Мою маму зовут Чжан Чжаоюэ, брат, ты когда-нибудь видел ее?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нашествие неподходящих воспоминаний заставило Ли Тана резко замереть, его глаза слегка расширились.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сумерках, под ярким белым светом ламп накаливания в классе, противоречивая натура Цзян Лу снова проявилась, раздражающая усталость, непонятная раздражительность и какие-то эмоции, близкие к апатии.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черты его лица оставались спокойными, на его губах все еще играла легкая улыбка.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равнодушным, в нем чувствовалась легкая обеспокоенность.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время звал свою маму, ты скучаешь по ней?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http://bllate.org/book/13923/1226758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