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Хунчжи уже отошел на некоторое расстояние. Лу Ляньгуан расплатился и, ожидая такояки, не удержался и пожаловался Тан 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человек – легендарный Ю Хунчжи. Тяньцин Илунь, уйдя с Pen Nib, начали с ним работать. Я не знаю, как они его выносят.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Тяньцин Илунь хороший характер, – сказал Тан Цу. – Я никогда не видел, чтобы они упоминали в групповом чате, что их начальник выходит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у них и правда должен быть хороший характер, – фыркнул Лу Ляньгуан. – Ю Хунчжи старше меня на три курса. Я слышал, что он доставил много неприятностей своим однокурсникам. Всякий раз, как его упоминали на университетском форуме, люди начинали ссориться. Большинству парней на форуме Ю Хунчжи не нравился – они считали, что он слишком дикий, потому что все время пропускал занятия. Его способности мы не обсуждали, но он всегда смотрел на других свысока. Пока он еще учился в универе, он жил как раз напротив нас. Он всегда ходил один, а когда младшие его приветствовали, то даже бровью не шевелил – кроме как по отношению к моему соседу по комнате. Даже то, что он мне сейчас ответил, было странно. К счастью, все четыре года у него не было соседа по комнате, в противном случае здание Цан Сю впервые могло бы увидеть, как студент подает заявку на переселение.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медленно повернул голову и посмотрел на Лу Ляньгуана. Ему показалось, что время внезапно замедлило свой 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Почему… – он услышал свой вопрос, – у него не было соседа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на их курсе старший, который должен был поселиться в общежитии Цан Сю, по какой-то причине не зарегистрировался. У нас немного особенное общежитие, поэтому организовать заезд еще одного человека непросто. На этом курсе в здание Цан Сю заселили всего девять человек, и одна койка оставалась пустой все четыре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ощущал себя так, как будто его затягивало под толщи и толщи соленой воды, а его душа разрывалась пополам: одна половина уже погрузилась в боль, тонула и задыхалась, а другая – пыталась сохранить свое нынешнее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жил напротив тебя, – легко сказал он, – так что ты… живешь в комнате 817 или 819 общежития Цан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817, – в удивлении ответил Лу Ляньгуан. – Как ты узнал, в какой комнате тогда жил Ю Хунчжи? Ты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– тот человек, который не зарегистрировался. Тан Цу открыл рот, но все, что он в конце концов сказал,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были знакомы. Просто семь лет назад в обоих письмах о поступлении после сияющих золотых слов «Здание Цан Сю» были напечатаны одни и те же три цифры. Но теперь Тан Цу никогда не сможет узнать, каково это – жить в этой комнате в общежитии.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с сомнением повернул голову и посмотрел на Тан Цу. На лице у того ничего не отражалось, но он казался немного удрученным… Лу Ляньгуан некоторое время глядел на Тан Цу. Внезапно у него изменилось выражение лица – в его голове возникла невероятная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 ты старше меня на три года?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Цу расширились глаза, словно он не ожидал, что Лу Ляньгуан установит между этими вещами связь. Через некоторое время Тан Цу медленно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глубоко втянул в себя холодный воздух. Но когда он собрался что-то сказать, такояки были уже готовы. Забрав две порции, он увидел стоявшего в темноте с бледным лицом Тан Цу, и у него заболело сердце. Он подошел и приобнял Тан Цу за плечи, направляя того к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поговорим в машине, ладно? Если ты хочешь об этом поговорить, я тебя выслушаю. Если нет – тоже нормально. Наверное, это вообще не было чем-то хорошим*. Мы можем съесть такояки и поговорить о других вещах. [Прим. англ. пер. 花红柳绿 (huā hóng liǔ lǜ) – это относится к прекрасному весеннему пейзажу, с яркими цветами и зеленью.]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уставился на Лу Ляньгуана. И, пока он смотрел, у него начали краснеть глаза. Лу Ляньгуан остановился как вкопанный – он испугался, что Тан Цу снова расплачется и быстро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Извини, я не хотел спрашивать о твоих личных делах, не плачь…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просто… ты так добр ко мне, – сказал Тан Цу. Он не знал, как выразить то, что чувствовал, и просто с покрасневшими глазами повторил. – Ты так добр ко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выдавил в ответ улыбку, но в глубине души счастливым себя не чувствовал.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ли он относился к Тан Цу? Он и правда хорошо к нему относился, но лишь настолько, насколько это делал бы хороший друг или родственник. Только до этого уровня, но Тан Цу был так глубоко тронут. Значит, в прошлом… ему, наверное, пришлось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познакомился с тобой раньше, – тихо произнес Лу Ляньгуан.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опустил ресницы. Под покровом поздней ночи он немного осмелел и набрался храбрости,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сейчас…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прав, – глаза Лу Ляньгуана прояснились, он взял себя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больше не будем о грустном. Я умираю с голоду. Давай вернемся в машину и поедим такояки.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точно не был разговорчивым человеком, но он с радостью общался с Лу Ляньгуаном, когда они находились вместе. Хотя он сам говорил мало, а Лу Ляньгуан – много, им было очень комфортно, ведь так они общались уже семь лет, и им больше не нужно было время, чтобы привыкнуть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две порции такояки, они проболтали в машине далеко за полночь, и возвращаться в кампус через ворота было уже слишком поздно. Тан Цу помнил, что у Лу Ляньгуана в понедельник были занятия, и, несмотря на то что ему не хотелось расставаться, все равно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тебе не нужно вернуться и пойти поспать?..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уже очень поздно, – сказал Лу Ляньгуан. Он немного поразмыслил, но все-таки выпалил предложение, о котором думал еще до того, как они вернулись. – Ехать отсюда в центр города слишком далеко. Мой сосед по комнате сегодня тут не ночует, так как насчет того, чтобы обойтись моей комнатой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Пересекшись сегодня с Ю Хунчжи, Лу Ляньгуан случайно узнал, что Тан Цу и был тем студентом, который не зарегистрировался в Цан Сю в тот год. Поэтому он не был уверен, что его предложение уместно. Но, если посмотреть на все это с другой точки зрения, то Лу Ляньгуан скоро должен был закончить учебу. А если Тан Цу хотелось увидеть общежитие своими глазами и самому побывать в здании Цан Сю, то это была единственная возможность, которая оставалась у них до выпуска из университета. Поэтому Лу Ляньгуан и решил поднять этот вопрос и позволить Тан Цу самому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на мгновение заколебался. На самом деле он знал, что неподалеку от университета находятся молодежные хостелы. Прямо сейчас ему уже немного хотелось спать, и вести машину в таком состоянии было бы не очень хорошо. Изначально Тан Цу не собирался возвращаться сегодня в центр и думал провести ночь в хостеле… Он поднял глаза, посмотрел на красивое лицо Лу Ляньгуана, и его сердце забилось сильнее. Тан Цу сам не знал, почему даже не упомянул о хостеле,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сосед по комнате не будет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будет! – поняв, что у него есть надежда, Лу Ляньгуан радостно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секунду, сейчас я позвоню и спрошу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набрал номер Хо Мяо. Трубку взяли и на другом конце Хо Мяо сварливо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Сан Шуй? Разве ты не говорил, что нашел место, где можно провести ночь за написанием компьютерных программ? Все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все хорошо! – однако это прозвучало так, как будто Хо Мяо говорил это сквозь стиснутые зубы. – Просто… Забудь об этом,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не принял это близко к сердцу и сразу же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собираюсь привести кое-кого в общежитие переночевать. Можно я посплю на твоей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Хо Мяо не спросил, кого именно он собирался привести, и не стал, как обычно, над ним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несколько необычно.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Лу Ляньгуан. – Ты вообще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расскажу тебе завтра, когда вернусь. Нет, вообще тут говорить не о чем,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подумал, что с тоном Хо Мяо явно что-то не так: казалось, что тот говорил рассеянно. Лу Ляньгуан не мог не чувствовать некоторого беспокойства, но, когда он уже собрался продолжить расспросы, внезапно в телефоне послышался звук открывающейся двери. А затем раздался глубокий голос, который показался ему немного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Хо Мяо внезапно разозлился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побери, ты еще в курсе, как вернуться? Слишком поздно! Это звонок от другого мужчины!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Лу Ляньгуана возник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мужской голос подошел поближе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умереть хочешь? Ты посмел это сделать на моей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разрешил? – спросил Тан Цу, нервно наблюдая за выражением лица Лу Ляньгуана.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пришел в себя и на время отодвинул проблему Хо Мяо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Разрешил, – ответил он Тан Цу. – Ты можешь спать на моей кровати, а я буду спать на его.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Комендантский час уже давно начался, и они не могли пройти через университетские ворота. Лу Ляньгуан повел Тан Цу в отдаленный угол у стены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место находится чуть подальше, и стена тут пониже. Согласно секретному руководству по перескакиванию через стены в полночь, которое передается среди студентов из поколения в поколение, это – лучшее место, – Лу Ляньгуан указал Тан Цу, куда лучше спрыгивать. –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стеной, которая была высотой в человеческий рост, было много удобных мест для спрыгивания. Для двух молодых людей, находившихся в расцвете сил, это не представляло никакой сложности. Однако, когда настала очередь Тан Цу прыгать вниз, Лу Ляньгуан все равно нервно развел руки и ждал внизу. Как только ноги Тан Цу коснулись земли, он попал в объятия Лу Ляньгуана.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порядке, – тихо сказал Тан Цу. К счастью, ночью уже было темно, и Пянь Юй, скорей всего, не смог бы увидеть румянец на его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на мгновение крепко его сжал, а затем отпустил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место недалеко от Цан Сю, – тихо ответил Лу Ляньгуан. – Давай срежем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Дунлинский университет располагался в пригороде и вдали от населенной местности. Посреди ночи на территории кампуса царила мертвая тишина. Если бы они пошли по главной дороге, там, где горели фонари, то с легкостью наткнулись бы на охранников, которые патрулировали территорию по ночам. Лу Ляньгуан умело повел Тан Цу по удаленной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 Цу повлияла нервная атмосфера. Все это время он не осмеливался даже громко вздохнуть и позволял Лу Ляньгуану вести его, держа за запястье. Под покровом ночи они вдвоем успешно добрались до здания Цан Сю. Лу Ляньгуан вслепую провел по замку своей студенческой картой и вошел в общежитие. Тан Цу даже не успел взглянуть на табличку с номером 818 напротив и почувствовать по этому поводу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расслабились только после того, как вошли в комнату и закрыли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Шень, садись. Это мой стол, – Лу Ляньгуан указал на один из стоявших рядом столов.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односпальных кровати, два письменных стола, два двустворчатых шкафа и отдельная ванная комната. Легендарная роскошная двухместная комната в общежитии дунлинского университета оказалась намного просторней обычных университетских общаг, но спроектирована была точно так же, как стандартный двухместный номер в отеле. От роскоши это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ненадолго воспользоваться своим телефоном, – сказал Лу Ляньгуан, – пароль от Wi-Fi наклеен на углу стола. Я найду тебе чистую пижаму. После душа спать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сидел перед столом. Книжная полка Лу Ляньгуана была заполнена гораздо плотнее, чем у его соседа по комнате, – потому что там стоял целый ряд опубликованных романов Чжу Цуншэна, а учебники были сложены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взглянуть на твои книги? – спросил Тан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Посмотри, – Лу Ляньгуан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неспешно открыл и полистал учебник. На титульном листе ручкой были энергично написаны три иероглифа: Лу Ляньгуан.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твое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Лу Ляньгуан перестал рыться в шкафу, поднял голову и посмотрел. 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«Ляньгуан», – Тан Цу тихо повторил это про себя, не удержался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это имя не нравится, – Лу Ляньгуан взял пижаму и перетащил вещи Хо Мяо со стула, чтобы сесть рядом с ним. – Оба моих родителя тогда были студентами-медиками. Они следуют доктрине «Чжу Юн» и хотят, чтобы я вел себя смиренно и сдержанно. Но повзрослев, я обнаружил, что моя жизненная доктрина противоречит* доктрине родителей. [Прим. англ. пер. 中庸 (zhōng yōng) – «Срединное и неизменное», «Учение о середине». Это одновременно доктрина конфуцианства и название одной из четырех книг конфуцианской философии. «Учение о середине» означает умеренность, объективность, искренность, честность и уместность. Основной принцип заключается в том, что благородному мужу никогда не следует выставлять себя напоказ. Противоречит – 背道而驰 (bèi dào ér chí) – буквально переводится как «бежит в противоположном направлении.]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это не слишком противоречиво. Эти два иероглифа имеют то же значение, что «скромный и доступный», и сами по себе уже несут атмосферу возвышенного. О человеке с высоким статусом можно сказать, что он «скромен и доступен». А когда кому-то говорят «приглушить свой блеск»*, это означает, что его талант затмевает остальных, что отражает большие надежды, которые на него возлагают. [Прим. англ. пер. 收敛光芒 (shōu liǎn guāng máng). Тан Цу использует в оригинале 收敛, что значит «сдерживать» и 光芒 – «лучи света». Имя Лу Ляньгуана пишется как 路敛光, и содержит иероглифы (收)敛 и 光(芒). Поэтому его можно прочитать как «приглушать свой блеск».]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не стал опровергать его слова, а лишь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обязательно хорошо поладишь с моими родителями. Если у нас будет возможность… я вас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и не предполагал, что их разговор дойдет до такого. У него были свои скрытые мотивы, и он не знал, как на это реагировать и что делать, а тем временем у него покраснело лицо. В конце концов он выхватил из рук Лу Ляньгуана пижаму 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отпустил его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кран с горячей водой слева. Бери туалетные принадлежности из второй секции, это мои.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воды, доносившийся из ванной, Лу Ляньгуан включил ноутбук, чтобы разобраться со скопившимися за день сообщениями, на которые он не успел ответить. Через некоторое время у него зазвонил телефон. Сразу после того, как Лу Ляньгуан взял трубку, и еще даже до того, как успел открыть рот, он услышал, как Хо Мяо ругается на него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Ляньгуан! Пшол нах**!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тупо ответил Лу Ляньгуан.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Среди нас есть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еще хочешь спать на моей кровати?! И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разгаре ругательств Хо Мяо Лу Ляньгуан спокойно уловил ключевую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я не в курсе, что у тебя случилось, но ты хочешь сказать, что не разрешаешь мне спать на твоей кровати?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безмятежно ответил Лу Ляньгуан. – Спасибо тебе, бро. Давай даже назовем это твоими словами «пошел нах**».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повесил трубку и посмотрел на Тан Цу, который тем временем вышел из ванной в пижаме с мокрыми волосами,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сосед по комнате взял свои слова обратно, так что мне придется потесниться в одной постели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http://bllate.org/book/13908/1225782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