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наблюдал, как Вэнь Чао вошел в ванную, сел у кровати и опустил глаза, прислушиваясь к шуму воды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посмотрел на свои ноги. Благодаря постоянному массажу в течение последних двух месяцев мышцы перестали сокращаться, взываю судороги. Но они были в основном такими же, как и раньше, на них не выросло много плоти, и они все еще были не нормально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Чувствительность во многом восстановилась, но в целом ощущалось онемение. Он мог почувствовать боль при сильном нажатии, жар и холод, но все равно это намного меньше, чем у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Что касается возможности ходить, то они вообще не 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нахмурился. После бесчисленных попыток он все еще не мог контролировать свои ноги. Наконец он не удержался и взял телефон, освободил Лу Хэна из черного списка и отправил ему сообщение. [Как я могу быстрее восстановиться?]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Две минуты спустя тот ответил: [Боже мой, солнце взошло на западе. Вы не только связались первым со мной, но и проявили инициативу, чтобы попытаться выздороветь.]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И: [Не говори глупостей.]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 Хэн: [Принимаете лекарство вовремя?]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И: [Конечно.]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 Хэн: [Я рассказал Шэнь Ци обо всех других методах восстановления, так что вы можете просто спросить его напрямую.]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И: [Я спрашивал, это просто рекомендации, чтобы я соблюдал режим, вовремя отдыхал, а также поддерживал правильное питание. Я хотел узнать, есть ли какой-нибудь другой способ?]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 Хэн: [Что ты хотите, чтобы я сказал. Есть чудодейственный метод, после которого вы  сможете встать и прыгать уже  завтра? Вы же знаете, что это невозможно, верно? Восстановление нервов и так идет медленно, и добиться успехов за одну ночь невозможно. Если бы такой метод существовал, мне присудили бы  Нобелевскую премию.]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посмотрел на текст на экране своего мобильного телефона и вдруг устало потер брови. Он видел, как доктор прислал новое сообщение: [Что у вас, сегодня, произошло? Разве вы особенно не беспокоились о своем здоровье? К чему такая спешка? Что за волнения?]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некоторое время помолчал, постучал кончиками пальцев по столу, ничего не печатая.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Лу Хэн: [Если вы мне не скажете, я спрошу Шэнь Ци.]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И: [Сегодня он видел Цинь Цяня.]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 Хэн: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вкратце пересказал ему всю историю, Лу Хэн постучал по ряду многоточий, а затем ответил: [Я думаю, что тебе сейчас нужна психологическая консультация, так, что я могу приехать.]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И: [Не нужно, не приходи.]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 Хэн некоторое время молчал. [Не буду тебя заставлять. Хотя я могу понять твое настроение, нехорошо слишком сильно нервничать и пытаться ускорить лечение. Я предлагаю тебе подумать о других способах защитить безопасность Шэнь Ци. Что ты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Подумать о другом способе...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нахмурился и некоторое время думал, затем ответил: [Я понимаю,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Лу Хэн: [Солнце действительно взошло на западе, раз ты удосужился сказать мне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больше не обращал на него внимания и набрал другой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Еще не слишком поздно, и человек на другом конце провода, очевидно, еще не спал. Из мобильного телефона донесся голос Вэнь Яо: "В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сказал: “Начиная с завтрашнего дня, ты будешь следить за Шэнь Ци весь день. Если тебе это не удобно, ты можешь переехать жить ко мне. Ты будешь с ним, когда он идет в школу, и будешь  забирать его домой. Ты можешь это сделать?”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“Да, да, - тон Вэнь Яо был немного озадаченным, - Но почему ты вдруг решил позволить мне последовать за ним? Тебе, ведь, особо не нравилось, что я остаюсь рядом с ним?”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Цинь И вздохнул: “Сегодня его похитил Цинь Цянь, так что я не могу быть уверен в его безопасности.”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Услышав имя "Цинь Цянь”, в трубке повисло долгое молчание, и голос Вэнь Яо стал холодным. “Я понимаю, не волнуйся, я и раньше был его телохранителем. Такого больше никогда не повторится.”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Казалось, что они вдвоем могли прийти к консенсусу только по вопросам, касающимся Цинь Цяня. Цинь И повесил трубку и  почувствовал, что его голова заболела еще сильнее. Он ощутил, что его спина затекла, все это были признак приближающейся невралгии. Поэтому он медленно протянул руку и сильно ущипнул себя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Тупая боль в бедре дала ему понять, что он все же может чувствовать. Он вздохнул, разгоняя горечь в своем   сердце, с глубоким чувством бессилия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Внезапно он услышал, как открылась дверь ванной, и его руки мгновенно расслабились. Когда он повернул голову, то увидел, что Шэнь Ци выходит, завернутый в банное полотенце, с босыми ногами. Серия мокрых следов осталась на паркете.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жил в его доме уже два месяца, и его привычка не переодеваться в ванной, а выходить в спальню после душа, оставалась не изменной. Цинь И привык к этому, но каждый раз, когда он видел это, он  не мог не испытывать влечения к  молодому человеку. Он наблюдал, как капли воды скатываются вниз по его талии, они стекали по его стройным икрам к лодыжкам.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не заметил его пристального взгляда,  он быстро вытерся, одел пижаму и сел у кровати, чтобы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Взгляд Цинь И внезапно метнулся к его руке, нахмурившись: ”Что не так с твоим запястьем?"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“Хм”.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остановился, поднял голову от полотенца и встряхнул  волосами:,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Цинь И взял его за руку,  на  прекрасном запястье молодого человека было несколько отпечатков пальцев, которые слегка покраснели и вот-вот должны были превратиться в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был ошеломлен, когда увидел эту отметину, и долго колебался, прежде чем сказать: "Кажется, это когда Цинь Цянь сказал..., я плеснул на него водой, меня схватил за руку  Цинь Хао.”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ему, ведь, только сжали запястье, возможно сильно.... Даже если бы в тот момент было больно, это не было ни чем таким особенным. Но, странно, отметины  не исчезали уже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Кожа этого тела слишком нежная..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Лицо Цинь И помрачнело, но он очень мягко взял его за запястье: “Иди достань мазь, и я вотру ее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“Не нужно, завтра все будет хорошо", - Шэнь Ци не хотел признавать, что он был таким нежным, и подумав, что мужчина делает из мухи слона. Он пробормотал: "Тут  даже ничего не видно, куда вытирать мазь. Зачем 'это нужно?”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не мог ответить четко “зачем”.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“Ничего страшного. Мы уже можем лечь спать.”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“Твои волосы еще не высохли, иди высуши их феном перед сном.”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Шэнь Ци не было привычки так сушить волосы. Чтобы пораньше лечь с ним спать, он должен был послушно повиноваться. Перед тем, как взобраться на кровать, он по привычке взял свой мобильный телефон и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Ое увидела сообщение от Лу Хэна, который прислал его двадцать минут назад: [У твоего жениха, похоже, приступ депрессии. Тебе  следует быть более внимательным. Если ты увидишь, что дело серьезно, позвони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Сердце Шэнь Ци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Точно, сегодня вечером у Цинь И не было  аппетита, он кажется каким-то вялым, и у него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Его расстроил  Цинь Цянь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быстро ответил “да” Лу Хэну, положил свой мобильный телефон и повернул голову, чтобы посмотреть на “брата"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Шао прислонился к изголовью кровати, собираясь лечь. ”Я позвонил Вэнь Яо , он отвезёт тебя в школу завтра утром, а потом заберет после занятий".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“Я не хочу завтра идти на уроки, - прервал его Шэнь Ци. - Я отпрошусь у учителя по болезни,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Конечно, Шэнь Ци не мог сказать, что он боится, что с мужчиной что-то случится, поэтому он остается с ним дома, обнимет его и утешит, а потом можно будет вместе поиграть на фортепиано.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не хочу ходить в школу, я могу учиться самостоятельно. Завтра, пусть брат Вэнь Яо сходит за  меня в школу и заберет учебники.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не мог ему отказать, видя на его лице выражение типа “Я не счастлив. Я просто не хочу идти на занятия”. В конце концов ему пришлось пойти на компромисс: “Хорошо, только один день.”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Шэнь Ци остался доволен и потерся о него головой: “Спокойной ночи,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