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 слегка дрожал: "Удовлетворить... чем?”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тихо ответил: “Я хочу поцеловать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моргнул и долго ждал, но так и не дождался продолжения.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 поцеловать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И хочет намного большего!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вздохнул с облегчением и сказал про себя, что на самом деле это его мозг слишком извращен. Как Цинь И мог справиться с ним в таком состояние? Средь бела дня...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быстро выбросил эту мысль из головы. Черт возьми, он ждал этого с таким нетерпением?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вздохнул с облегчением, пытаясь сохранить рассудок: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снова окутало его, Цинь И опустил голову и нежно накрыл его губы. Тепло его губ, казалось, была выше, чем обычно, и его дыхание было более жгучим.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 позы Шэнь Ци испытывал более сильное чувство подавления и агрессии, что заставляло его непроизвольно дрожать, чувствуя, что Цинь И достаточно силен,  непохож на себя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немного затекли, так как он сидел на корточках, он приподнялся, вытянул руку, и схватил мужчину за шею. Это движение, казалось, заставило активизироваться  Цинь И. Он обнял его за талию и притянул к себе на колени, а другой обхватил сзади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казалось, очень нравилась эта поза, когда он обнимал Шэнь Ци, он чувствовал, что его тело выходит из-под его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И сегодня были не слишком холодными, но Шэнь Ци все равно чувствовал странное онемение в тех местах, к которым он прикасался. У него  перехватило дыхание от поцелуя,  Цинь И, наконец, отпустил его, затем скользнул вдоль уголков  губ к  уху и нежно прикусила мочку.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задрожал всем телом и тихо произнес: "Брат...”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сделал паузу, он внезапно, уткнулся головой в плечевую впадину парня, прикусив там светлую и нежную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почувствовал только жар на шее, и  легкое покалывание  смешанное с влагой, как будто там провели кончиком языка, принося невыразимое онемение и зуд.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мгновенно стали мягкими, он  не ожидал, что навыки Цинь Шао будут настолько хороши. Это был всего лишь третий раз, когда они целовались, а он уже был слишком опытен и мог выкидывать такие  фокусы.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самоучка без учителя?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 гений и в этом отношении?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так растерян, он бессознательно двинулся, застонав, словно умоляя о пощаде. Цинь И наконец отпустил его и протянул руку, пытаясь помочь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воспользовался ситуацией, чтобы встать, но ватные ноги его не держали, и он пошатнулся и чуть не упал. Потом вздохнул и усилием воли, заставил себя выпрямиться.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тыльную сторону ладони к лицу, чувствуя, что его щеки сильно горят, дыхание учащенное, а сильно бьющееся сердце долго не могло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И отпустил его, иначе он должен был обратиться в больницу за помощью, если бы его сердцебиение было слишком быстрым?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следующий раз, когда он встретиться с доктором Лу Хеном, ему  придется спросить, что не так с его сердцебиением при поцелуе.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услышал, как Цинь И сказал: “Пойдем поупражняемся на фортепиано.”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 Цинь И, казалось, не понял его странного выражения лица и объяснил: "Теперь, когда я все прояснил, нет необходимости продолжать отвлекаться. Если ты хочешь поступить в Консерваторию музыки, тебе нужно много работать. Ты не должен не на что  отвлекаться. Ты можешь упустить что угодно, кого угодно, но ты не можете упустить свои мечты.”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 в шоке - Цинь Шао действительно говорит такое, после...?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Шао, который был болен, был действительно другим!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потрясен и долго не мог прийти в себя, Цинь И невольно нахмурился: “Я сказал что-то не так?"”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нет.” Шэнь Ци поспешно сел на  табурет и переставил партитуру: “Тогда, пока я занимаюсь на, ты пойди отдохни".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посмотрю на тебя“, - Цинь И вовсе не собирался уходить. "Пока я сегодня в хорошем настроении, я могу дать тебе больше советов.”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у Цинь И сегодня слишком много, и он не слишком устал после их близости, и собирался смотреть, как он играет на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искренне запаниковал, и его успокоившееся сердцебиение снова участилось. Хотя для него большая честь иметь наставником Цинь И, ... он чувствовал, что эта ситуация, это “руководство” также окрашено немного двусмысленной атмосферой.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десять раз мысленно помедитировал, положил пальцы на клавиши и снова начал практиковать.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весь день просидел в фортепианной комнате, Цинь И не велел ему останавливаться, и ему было неловко сделать это самому. В конце практики у него действительно болели пальцы, и он больше не мог этого выносить.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вынужден сам  прекратить заниматься, он практиковался шесть часов подряд. В течение этого периода он периодически останавливался, чтобы послушать инструкции Цинь 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обычный ученик не практикуется по несколько часов в день. Как можно считать, что он “прилагает в десять раз больше усилий, чем обычные люди”?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уставился на свои красные кончики пальцев и сказал про себя, что это тело было действительно нежным. Он, вероятно, не выполнял никакой тяжелой работы этими руками. После того, как он вчера взял выходной и продолжил сегодня, он не смог работать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Цинь И спросил: “Ты закончил?"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“Закончил." Шэнь Ци встал и почувствовал, что его тело немного одеревенело. Он подвигался, разминая руки и ноги. Потом он  перевел взгляд на Цинь И, и кое-что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играл на фортепиано, а Цинь И сидел здесь с ним весь день?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невралгия этого человека не усиливается после долгого сидения?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хотел отвезти мужчину обратно в спальню, но услышал, как тот сказал: “Все в порядке, сейчас,  не больно".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хотел верить в эту чушь. Цинь И сам сказал, что дело не в том, что не больно, а в том, что мозг временно судит ненормально и не может чувствовать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вытолкнул инвалидное кресло из музыкальной комнаты  и приказал: “Ложись в постель, отдыхать.”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“Пришло время поесть.”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“...тогда, сейчас, поедим и ложись спать пораньше, чтобы отдохнуть.”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вымыл руки, намочил пальцы в холодной воде и, наконец, почувствовал себя более комфортно. Когда он поднял глаза и увидел себя в зеркале, он вдруг кое-что заметил и тут же почувствовал, как его уши снова стали горячими.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его шее виднелась небольшая красная отметина, которая особенно бросалась в глаза на его светлой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долго не исчезал!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поругал Цинь И, подумал, что делать, если его кто-нибудь увидит, можно ли сказать, что его укусил комар?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вытер руки и попытался поднять воротник, но место засоса было высоко, и как бы он его ни старался, он не мог его прикрыть. Он снова попытался убрать под волосы, но они были недостаточно длинными.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…..Цинь И сделал это нарочно,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долго боролся с засосом, но не мог скрыть его. Ему пришлось сдаться и он пошел в столовую на  ужин. Он держал голову опущенной,  боясь, что кто-нибудь заметит.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Цинь И был хороший аппетит в последние два дня, ужин, приготовленный тетушкой был также более роскошным, а десерт был добавлен по просьбе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заставил Шэнь Ци почувствовать себя счастливым, и он почти забыл о чей-то метки, оставленной на его шее. Он помог Цинь И принять ванну и сделал массаж, как обычно. Разница лишь в том, что сегодняшний Цинь Шао очень сговорчивый, и не противился не помощи в  ванной, ни массажу.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такого рода Цинь Шао  был вполне приемлемым.……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часов вечера Цинь И, которого Шэнь Ци несколько раз уговаривал отдохнуть, наконец-то решил лечь спать. Когда Шэнь Ци вернулся после мытья, он увидел, что тот сидит у кровати, держит бутылочку с лекарством и высыпает таблетки на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поспешно наклонился: “Что за лекарство ты вдруг принимаешь?"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“Снотворное." Цинь И развела таблетки в воде и поставила пузырек с лекарством в изголовье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надпись на бутылочке с лекарством. это действительно было название какого-то снотворного, и спросил: "Ты не сможешь спать по ночам?"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в любом случае, давай я его приму, чтобы тебе не пришлось вставать, если я действительно не смогу заснуть."  После того, как Цинь И закончил говорить, он лег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какую оценку он должен дать “вызывающему бессонницу” поведению. Как только он выключил прикроватную лампу, его схватили за запястье, мягко потянули и он упал прямо в объятия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 его ушей донесся знакомый мужской голос, похожий на мольбу, но в то же время и на приказ: “Спи со мной".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