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Тофу, который тётя Лю поставило на стол в обед, было приготовлено по старому простому рецепту. Его нарезали кубиками в два пальца толщиной и отварили. Потом добавили соуса хойсин и... блюдо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 любопытством принюхался к миске. Мэн Энь смотрел на него и еле заметно улыбался. Наконец, чтобы это не заметили,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его сейчас подобна раю... К сожалению, он не помнит такого стола даже на свой день рождения. Один раз в доме было очень холодно, и мама безостановочно истерила, цепляясь то за одно, то за другое. В итоге досталось сыну, потому что он ничего не делает, чтобы отец любил его и заботился об их семье. Потом мама в бешенстве вообще ушла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ни еды, ни денег. Читая сборник эссе Чжу Цзыцина, взятый в школьной библиотеке, мальчик увидел иллюстрацию, где большая семья ест белый отварной тофу. И он не мог не сглатывать едкую слюну,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https://disk.yandex.ru/i/tiakLoRXhsSqsQ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мечтал, что если у него появится жена и ребёнок, то они обязательно однажды вместе поедят отварной тофу. Забавно, но теперь он будет есть тофу вместе с Хань Чунъюанем.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тофу с хойсин», — Цзянь Мо отложила палочки — аппетит у неё совершенно пропал. Особенно после недавнего разговора с младшим братом. Он всё так же выкручивался и просто врал ей в глаза, совершенно не умея этого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Мо руководила огромной компанией не просто так — несколько минут допроса и братик раскололся. Оказалось, что Цзян Сун увлёкся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это началось с простых развлечений с друзьями, пока не стало тяжёлой зависимостью. Брат погружался в игры всё больше и больше. Она же, занятая на работе, не обращала внимания на развлечения брата. Даже краем уха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брат со слабой силой воли, но чтобы влезть в азартные игры? Неудивительно, что в будущем, о котором рассказал сын, этот человек забыл о своей семье и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хочет снова выиграть, после крупного выигрыша, и отыграться после проигрыша — это просто бездонная яма для денег. Кажется, единственное за что она благодарна брату, то, что он не планировать убить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это есть вот так, — Хань Чунъюань положил на булочку кусочек тофу и подал Мэн Эню, который даже за столом продолжал одной рукой массировать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Энь в этой реальности помассировал ему ноги, Юань был счастлив. Ему хотелось, чтобы мелкий 24/7 массировал ему ноги. Но так часто не получалось — Энь быстро уставал. Зато всё возможное время, даже за столом, Эню приходилось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прекрасно видело, чем они заняты и лишь дёргала уголком рта. Ей хотелось рыкнуть на сына, чтоб он дал ребёнку спокойно поесть, но, подумав, решили всё же не вмешиваться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она почему-то позавидовала этим двум мальчишкам. Вот так сидеть рядышком, кушать тофу и массировать ноги. Они жили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Хань Чунъюань упал на диван, положил на живот ноутбук, а ноги вытянул и положил их на колени Мэн Эню. Включил ему мультфильмы, а сам занялся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скакало семейство розовых поросят, Хань Чунъюань заполнял экран бесконечным количеством фактов из будущего, сортируя их по отраслям, технологиям, странам и персоналиям. Основной упор у него был на мобильные сети и сами гаджеты. Всё, что пока помнил, вбивал в блокнот, создавая огромное информационное облако. Если бы кто увидел эти записки, то решили, что парень пишет фантастический роман.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серий мультфильма, Мэн Энь вдруг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могу 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появлялся дома уже неделю. Да, отец предупредил маму, что он теперь будет жить при школе, но… За это время Мэн Энь звонил домой пару раз и уже признался, что будет учиться в другой школе. И что платить ни за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бедна. Он живёт с мамой в маленьком домике всего 20 кв. метров. У них не бывает мяса, но вот телефон лет десять назад мама подключила, отдав за это три или четыре тысячи вон. Огромная сумма на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(*42 600 — 56 800 ₽ на 25.11.24)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ненавидел этот дом, с тех пор как родился Энь, папаша и не планировал сюда возвращаться. Мама сама возила сына в дом бывшего мужа. И чтобы отец мог с ними всегда связаться, она поставила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месяц, когда приходилось оплачивать счёт, она ругалась на слишком высокие цены, но ей даже в голову не приходило отключить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Эню захотелось позвонить, когда он вспомнил, ка утром Хань Чунъюань избил отца и сестру. Если они что-то расскажут матери, то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хочешь звонить? — Хань Чунъюань уставился на младшего. Тот никогда никому не звонил, кроме своей матери. Да и то под присмотром Ханя. Чего это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совсем расстроился, увидев злой взгляд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маме. Больше никому, —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Чунъюань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Мэн Эня. Надо будет как можно скорее и с ней решить вопрос. Он довольно сильно унизил толстого Мэна, потому как бы ей не аукнулась эта история. Ханю не хотелось, чтобы Энь больше участвовал в конфликте матери с бывшим мужем.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огонёк блеснул в глазах Ханя, пока он наблюдал, как Мэн Энь набирает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несколько раз набирал домашний номер, но никто не отвечал. У Ли Суйюнь не было мобильного, потому больше никак с ней нельзя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она на работе. Если Энь не готовил ужин, то она покупала булочки у лоточников, перекусывая на ходу. Подумав об этом, Энь забеспокоился. Его мать с детства моталась по всяким подработкам, потому здоровье у неё было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перекусы на улице, здоровью не помогали. У неё часто были проблемы с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мне нужно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Если ты посмеешь уйти, то можешь забыть о хорошей школе! — холодно уронил Хань Чунъюань. Он лучше всех знал, как сильно Энь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заколебался Мэн Энь. — Неправильно жить здесь всё время. И я не могу позволить себе такую дорогую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Чунъюань сказал, что отец слушается, Энь чувствовал себя спокойно, но теперь, вспоминая утреннюю драку, понял, что всё как-то не так пошло. И он больше не может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отец ничего оплачивать не будет, как обещал Хань. Ни школу, ни проживание. А что будет потом? Когда он старосте надоест? Или староста обидится за что-нибудь? Энь не заблуждался насчёт себя — он довольно паршивый человечек. Мама об этом часто говорила. Потому рано или поздно он разозлит даже такого хорошего человека, как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нагло живёт тут и пользуется добротой старосты.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об этом Энь, тем больше чувствовал себя подлым человеком, который воспользовался чужой симпатией. Которую он вообще не заслуживает!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здесь, тем скорее его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угрозы Ханя — это даже и не угрозы, на самом деле. Как и та, что всё расскажет маме, когда его выгнали из школы. Мама рано или поздно это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уйти? — мрачно спросил Хань Чунъюань. Он немного понимал мысли мелкого, но единственным желанием Юаня было просто запереть это придурка и никуда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Хань Чунъюаня. Он совершенно не хотел отвечать в такой момент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всё звонил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долго звонит, — прошептал Мэн Энь, подняв глаза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поднял трубку с холодным выражением лица. Но услышав поток ругательства из динамика,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