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вещах говорить было очень неловко. Да, будучи школьниками, Цзянь Ран и его друзья-приятели, бывало, и обсуждали некоторые щекотливые темы про презики или секс. Это было нормально для мальчишек — все они любят грязные секретики.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не ожидал, что говорить о таком с Рен Цинлинем окажется так мучительно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 не твоё дело, младший, — попытался успокоить нервы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моё? — спросил Цинлинь, наклоняясь к старшему, и крепко держа его за плечо. — Даже законный супруг не имеет права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стояли рядом со входом в общагу. У одного в руках коробка с презервативами. Они стоят и обсуждают такие неприличные темы! Картинка была настолько пугающей, что Цзяня стало потряхивать.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право свалить отсюда! — тихо буркнул парень, не поднимая глаз. — Отпусти папочку!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 Цинлинь обхватил старшего за шею, и холодные кончики пальцев коснулись позвонков, породив целый табун мурашек, бегущих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почти прижался грудью к супругу, вжимая того в стену дома. Цзянь Ран даже почувствовал слабый запах шампуня Рен Цинлиня.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признайся, — прошептал Цинлинь на ухо, — ты, правда, воспользуешься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ребят был довольно двусмысленным. Пусть уже стемнело, но несколько поздних прохожих удивлённо покосились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было ужасно неудобно. Об этом плакала каждая клеточка его тела. Уши горели огнём, и говорить стало труднее. Он, часто моргая,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попасть на главную страницу форума?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Цинлинь, словно мелкий школьный хулиган, зашептал, снова обдав тёплым воздухом ухо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отпущу, пока старший не ответит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для уроков по физиологии человека! И всё!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раньше их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никогда! — фыркнул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я, собственно, вообще отвечаю на его вопросы?» — изумился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остальное? — прилип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объятия, поцелуи там… с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аж подпрыгнул от возмущения и заорал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Да я даже за руку девушку не держал! Чё пристал, 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с улыбкой отступил в сторону, отпуская шею старшего. И неожиданно протянул руку и погладил Цзяня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старший!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Цзянь, полыхая от гнева и стыда, отшатнулся от руки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парня свободной рукой и сбежал в общагу, громко хлопнув входной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взбешённый Цзян Ран влетел в комнату, Шэнь Цзысяо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Ты красный, как утка по-пекински!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мою посылку? — подал голос Цзи Юаньси из-за компа.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швырнул коробку в лицо длинному. Потом схватил подушку со своей кровати и несколько раз ударил её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млять, сам получай подобные посылки!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заказанные мотки шерсти! Ты чего, Ранран?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подскочил к нему, выхватил из рук посылку, залез внутрь и, вытащив упаковку презиков, прихлопнул её ко лбу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клубок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ошибся, — буркнул длинный, и добавил обиженно: — Но посылка же была хорошо упакована. Зачем вскрывал мою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молча забрался на свою постель и упал на одеяло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здесь нет мелкого Кэ Яня, — рассмеялся Шэнь Цзысяо, разглядывая содержимое посылки. — Он бы в обморок упал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тут был, — подхватил шутку Цзи Юаньси, ничуть не смущаясь, — провели бы ему урок физиологии. Поучили ребёнка, как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парни радостно заржали, кидая друг в друга белые коробочки с надписью «Окамото 003».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иметь жену, — с завистью произнёс Шэнь, когда парни успокоились. — Вы будете вместе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едем на море в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море — это толпы людей в Национальный день. Такое себе море! — печально сказал Шэнь Цзысяо. Потом он покачал кровать Цзянь Рана: — Ранран, а ты как проведёшь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глухо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домой? Ты же только что ездил на Середину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люди все немного другие, — с улыбкой произнёс Сяогоу.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Семейные? Кто семейные? — не понял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моя семья! Папины сыночки, — хмыкнул Цзянь Ран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праздниками, Цзянь Ран плюнул на учёбу и весь день резался в компьютерные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боя в онлайне появился Рен Цинлинь и отправил старшему приглашение в команду. Но Цзянь был ещё зол на него и отклонил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капнуло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«Разве старший не хочет поднять  ранг?»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хочет», — мысленно ответил Цзянь. Сохранить достоинство важнее, чем какой-то там ранг! Он никогда не будет рабом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«Нет необходимости!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«Ну тогда я прокачаю свой ранг в одиночку!»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«Береги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Цзяню тоже пришлось играть в одиночку. Шэнь Цзысяо отказался играть с ним — эта собака сутулая всё ещё вязала свой дурацкий шарф. Цзянь Ран попытался играть с незнакомцами, но это выбесило ещё сильнее, и настроение парня покатилось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проигрывал игру за игрой, и в итоге сидел за клавиатурой совершенно красный и посвистывал паром из ушей. После серии проигрышей, он потерял игровой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таблицу с результатами за день, Цзянь Ран постепенно превращался в рыбу фугу. Такой надутый игольчатый шар с выпученными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семь раз подряд! Какого чёрта? Что со мной происходит?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успешно обнимал бедро Рен Цинлиня! Если сегодня не везёт, то почему бы снова не обнять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Обнять бедро — получить помощь. Чаще используется в словосочетании «обнять золотое бедро», значит, получить помощь влиятельного богатого человека).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 его? Да? — вскочил из-за стола взбешённый Цзянь. — Я бы обнял! Поднял бы на руки повыше и выкинул с балкона пятого этажа,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 тебя колбасит! — фыркнул Сяогоу. — Пока ты не добрался до смертоубийства, лучше садись со мной и давай повяжем вместе. Это успокаивает. Поверь, Ранран!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 отмахнулся и снова упал на стул у компа. Цзянь Ран кликнул по списку друзей в игре и увидел, что младший всё ещё играет. И даже удвоил свои баллы, поднявшись в рейтинге на пару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трижды прочитал мантру о несправедливой жизни и зашёл в игру Цинлиня как зритель. Хмыкнул,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в этот момент пробил головы двум противникам одним выстрелом — они заняли как раз очень удобное для этого положение. В углу экрана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Ранран входит в комнату, чтобы посмотреть на битву]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секунду [Цзянь Ранран выходит из комнаты]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коротко улыбнулся, и по завершении раунда снова послал Рану приглашение в команду. На этот раз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законнектились в лобби игры, в наушниках прозвучал тихий расстроенный голос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просто так заглянул ко мне?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ошибка, — отозвался Ран. — Не обращай внимания. Играй дальше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щёлкнул по результатам Цзяня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проиграл семь раз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человеческое спасибо, что напомнил, — пробурчал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чётко представил надутую физиономию парня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всё в порядке, — натянуто ответил Цзянь. — Я сам справлюсь. Не хочу мешаться у тебя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так же грустно ответил Цзянь Ран. — Мне нравится играть в одиночку. Я счастлив! У меня всё в порядке! У меня абсолютно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Ста-а-арший, — с сомнение протянул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Шэнь Цзысяо, который слышал слова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ты там кокетничаешь,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сдёрнул наушник с одного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твои слова прям точь-в-точь, как у Сюй Кеке, когда они ссорятся с Лао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вспомни!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задумался. Вообще… было похоже. Чёрт, неужели он и правда ведёт себя так по-девчачьи?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услышал последние слова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несу? Или кто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ответил ему Цзянь. — Пошли сыграем вместе! Я хочу забить до смерти пару сотен вражин!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мужчина, и сейчас докажет это. У него жёсткий мужской характер, и нет ничего эдакого!»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согласился, — в голосе Цинлиня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начнём! Я в поддержке…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начали, дружно навалясь на противника. С помощью младшего, Цзянь вернул себе потерянные за день очки и готовился набрать новые. К сожалению, Цинлинь сказал, что у него есть дела, и ему надо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позвали сыграть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меня не возьмёшь? —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полная команда, старший,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удачи! Не забудь, завтра самолёт в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Рен Цинлинь вышел из игры, Цзянь сыграл ещё несколько раундов в одиночку. Он то выигрывал, то проигрывал. В итоге понял, что ему просто скучно одному. Вырубил ноутбук и пошёл собирать вещи к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позвонила мама Цзянь, чтобы обсудить планы на праздничные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отеля бронировать не стоит. У нас много комнат, потому Сяо Цинь останется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мы с твоим отцом заберём вас из аэропорта, — сказала мама Цзянь. — Вы будете уставшие с дороги, поэтому пообедаете дома. А потом мы с твоей тётей съездим на рынок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пользуясь праздниками, вам с Сяо Цинем нужно будет сделать хорошие свадебные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даже растерялся и примолк,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несколько отличный фотостудий. Мы потом с вами выберем.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придётся снова тащить кольцо с собой, раз свадебная фотка», — подумал Цзянь. Он, незаметно для соседей по комнате, вытащил из стола кольцо и сунул его в сумку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Чёрт возьми! — заорал вдруг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вздрогнул. Он решил, что длинный увидел обручальное кольцо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неправильно понял,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своим глазам, — вскрикнул Цзи с удивлением. — Чжэнь Вэньчжоу всё же опубликовал на форуме извинения! Обалдеть!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 — не понял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из-за последнего баскетбольного скандала! — Цзи Юаньси кинул Рану ссылку на тему форума. — Он говорит, что поступил импульсивно, и непреднамеренно задел чувства игроков. Он чувствует себя виноватым и приносит извинения двум младшим — Цзянь Рану и Рен Цинлиню. Что, чёрт возьми, происходит? У него зародилась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публично? — нахмурился Цзянь Ран. — Мог бы просто в личку WeChat написать. Зачем этот цирк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— согласился длинный. — Что-то здесь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переслал ссылку Рен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видел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«Ну… я видел»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«Тебе не кажется это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«Немного. Что делает старший?»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«С тобой в WeChat общается». Стикер [Дедушка стучит себе по лбу]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на баскетбольной площадке. Может ли старший забрать меня и помочь добраться до моей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Ранран: «Почему? Снова ногу повредил?» [Нервный cмайлик]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«Снова, ага» [Панда рыдает]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замер на секунду, но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«Растяжение связок?»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«Хм… Вроде 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«Доберись до Восточной трибуны и сиди там. Я тебя найду»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