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Колючий комок, подкативший к горлу Цзянь Рана, упал вниз от облегчения. Похоже, этот Рен не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холодно кивнул, здороваясь, и молчал, настороженно поглядывая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вы не знаете, как пройти к административному зданию? — Рен Цинлинь с улыбкой посмотрела на него: — Советник попросил меня зайти, но я немного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поморгал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проводить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воспользоваться случаем, и прояснить ситуацию с Рэн Цинлинем. Никому не нужны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снова радостно разулыбался: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прогуляться с вами? — тихонько спросила Тан Тан. Пройтись в ТАКОЙ компании она раньше не могла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женского общежития довольно далеко, и тебе лучше поторопиться, сестра, — Цзянь Ран указал на еду в руках девушки: — Всё же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расстроилась. Но, если подумать, пройтись с двумя самыми обалденными парнями всего универа, в красивом платье с завязками и… с горшком Хо Го в руках… Эм-м, лучше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Тан Тан немного натянуто улыбнулась и попрощалась с ними: — Цзянь Ран, увидимся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девушке с длинными волосами, доходящими до пояса, Рен Цинлинь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урок по специализации, — пояснил Цзянь Ран, сам не понимая, почему он стал оправдываться. — Конечно, мы с ней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скомандовал Цзянь Ран, разворачиваясь, — топай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была ли это его фантазия, но раньше, когда Рен Цинлинь называл его «братом» или «мужем», было очевидно, что он дразнит Цзяня и флиртует. Сейчас прозвучало обычное нейтральное обращение, но почему оно всё равно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мог сказать — в чём именно странность, но его обращение к Тан Тан, когда Рен называл её «старшей сестрой», звучало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двигался за Цзянь Раном, держась позади на расстоянии двух шагов. Они шли по кампусу, привлекая взгляды многочисленных прохожих. Несколько девушек судорожно достали свои смартфоны, чтобы заснять это двойное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держал в одной руке чай с молоком, в другой — пакет с двумя горшочками Хо Го. Выглядело это скорее забавно, но ему было все равно. Аура Цзянь Рана точно не померкнет из-за двух горшочков  Хо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Ран молча 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Ран! — громче позвал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обернулся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Цинлиня это заинтриговало,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«почему»? — с досадой спросил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перебил его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Ран и не собирался провожать младшего в административное здание. Дорога становилась все более заброшенной, людей всё меньше и меньше. Они добрались до небольшого озера за школьной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светило солнце и пели цикады. Цзянь Ран и Рен Цинлинь стояли лицом к лицу под ивой на берегу озера, и в воздухе витал слабый запах пряного горячего Хо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Рану захотелось пить, и он открыл стакан с молочным чаем. Поднёс соломинку к губам, и холодный напиток побежал ручейком, освежая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спросил подобревший после чая Цзянь Ран, подняв голову на высокого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экзамены, — серьёзно ответил Рен Цинлинь, но глаза его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 спрашиваю!.. Ладно, забудь! Проехали! — Цзянь Ран сморщился, и межбровная складка сложилась в странный иероглиф: — Парень, о нашей проблеме никто не должен знать. Это секрет!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посмотрел на Цзянь Рана с прищуром. На юноше, стоявшем перед ним, была гонконгская рубаха с короткими рукавами и свободным вырезом, открывающим изящные ключицы. Кожа немного темнее, чем в прошлую их встречу — загар после Таиланда. Глаза большие, зрачки чёрные. Старший был тем ещё энергичным живчиком.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между нами случилось?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 — рассерженно спросил Цзянь Ран, крутя в руках стакан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старший — мой муж? — уточнил Рен Цинлинь, внутренне веселясь. Смотреть, как пыжится и злится мелкий Ран, было неожиданно весело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потише? — зашипел старший, оглядываясь. Потом яростно прошептал: — Не все ещё услышали! Купить тебе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старший хочет оставить наш брак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чём твержу, млять? — подпрыгнул на месте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если узнают о нашем браке? — Цзянь задумался и выдал: — Ты красив! Вокруг тебя вьётся море удивительных девушек. И очень умных — в наш университет не так-то просто попасть. Ты лишаешь себя прекрасной и чистой любви первых красавиц нашего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медленно произнёс Рен Цинлинь, чуть потемнев лицом, — ты меня отправляешь строить с отношения с другими, а сам надеваешь зелёную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Надеть зелёную шляпу или позеленеть — аналог русского «стать рогоносцем», человеком, которому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замер. Он действительно не подумал об этом. Для мужчин «надеть зелёную шляпу» — самое страшное оскорбление. У человека падает самооценка, рушится жизнь, заставляя жить в тени, становясь добровольным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чёрт! Не время зацикливаться на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великодушно сказал,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возражаю. Не стесняйся делать меня зелёным. Ха-ха! Живи, как тебе вздумается! Пусть мой мир будет полон зелени!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завершения проекта стоимостью в 100 миллионов, над которым работают их семьи, парни смогут развестись в любое время. Зелёная шляпа будет похоронена вместе с неудачным браком. Никто об этом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такой щедрый, — улыбнулся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Рен Цинлинь со всем согласен, Цзянь Ран гордо распрямил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договорились? С этого момента у нас чистые отношения между старшим и младшим с одного факультета,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 снова кивнул Рен,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 Рана поднялось настроение, как только он уладил этот сложный вопрос, и он любезно показал дорогу младшему к административному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Рен снова окликнула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Разблокируй меня в WeChat, пожалуйста. Боюсь, твоя мама заметит наш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тебе пишет? — нахмурился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Тётушка узнала, что мы учимся вместе и попросила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замолчал, а Цзянь Ран почувствовал в этом разговоре что-то скрытое. Он прищурился, пытаясь найти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нормально — просто общаться со своим старшим? — уголки губ Рен Цинлиня чуть дрогнули: — Чтобы укреплять социальные связи и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разблокирую тебя, — кивнул Цзянь Ран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Этот человек не может сразу всё сказать? Надо каждый раз его дёргать и называть  старшим?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пролилось, — мягко сказал Рен Цинлинь и показал на пакет с горшочками.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Перепачканный и раздражённый Цзянь Ран быстро прискакал в общежитие. Бросил пакет с обедом Шэнь Цзысяо и скрылся в ванной, чтобы отмыться и переодеться. Его любимые штаны были окончательно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соседи по комнате были на месте и разом заговорили, стоило ему появиться в дверях ванной. Парень даже перестал вытирать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такие взбудораженные?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вашу с Рен Цинлинем фотку на школьном форуме, — сообщил Цзи Юаньси. — Вы знакомы,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Цинлинь? — спросил Цзянь Ран равнодушно: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стал корчить странные гримассы, а потом завыл: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слеп! Так слеп я бы-ы-ы-ыл!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быть рядом нужно, я забыл! Любимого забы-ы-ы-ыл!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одного! Я бросил! Словно не люби-и-и-ил!»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поёшь? — рявкнул Цзянь Ран.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Юаньси молча подсунул под нос Цзяня экран смартфона с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учебный день два божества нашего универа встретились, образовав самый красивый пейзаж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Рен Цинлинь в камуфляжной форме, руки в карманах, и Цзянь Ран с молочным чаем в одной руке и горячими горшочками Хо Го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«Млять! Почему на пакете с едой такой большой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ангел-защитник Кэ Янь стал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это очень милая фотография брата Цзяня. Она вся пропитана…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громко фыркнул и неприлично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зовут Рен Цинлинь? — спросил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А как вы встретились? — заинтересовался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дорогу, нам случайно оказалось по пути, вот и проводил его, — пожал плечами Цзянь Ран и подчеркнул: — Я действительно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тут же завыл со своей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станем вспоминать! Хоть что-то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слушать дураков, а просто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останется у нас?! Лишь цирк! Что тошно вспомина-а-а-а-ть!»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яростно махнул рукой, и метнул влажное скомканное полотенце в лицо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собака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моментально устроили бесилово со скачками по кроватям, летящими подушками и чьими-то штанами. Двое других соседей по комнате благоразумно затихарились на своих местах, не мешая друзьям. Но наблюдали за суматохой с весёлыми мордами.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устроенного бедлама уставший Цзянь Ран забрался на свою постель, собираясь поспать, но завибрировал смартфон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просит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от .Р: Это младший, у которого самые чистые отношения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автора: После того, как дописала главу, в мыслях крутится лишь одно слово: «Актёр». Ха-ха! Это безнадёжно!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