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Покушение или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Луркас сидел за компьютером, тут постучались в двери, выйдя молодой человек с длинными чёрными волосами передал ему новорождённых щенков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щенков спали, а 4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Луркас взял щенков в дом, он смутно чувствовал к ним близости, и на ум пришло только одно слово «Дженит».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 спящих щенков был от светло серого, до тёмно-серого, но одна загадка в том, что 4 не спящих щенка были: один – красны, второй – тёмно-синим, третий чёрным и четвёртым –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4 не спящих щенков на руки, но они, ни как не усыпали, потом он положил их на кровать, они поползли на подушку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Луркас усмехнулся, вспоминая, что Дженит тоже любил поспать на мягком.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года спустя 3566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здания компании семьи Лукаса, в небольшом домишке, на первом этаже, можно было зайти и переодеться, которым заправлял, серо-волосый лисёнок с голубыми глазами на вид лет 17-18, зашёл очередной посетитель, только посетитель закончил переодеваться, все услышали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покушение на сестру Луркаса, чёрноволосый мужчина напал на здание кампании, грозясь его уничтожить, но впоследствии, мужчину ранили, а толпа, собирающаяся на зрелище, было хорошим местом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заметил мужчину, который зашёл к нему, посмотрев на одежду, ткоторую не успел забрать посетитель, на редкость, она чёрноволосому мужчине пришла в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лисёнка, тот кивенул, и проводил его в дальлую комнату, где тот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вбежал посетитель, который оставил одежду, но нашёл лишь рубашку, штанов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спровадив гостя, пошёл и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«Задание?» - спросил лисёнок с грусным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«Выполнено!» - ответил чёрноволосый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смог?» - спросил с грустным лицом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ответил чёрноволосый лис с натянутой улыбкой: «Смотри»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лис передал телефон сестры Луркаса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посмотрел и заметил на обоях миленькую маленькую, слвно куколка волчицу, ей было 1 годик.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посмотрел на свою мать, который уже ревел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особая раса лис, в 25 лет, их волосы меняют окрас в чёрный. Они растут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серо-волосому лисёнку, который выглядит на 17-18 лет, на самом деле лишь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зовут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 отцом жили счастливо, но тогда мать убежал из организации убийц, но его нашли, когда он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организация не навредила отцу, он ушёл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родилось 11 детей, 10 волчат и один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тогда понимал, что волчата родились «нормальными», но вот лисёнок был его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научился взламывать системы, следя как живут 10 волчат и каждый раз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http://bllate.org/book/13830/1220577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