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уловив в его словах что-то неладное, фыркнул и прикусил его руку. – Глупости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 улыбкой откинулся на изголовье кровати и, приподняв руку, притянул маленькую рыбку к себе на грудь. – Поспишь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покачал головой. От простуды и температуры действительно помогает сон, но ему что-то не спалось. Лежать вот так, просто так, тоже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встанем, поедим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хочу. – У Цзюнь Цинъюя совсем не было аппетита. Он играл с рукой Фу Юаньчуаня и между делом спросил: – Мы уже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Юаньчуаня была электронная карта маршрута. Он развернул её — виртуальная проекция повисла в воздухе, их местоположение горело красной 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Третья галактическая система. Ещё два прыжка — и будем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свернул карту, взял градусник и сказал: – Давай-ка ещё раз температуру измерим.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измерением рукой, градусник всё же точнее.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поднял голову. Градусник легко коснулся его лба и показал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пролистал предыдущие записи в градуснике. – Температура упала. Значит, причина точно в том напитке.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болезнь, а реакция на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Больше пить не буду. – Цзюнь Цинъюй потянулся. Может, это самовнушение, но когда он узнал, что жар спал, ему сразу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договорить, как корабль вдруг тряхнуло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удивлённо подняв голову с груди Фу Юаньчуаня, спросил: – Прыжок начался?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на карте, которую они только что смотрели, прыжок должен был быть не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эти слова слететь с губ, как истребители, сопровождавшие главный корабль, рванули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завыла сирена.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отключил сигнал тревоги, встал и сказал: – Я выйду, посмотрю, что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поспешно откинул одеяло и спрыгнул с кровати. –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был пуст, ни души. На этом корабле и так было мало народу, а когда завыла сирена, все собрались в главном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в рубке управления управлял атакой корабля, несколько пилотов сидели на своих местах, каждый при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экране отображалась виртуальная картина внешнего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взглянул на мехов на экране — похоже, федеральные.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Федералы преследуют?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это партия войны. Проиграв во внутренних распрях Федерации, уступив в боях с Империей, не добившись успеха с экспериментальными роботами в тылу.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последние оставшиеся. Жить надоело, решили прийти и геройски погибнуть?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неотрывно следил за ситуацией на большом экране. Ши Кайсинь, заметив, что кто-то вошёл, обернулся и, увидев, кто это, тут же отступил на полшага и отдал честь. – Ваше Величество,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спросил: – Какая обстановка?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доложил: – Со стороны противника лишь небольшой отряд. Неизвестно, не передовой ли это отряд. Но судя по текущей ситуации, мы в абсолютном преимуществе.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наших мало, но у противника ещё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они просто прут толпой на своих мехах. Наш корабль оснащён совершенными системами атаки и обороны, плюс истребители прикрытия. Они даже приблизиться к нам не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приподнял бровь. И правда пришли умирать?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силами — один залп из главного калибра, и от них ничего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федеральные мехи смотрелись инородно среди наших, казалось, что они в окружении.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федералы не сдавались, сопротивлялись, словно в агонии.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ничего не понимал. – Чего они добиваются?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Смириться не могут. – Ши Кайсинь, небрежно нажав несколько кнопок, объяснил: – Простыми словами — баловни судьбы, упавшие с небес на землю, без надежды на реванш. Решили устроить засаду,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главное... вернувшись в Федерацию, они тоже не получат ничего хорошего. Возможно, их ждёт участь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думали: кого смогут унести с собой — того и унесут. Неизвестно, сколько они тут сидели в засаде.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прикинул: по времени, они, должно быть, засели здесь с тех пор, как стало известно, что Федерация согласилась подписать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 того момента у них уже не было пути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Федеральные мехи оказались в плотном окружении.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включил сирену и на мгновение замер с рукой над красной кнопкой.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никто понять, что он собирается делать, как вдруг на экране перед кабиной одного из федеральных мехов открылся люк. По лицу пилота скользнула мимолётная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свет резанул по глазам. В следующее мгновение перед глазами Цзюнь Цинъюя стало темно. Почувствовав знакомое прикосновение, он не стал сопротивляться, лишь легонько коснулся пальцами руки, закрывшей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дрогнули, коснувшись ладони. Цзюнь Цинъюй спросил: –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скользнули по ладони. Фу Юаньчуань тихо сказал: – Закрой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послушно закрыл. Затем почувствовал, как Фу Юаньчуань убрал руку и тут же зажал ему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Бу-у-ум!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грохот. Корабль содрогнулся от мощного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смутно догадался, что произошло. Он ничего не сказал, только послушно держал глаза закрытыми.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Фу Юаньчуань убрал руки. – Всё, можно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открыл глаза и инстинктивно посмотрел на большой экран. Там, где только что было множество мехов, преграждавших путь,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даже крошечной звёздочки. Одна чернота.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левом нижнем углу экрана высветилась информация: наши мехи возвращаются в ангары.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бой с абсолютным превосходством в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применения мощного вооружения корабля у противника не было ни малейшего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прищурился. Всё кончилось как-то быстро и… уж слишком легко. –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тихо ответил: – Они самоподорвались.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Самоподрыв мехов — обычно крайняя мера, когда нет другого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под сокрушительную атаку, они выбрали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нахмурился. – Лица этих людей засняли?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Ваше Высочество. – Ши Кайсинь вывел запись последних мгновений перед взрывом. В последний момент все они открыли кабины, и были видны их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каждом лице играла улыбка — так люди, принявшие свою участь, выбирают способ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спокойно сказал: – Отправь главе Федерации. Пусть установят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тем временем спокойно перебирал длинные волосы Сяоюй, ни во что не вмешиваясь, предоставив ему полную свободу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от Федерации задерживался, неизвестно, когда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 собирался ждать, стоя на месте, и они с Фу Юаньчуанем вернулись в каюту.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больше двух часов, наблюдая за небольшим космическим сражением вблизи, Цзюнь Цинъюй, придя в себя, почувствовал, что горло болит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Температура, впрочем, вернулась к норме для русалки. Можно было с уверенностью сказать, что причина во вчерашнем напитке.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налил себе тёплой воды. Фу Юаньчуань открыл две пачки вяленого мяса. Раз горло болит, сушёную рыбку пока лучше не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Жуя мясо, Цзюнь Цинъюй рассеянно листал новости на коммуникаторе. Прочитав несколько светских сплетен, он вдруг вспомнил об одном вопросе и, подняв голову, спросил: – А когда вернёмся, нужно будет готовиться к церемонии восшествия на престол?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перед самой войной, у Фу Юаньчуаня не было времени проводить церемонию, он вступил на престол, приняв на себя ответственность в трудный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все проблемы решены, нужно будет восполнить все упущенные формальности.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не ответил прямо, а спросил в ответ: – А ты хочешь, чтобы она 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Империя, можно сказать, его вотчина. Даже без церемонии восшествия никто не посмеет и слова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церемония — дело хлопотное. С момента подготовки до официального окончания пройдёт немало времени. Если маленькой рыбке будет скучно всё это высиживать, то ему, в общем-то, всё равно, проводить её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сказал: – Конечно,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чего-то не хватает, это всегда кажется неправильным. К тому же, у других императоров это есть — значит, и у Фу Юаньчуаня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без колебаний согласился: – Тогда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добавил: – Заодно проведём церемонию восшествия Императрицы и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первым проблем нет, а вот со вторым…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приподнял бровь и с хитринкой спросил: – Даже предложения руки и сердца не было, а уже свадьбу планируешь?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такую маленькую рыбку, Фу Юаньчуань, в глазах которого плясали смешинки, не стал напоминать, что они уже давно официально зарегистрированы, а подыграл ему: – А сейчас сделать предложение — ещё не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просто подшучивал и, видя, как Фу Юаньчуань охотно подыгрывает, не знал,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увидел, как Фу Юаньчуань опускается перед ним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По-погоди, я же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достал кольцо, приготовленное заранее. – А я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коробочке, на бархатной подушечке, лежало простое кольцо с бриллиантом.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опешил, не поспевая за мыслью Фу Юаньчуаня. – Ты когда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Давно приготовил. – Фу Юаньчуань взял руку Сяоюй и медленно надел кольцо ему на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Сяоюй пальцы тонкие, белые, длинные. Простое серебряное кольцо смотрелось на них очень красиво. Бриллиант небольшой, лишь как украшение, но очень изящный.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большой камень был бы неудобен и не пошёл бы маленькой рыбке. Такой —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поцеловал её пальцы. –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Нравится. – Цзюнь Цинъюй вспомнил, что раньше, из-за профессии, носить кольца и часы было рискованно — можно было ошибиться, не заметить, поплатиться жизнью. Поэтому он не жаловал такие непрактичные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пор, как он стал русалкой, Фу Юаньчуань постоянно дарил ему разные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убрал коробочку и достал другую, из чёрного бархата, и вложил её в руку Цзюнь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открыл — внутри было такое же простое кольцо, но вместо бриллианта — жемчужины.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парные кольца? – Цзюнь Цинъюй думал, что парные должны быть похожи. – А почему жемчуг?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Узнаёшь?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 узнавал, но раз Фу Юаньчуань спросил,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кольцо, провёл пальцем по жемчужинам, выступающим из оправы, и почувствовал в них немного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Цзюнь Цинъюя слегка порозовели. Держа кольцо, он не знал, что и сказать. – Ты… на заказ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Сам сделал. – Фу Юаньчуань сжал руку Цзюнь Цинъюя. – Такая важная вещь — как я мог доверить её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значении парных колец, одни только жемчужины Сяоюй он бы никому, кроме себя, не позволил 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Цзюнь Цинъюя блеснули в улыбке. Он надел кольцо на безымянный палец Фу Юаньчуаня. –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переплёл свои пальцы с его. Почти одинаковые кольца смотрелись вместе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встал, подхватил маленькую рыбку на руки и сел с ним в мягкое кресло. Цзюнь Цинъюй прильнул к его груди, не сводя глаз с колец. – А ты раньше занимался ручной работой?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вид это простое кольцо, различные мелкие детали не похожи на то, что можно сделать простой шлифовкой.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учился с нуля. – Фу Юаньчуань сам редко имел дело с такими вещами, даже не покупал их, естественно, не умел делать. Но ради Сяоюй специально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парные кольца, но и кое-что другое. Фу Юаньчуань сказал: – Я ещё кое-что сделал. Дома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улыбаясь, обвил руками его шею. –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возвращались, корабль зависал над крышей административного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корабль приземлился прямо на стоянке для кораблей в императорском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Трап развернулся, Ши Кайсинь во главе группы генералов вышел и выстроился по обе стороны трапа.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и Цзюнь Цинъюй спустились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все вокруг склонились в приветствии.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Фу Юаньчуань шёл впереди, он всё время поддерживал Цзюнь Цинъюя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Имперские военные выстроились по бокам, загораживая собой аристократов, стоящих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Аристократы, которые до этого заглядывались вперёд, увидев спускающегося Фу Юаньчуаня, тут же приняли степенный вид, вытянулись по струнке, приветствуя, и плотно сжали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маршалов, оставшихся на главной планете, также отдали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Поздравляем Ваше Величество и Ваше Высочество с возвращением с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маршалы заговорили, аристократы, словно получив разрешение, тоже наперебой принялись поздравлять.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пути был вход во дворец. Цзюнь Цинъюй пока не хотел там жить. Он сжал руку Фу Юаньчуаня, легонько качнув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сжал его руку в ответ, кончиком пальца легко коснувшись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щекотки пальцы Цзюнь Цинъюя инстинктивно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они шли, тем тише становились поздравления. Цзюнь Цинъюй, подумав, тихо спросил: – А мы сейчас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ответил: –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 дворец? – Цзюнь Цинъюй посмотрел на дворцовые ворота перед собой, но входить ему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аристократы и маршалы, встречающие их, они бы, наверное, сразу с корабля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в наш собственный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Дворцовые ворота распахнулись. Прямо по центру стоял летающий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остался разбираться с аристократами и маршалами, а Фу Юаньчуань, сев в машину и обняв маленькую рыбку, медленно направился к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и увидев знакомую обстановку, Цзюнь Цинъюй всё ещё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сел, его наконец накрыло ощущение, что всё действительно 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вышел из кухни с двумя стаканами сока, на одном из которых красовался шарик мороженого. –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есть с чего? – Цзюнь Цинъюй задумался. И правда, 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по плану, всё развивалось в лучшую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отпил сок. Мороженое, соприкоснувшись с соком, быстро таяло, тонким слоем растекаясь по поверхности. Сделав глоток, он невольно выпачкал губы в белых «усах».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только присел, а Цзюнь Цинъюй уже повернулся и чмокнул его в губы, оставив половину своих «усов» ему. Когда их губы разомкнулись, Фу Юаньчуань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Цзюнь Цинъюя блеснули, он развернулся, чтобы убежать, но Фу Юаньчуань тут же обхватил его за талию и пересадил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По-погоди... – Цзюнь Цинъюй поспешно вцепился в стакан. – Сок... осторожно, не пролей.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взял у него стакан и отпил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моргнул. – Это... М-м-ф?!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Фу Юаньчуань, не терпящий возражений,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Стакан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прикусил губу — она немного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невозмутимого Фу Юаньчуаня, Цзюнь Цинъюй фыркнул и, набросившись, укусил его в ответ, невнятно пробормотав: – Ты слишком сильно целуешься.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в следующий раз поцелую полегче.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поиграв с маленькой рыбкой в гостиной, Фу Юаньчуань встал и пошёл на кухню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за ними никто не следил, дома можно было пользоваться умными роботами. Но, возможно, привыкнув готовить сам, Фу Юаньчуань не особо хотел покупать бытового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ему больше нравилось быть дома только с маленькой рыбкой. Умный робот, хоть и не человек, всё равно был бы лишним. Пары уборочных роботов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решил не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с маленькой рыбкой и сами умеют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Продукты в холодильнике были свежими. Цзюнь Цинъюй выбрал симпатичный помидор и откусил кусочек. Вкус лучше, чем раньше, но хуже, чем из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сунул помидор в рот Фу Юаньчуню. – Эти овощи уже поступили в продажу?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Урожай фруктов и овощей ограничен. Даже если они поступят в продажу, цены будут не низкими. Для простых людей купить один помидор, чтобы попробовать, — это целая зарплата за месяц. Слишком большая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сильно отличается от прежней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раньше сам вкладывался в выращивание фруктов и овощей, на планете урожай тоже был немалый. Он смешал их с теми, что выращивала Империя. Количество выросло, и цена смогла немного снизиться.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 цен для простых людей далеко, но, по крайней мере, не нужно тратить месячную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есть разница во вкусе — от худшего к лучшему, соответственно и цены варьируются. Так что проблем с деньгами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откусил помидор и есть перестал, прижавшись к спине Фу Юаньчуаня, скормил остаток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Сяоюй привык к фруктам и овощам из пространства, а межзвёздные, какого бы качества они ни были, не сравнятся с теми, что выращены на родниковой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съел этот помидор, нарезал кубиками телятину и скормил маленькой рыбке. – Достань рыбу из холодильника.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жуя мясо, поднял голову. – Плата за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перевернул стейк на сковороде, повернулся и чмокнул его два раза. – Достань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лежала на самом нижнем уровне, уже вычищенная.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выбрал две, которые выглядели пожирнее, и положил на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рыбу он уже пробовал. Сырая по вкусу напоминает лосося, но мельче и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нарезал рыбу, а Цзюнь Цинъюй тем временем заправлял овощной салат. Для себя он, конечно, добавил овощи из пространства и родниковой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вкусно, и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Расставляя готовые блюда на столе и глядя на хлопочущую маленькую рыбку, в глазах Фу Юаньчуаня невольно затеплилась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Сяоюй был заметно живее, чем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Расставив палочки, Фу Юаньчуань, подумав, сказал: – Иди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М? – Цзюнь Цинъюй как раз пробовал салат. Услышав, подбежал, чмокнул его и тут же убежал обратно, продолжив заправлять салат.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тихо рассмеялся. – Молодец, давай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ужин дома они приготовили очень богатый.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Фу Юаньчуань, просматривая сообщения на коммуникаторе,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заметив это, спросил: 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сообщения, Фу Юаньчуань положил кусочек куриного крылышка маленькой рыбке. – Личности тех людей установили.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откусил крылышко. – С ними что-то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покачал головой. – Эти люди вышли из лаборатории. Есть только частичные экспериментальные данные. Вся личная информация до попадания в лабораторию уничтожена, остались только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«…?» На лице Цзюнь Цинъюя мелькнуло удивление. – Ещё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те роботы, которых они видели раньше, были всем лабораторным запасом.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кого они видели только что, вероятно, отличались от прежних роботов. Возможно, это связано с партиями экспериментов. Только последняя партия выглядела как роботы.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В Федерации началась зачистка. Возможно, им просто некуда было 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кивнул. Возможно, они решили, что Фу Юаньчуань отрезал им путь к отступлению, и в ярости решили пойти на крайние меры, чтобы умереть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вооружение у них было слабое, они даже к кораблю приблизиться не смогли.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бегло просмотрев информацию, убрал коммуникатор. – Давай сначала поужинаем.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планету М отправили людей для зачистки. Кроме этих, других экспериментальных роботов не должно было остаться. Сейчас главное — спокойно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Ужинали они позже обычного обеда, но раньше обычного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на улице ещё не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скормил маленькой рыбке вишенку. – Будешь ещё мороженое?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холодильнике пополнили запасы, появились новые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только поел, десертов не хотелось, поэтому он покачал головой и открыл рот: – А-а-а…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сосредоточенно кормил его вишнями. Крупные, спелые, тёмно-бордовые вишни были приятно сладкими, не приторными и без горчинки.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Выплюнув косточку, Цзюнь Цинъюй сказал: – Я через некоторое время посажу вишню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межзвёздных фруктов вишня была одной из немногих, у которой был хороший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Федерация контролировала Империю, всё вкусное, конечно, шло в Федерацию, а Империи оставляли то, что похуже. У вишни не было такой сильной разницы во вкусе между сортами.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вишня в Империи не оставалась.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Хорошо. Ещё что-нибудь хочешь посадить? Я помогу найти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у Цзюнь Цинъюя было много пустых мест, ничего не засажено.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сажать — дело непростое. Пространство избавляет от необходимости удобрять и обрабатывать землю, но остальные шаги никуда не денешь.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Цзюнь Цинъюй, когда находило вдохновение, сажал что-нибудь, но энтузиазма хватало ненадолго. Так что посажено было лишь немногое.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хочу больше сажать. – Цзюнь Цинъюй сел и, обняв Фу Юаньчуаня, прижался к нему. – Мне лень с этим возиться, так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Хрупкая русалка не сможет поднять лопату, чтобы вскопать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подхватил на руки капризничающую маленькую рыбку. – Тогда, может, убрать сад и посадить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покачал головой. Цветы в саду растут хорошо, незачем их убирать. Он прильнул к груди Фу Юаньчуаня, подумал и сказал: – Вот если бы ты мог войти в пространство... Там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в голове промелькнула эта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него, никто не мог войти в его пространство. Думая так, он, по сути, и не надеялся.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Фу Юаньчуань и Цзюнь Цинъюй одновременно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зажурчала вода. Фу Юаньчуань стоял на берегу. Он лишь на мгновение опешил, но тут же понял, где находится. – Сяоюй?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по сторонам — Цзюнь Цинъюя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гладкая поверхность воды перед ним слегка всколыхнулась, и из неё показалась голова Цзюнь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лёг на берег, прищурился в улыбке и спросил: – Ну как?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мокрую до пояса маленькую рыбку, взгляд Фу Юаньчуаня потемнел. –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