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В комнате уже всё прибрали, пойдём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Повреждённые участки отремонтировали и убрали, он пришёл,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закончил? – Цзюнь Цинъюй заметил, что за ним никто не идёт, видимо, все дальнейшие дела уже улажены.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 – Как раз хотел кое о чём спросить.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с полномочиями был не таким уж важным, Цзюнь Цинъюй хотел прояснить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Юаньчуань на мгновение замер и, не меняя выражения лица, скользнул взглядом по Ши Кайсиню.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широко раскрыл глаза и, стоя за спиной Цзюнь Цинъюя, бешено замотал головой, отчаянно жестикулируя руками: он ничего лишнего не говорил, вопрос, который хочет задать Господин, вероятнее всего, по большей части, возможно, с ним никак не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чего на него смотришь? – Цзюнь Цинъюй смутно что-то почувствовал, приподнял бровь и, подняв голову, спросил: –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Под этим взглядом Фу Юаньчуань впервые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чувствуя, что пронесло, с облегчением выдохнул, отдал честь Фу Юаньчуню и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видя это, ощутил ещё большую странность. Глаза его блеснули в улыбке, но тут же уголки губ опустились, и он, нахмурившись, сказал: – Лучше бы тебе ничего от меня не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всё не прекращался. Фу Юаньчуань одной рукой обнимал маленькую рыбку за талию, другой держал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Расчищенные дорожки быстро заметало, но снега там было всё же меньше, чем по обочинам.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царила тишина, никто не говорил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Цзюнь Цинъюй думал, тем больше ему казалось, что что-то не так. И реакция Фу Юаньчуаня, и сама передача полномочий — всё это невольно наводило на нехорошие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Неуверенность порождает догадки, а догадки — ещё большую неуверенность.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раздумья, он вдруг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мгновенно притянул его к себе, не давая упасть. –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моргнул, заметив снег на плечах Фу Юаньчуаня. – Возьми меня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Ногу подвернул?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головой, смахнул снег с его плеча и, обойдя сзади, сказал: – Дай мне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держал зонт, который теперь укрывал их обоих. Мир, залитый серебристым светом, был необычайно спокоен, и на душе у него постепенно становилось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ткнул пальцем в щёку Фу Юаньчуаня. – Ты хочешь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Фу Юаньчуань шёл медленно, обдумывая вопрос. – Ши Кайсинь что-то сказал, и тебе стало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приятно или неприятно, Цзюнь Цинъюй просто не мог понять. – Насчёт полномочий. Мои полномочия теперь выше твоих?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– Раз Сяоюй уже знал, смысла отрицать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согласился так легко, что Цзюнь Цинъюй не знал, что ещё спросить. Запнувшись, он тихо сказал: – Мне кажется, ты что-то скрываешь.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бы? Не накручивай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Цзюнь Цинъюй спросил: – Тогда почему ты вдруг поднял мои полномочия так высоко?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вдруг. Я хотел сделать это давно. Потом началась война, и я оставил тебя одного в Империи. Боялся, что тебе будет неудобно решать вопросы, поэтому дал максимальные полномочия.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кивнул, начиная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для решения имперских дел, то высокие полномочия действительно удобны.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пришлось бы по каждому поводу докладывать Фу Юаньчуню и ждать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ему не попадалось особых сложностей, он всё время занимался своими экспериментами, так что и воспользоваться этими полномочиями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Цзюнь Цинъюй действительно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комнате немного изменилась. Место, где раньше стояло лабораторное оборудование,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Фу Юаньчуань распорядился. В конце концов, реагенты уже приготовлены, розданные, наверное, ещё не все использованы.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ближайшее время эксперименты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усадил маленькую рыбку на кровать, отрегулировал температуру в комнате, нашёл пижаму поплотнее и протянул ему. –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послушно надел, но ткань оказалась пушистой. – Толстовато.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Оденься теплее, чтобы не простыть.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сегодня долго был на улице, да ещё и в снегу играл. Тёплая одежда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отпил холодной воды и с уверенностью заявил: – Русалки не простужаются.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– Согласился Фу Юаньчуань, но пижаму снимать не велел.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с Федерацией и на планете были улажены, и Фу Юаньчуань сел за виртуальный компьютер разбираться с имперской текучкой.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допил воду, вскипятил новую и заварил чай. – Юаньчуань, ты на совещании?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Документы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Хорошо, что не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чай, поставил рядом с Фу Юаньчуанем и уселся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приближение Сяоюй, Фу Юаньчуань интуитивно приподнял руку, чтобы тому было удобнее. Когда опомнился, его рука уже лежала на талии Сяоюй, оберегая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Цинъюю доводилось иметь дело с подобными документами, и от одного их вида у него голова шла кругом. Он просто повернулся и уткнулся лицом ему в грудь. – Продолжай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маленькой рыбкой на руках у Фу Юаньчуаня пропало всякое желание заниматься делами. Большая часть этих документов была ерундой от аристократов, жалующихся на жизнь, которые копились в почте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несколько писем подряд, Фу Юаньчуань, подумав, спросил: –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улыбнулся: – Нет, мне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равно, кроме как сидеть в сети или гулять, заняться было нечем. Уж лучше вот так, тихо сидеть и смотреть на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Работающий маршал —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мне кажется,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удивлённо поднял голову и увидел, как Фу Юаньчуань смахнул со стола часть бумаг и усадил его на освободившееся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Цзюнь Цинъюй, укрытый курткой Фу Юаньчуаня, лежал у него на груди, восстанавливая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взял влажную салфетку и осторожно вытер слёзы в уголках его глаз. Часть жемчужин, рассыпавшихся по полу, было не собрать сразу, поэтому он сначала сгрёб те, что на столе,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Коробочку для жемчуга они с собой не взяли. Судя по количеству, пора готовить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Фу Юаньчуань собирает жемчуг, Цзюнь Цинъюй почувствовал, как к лицу приливает жар. Каждый тихий стук жемчужины о стол напоминал ему о сцене, где они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зарылся лицом в его грудь, прячась, словно страус. Но в следующее мгновение резко поднял голову, заведя руку за спину и перехватив запястье Фу Юаньчуаня. – По-погоди...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почти не прикладывал силы, освободиться было легко, но Фу Юаньчуань не стал этого делать. Вместо этого он ласково сказал: – Послушайся.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Цзюнь Цинъюя, вцепившиеся в воротник, резко сжались. –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уткнувшись лбом ему в плечо. Ощущение чистоты было очень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слуха донёсся тихий плеск воды. Цзюнь Цинъюй прикусил губу, его почти шатало. – Всё, всё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Всё. – С этими словами Фу Юаньчуань вытер его тёплой влажной салфеткой и поправил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подписания соглашения с Федерацией была назначена на ближайшее время. Цзюнь Цинъюй эти несколько дней никуда не выходил, всё время проводя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только, когда соглашение подпишут, и можно будет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важного события остаются считанные дни, становишься ещё внимательнее. Цзюнь Цинъюй зачёркивал дни в календаре, как вдруг вошёл Фу Юаньчуань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поставил еду на стол. – Давай завтракать. Дату подписания перенесли на более ранний срок. Сразу после завтрака поедем, заодно познакомлю тебя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Перенесли? – Цзюнь Цинъюй сел за стол, очистил яйцо и положил в рот Фу Юаньчуню. – В такое важное дело можно вносить 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Переносить обычно нельзя, но перенести на более ранний срок — можно. – Нужно согласие обеих сторон. Фу Юаньчуань подумал, что маленькой рыбке здесь скучно, и хорошо бы улететь пораньше, пусть даже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Раньше — так даже лучше. Изначально срок был большой, видимо, с учётом времени в пути для главы Федерации. Теперь, возможно, тот прибыл раньше, и проблему можно решить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Фу Юаньчуань принёс булочки. Цзюнь Цинъюй откусил — с рыбной начинкой. Вряд ли это из местных запасов, наверное, Фу Юаньчуань сам где-то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булочку, Цзюнь Цинъюй спросил: – Ты говорил, с кем-то познакомишь.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Фу Цинхэн.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опешил. Это имя он слышал впервые, оно было ему совершенно незнакомо. Но фамилия Фу наводила на определённые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Исполняющий обязанности главы Федерации. – Запнувшись, Фу Юаньчуань добавил: –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настоящим главой — лишь вопрос времени, но пока нужно быть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твой человек в Федерации — это он? – Забраться на такой пост и подписывать от имени Федерации соглашение с Империей — это можно было объяснить только тем, что он свой для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младший брат. – Фу Юаньчуань открыл сок и поставил рядом с маленькой рыбкой. – Выяснилось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межзвёздной войны в Федерации объявился человек, называющий себя его братом. Фу Юаньчуань, естественно, тщательно всё проверил, прежде чем подтвердить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Цзюнь Цинъюя дрогнули. Он знал, что у Фу Юаньчуаня был младший брат, пропавший без вести во время той самой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у маленького ребёнка не было шансов выжить. К тому же семья Фу тогда понесла тяжёлые потери. Все, кроме самого Фу Юаньчуаня,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Чэнъюй, разумеется, не мог помочь с поисками, поэтому тело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оказывается, он жив? Сбежал в Федерацию?..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задумался. Вряд ли Фу Цинхэн сбежал в Федерацию сам. Возможно, его забрал с собой какой-нибудь сердобольный федеральный военный.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главное, что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Цзюнь Цинъюй вдруг вспомнил тот день, когда Фу Юаньчуань уезжал. – Ты тогда внезапно уехал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Дело, настолько важное, что Фу Юаньчуань должен был проверить лично — наверное, только анализ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соглашения подписывают на космической станции, а не приезжают на планету в глубине Империи. К тому же, глава Федерации, приезжающий сюда собственной персоной — это же как в мышеловку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придётся ехать на станцию, Цзюнь Цинъюю совсем расхотелось. Да и братья столько лет не виделись, им наверняка есть о чём поговорить. Если он поедет, то помешает их трогательной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А посмотреть бы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будет Фу Юаньчуань рыдать в объятиях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Фу Юаньчуань сдержан в эмоциях, вряд ли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Цзюнь Цинъюй думал, тем больше убеждался, что ехать не стоит. Он покачал головой. – Я лучше здесь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уже несколько дней сидел взаперти, прогуляться было бы полезно. К тому же такое важное мероприятие — отличный повод вывести его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трансляция на всю планету, это изменит укоренившееся в сознании людей представление о том, что императрица не вмешивается в дела. В будущем это поможет маленькой рыбке решать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задумав это подписание, естественно, хотел, чтобы Сяоюй поехал с ним. – Поехали вместе. Ты же глава семьи, как можно пропустить такое важное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вообще не любил общаться с людьми, а на таком мероприятии наверняка придётся много говорить. Раньше в подобных случаях, касающихся Империи и Федерации, присутствие императрицы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Фу Юаньчуань хотел его взять, Цзюнь Цинъюй, подумав, решил: если после подписания они сразу поедут домой, то и возвращаться на базу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согласился. – Ладно. Сделаем всё побыстрее и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на встрече будет брат Фу Юаньчуаня, Цзюнь Цинъюй спросил: – Мне нужно что-то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ответил: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Родственные связи пока не будут афишировать.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касается Федерации и Империи. Крупные государства всегда настороженно относятся к чужакам. Раскрытие родства может создать проблемы Фу Цинхэну.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сменив роль телохранителя на парадную форму, ждал за пределами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автомобиль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выпавший несколько дней назад, растаял, остались лишь кое-где следы 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Цзюнь Цинъюй смотрел в окно. Магазины на первых этажах были закрыты, на улицах почти ни души. Лишь когда они проехали дальше, стали видны роботы, убирающие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говорил, что здесь мало людей из-за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соглашения, по крайней мере на срок его действия, войн не будет. Возможно, это место скоро вернётся к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парковке. Они поднялись на лифте на самый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военный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летал на военных кораблях, учился пилотировать мехов, но на космической станции был впервые. Внешне она сильно отличалась от корабля, скорее напоминая парящий в космосе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состыковался с переходным туннелем. Входя, Фу Юаньчуань незаметно отстал от Цзюнь Цинъюя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заметив это, с подозрением посмотрел на него. –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невозмутимо, объяснил: – Ничего. Туннель узкий, вдвоём будет тесно. Проходи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почувствовал что-то неладное, но сзади уже толпились люди, разворачиваться было бы неловко. Подумав, он решил не задерживать и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туннель, Цзюнь Цинъюй встал сбоку, дожидаясь Фу Юаньчуаня, чтобы идти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с серьёзным, безупречным видом, не произнося ни слова, жестами отдавал распоряжения, и следовавшие за ним быстро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напоминал увеличенную копию конференц-зала, только здесь было как-то душновато.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 не было, только двери — полная герметизация.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системой циркуляции воздуха окна не так уж и нужны, но от одного вида этих стен без окон становилось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взглянул на время. – Они, должно быть,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и Юй Чжи с людьми быстро всё организовывали.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и стулья были расставлены заранее, готовились с момента утверждения даты. Так что даже перенос срока не вызвал больших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только поменять таблички с временем, на это много времени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целях безопасности здесь не было сопровождающих. Лишь несколько роботов, видимо, с изменёнными настройками, тупо стояли по углам, не встречая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слегка приподнял голову. – Ваше Величество,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молча отошёл и встал у двери. Остальные, занятые делами, тоже быстро отступили за 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станцию открывали не насовсем, иначе всё подготовили бы до их прилёта.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переноса времени всё же была небольшая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стоя у стола, отодвинул стул. –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не обращая внимания, отодвинул соседний стул и, обняв Цзюнь Цинъюя за талию, подвёл его к нему. –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увидев это, чуть глаза не вытаращил. В одно мгновение до него дошло, он быстро отвёл взгляд и, как ни в чём не бывало, отступил, встав за спиной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сел и спросил: – Они ещё не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тихо ответил: – Ваше Высочество, федеральный корабль стыкуется со станцией.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подождать, пока состыкуются.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поправил брошь на груди Сяоюй, стирая едва заметные следы с жемчуга, и сказал: – Трансляция ещё не началась, можешь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Цзюнь Цинъюй склонил голову на плечо Фу Юаньчуаня. – Долго будет длиться подписание?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сути это просто подпись и рукопожатие, в таких торжественных случаях простым решением не обойтись, это будет выглядеть неуважительно. Обычно бывают речи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выступать будут представители обеих сторон — и Империи, и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Устал? – Зная, что у Сяоюй мало терпения на такие дела, Фу Юаньчуань сказал: – Постараемся уложиться в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Фу Чэнъюя это мероприятие — возможность поднять свой статус, но братьям между собой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Цинхэн, как глава Федерации, пробудет в Империи недолго. Если сократить время подписания, можно будет и поговорить о чём-нибудь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дверь напротив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на станции располагались друг напротив друга. В конце концов, чаще всего станцию использовали для примирения враждующих сторон, и такое расположение дверей тоже имело свой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инстинктивно поднял глаза на открывшуюся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безупречной федеральной военной форме, подходя, был невозмутим, но, глядя в их сторону, в глазах его явно читалась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кто такой Фу Цинхэн, Цзюнь Цинъюй невольно начал искать сходство между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чертах лица мужчины угадывалось что-то от Фу Юаньчуаня, только Фу Юаньчуань был куда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подходит, Фу Юаньчуань тихо сказал: – Поздороваешься?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услышав это, встал. –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заметив это, поднялся на полсекунды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Цинхэна мелькнуло удивление, но он тут же невозмутимо скрыл его и ответил на приветствие. –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и адъютант Фу Цинхэна, вовремя подойдя, положили на стол по экземпляру документов, обменялись приветствиями и, развернувшись, встали позади своих, включив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управлял своим каналом — Империи и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серьёзных случаях использовать виртуальные документы было бы легкомысленно. Оба экземпляра несколько раз переписывались, подавались наверх, каждое слово тщательно выверялось.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Шрифт использовался особый, который невозможно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Фу Юаньчуань без колебаний сказал: – Время не ждёт,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Цинхэн ответил: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глядя на сидящего напротив Фу Цинхэна,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сидит напротив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серьёзной обстановке разве можно садиться не на своё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должен сидеть напротив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хотел что-то сказать, но трансляция шла, и его слова сейчас были бы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и сидеть молча, ничего не делая, тоже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Цинхэн, впрочем, не видел ничего особенного. Он просматривал лежащее перед ним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его несчётное количество раз, ещё когда писали. Окончательную версию выбрал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просто делал вид. Наблюдая за лёгкими движениями сидящих напротив, ему ужасно хотелось спросить, но было неудобно. Вот подпишут — обязательно выяснит,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смотрел на эти несколько листов бумаги и у него голова шла кругом. А больше всего кружилась голова от того, что Фу Юаньчуань сидел рядом и ждал, пока он просмотрит.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неприятное чувство неуверенности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лежало несколько листов, Цзюнь Цинъюй в них особо не вчитывался. Хотел было передать Фу Юаньчуню, но в этот момент кто-то объявил: – Если прочитано без ошибок, можно подписывать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Соглашение всё ещё было в руках Цзюнь Цинъюя, а Фу Юаньчуань даже не думал его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Цинхэн уже чётко поставил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делать нечего, взял ручку и написал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односторонних соглашений нужно было подписать двустороннее.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Цинхэн поставил подпись после названия Федерации. Цзюнь Цинъюй, держа ручку, немного колебался, но, подумав, решил не писать вплотную к названию Империи, а, как и в прошлый раз, поставил своё имя после двоеточия, на расстоянии примерно в три-четыре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Юаньчуаня дрогнули. Одностороннее согласие мог видеть только подписывающий, и он не обратил внимания, как подписала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он видел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столько народу видело, Цзюнь Цинъюй, подписавшись, просто подвинул бумаги Фу Юаньчуню и, улыбнувшись, сказал: – Ваше Величество,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улыбке он понял, что Сяоюй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Беря ручку, он незаметно коснулся пальцами тыльной стороны ладони Сяоюй, надеясь его успокоить. Он уже был готов к тому, что он отдёрнет руку, но Цзюнь Цинъюй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вздохнул. Даже сердясь, Сяоюй не отстраняется.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ничего не поделаешь. Фу Юаньчуань поставил подпись на оставленном Цзюнь Цинъюем месте, решив объясниться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односторонние согласия тоже добавили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Цинхэн встал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скосил глаза на Фу Юаньчуаня. Тот протянул руку и пожал ладонь Фу Цинхэна.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движении Фу Юаньчуань уловил тихое фырканье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рукопожатия все присутствующие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чатах трансляции тоже стоял гул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Империи и Федерации соглашение было подписано.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сходила с лица Цзюнь Цинъюя до самого конца церемонии, до того момента, как трансляцию отключили.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