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"Идол Времени" записывался на той же вилле, что и в прошлом году, но, в конце концов, это была запись нового сезона, и некоторые предметы обстановки и украшения виллы были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попросил президентский номер, поэтому третий этаж виллы принадлежал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тоже была вилла Е Цзэси, даже если бы она была разделена на отдельное здание для Е Цзэси, она все равно могла бы удовлетворить потребности других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стажеры были здесь, чтобы участвовать в программе, а не получать от нее удовольствие. Несмотря на то, что на вилле было много комнат, команда программы по-прежнему размещала стажеров в спальне на 8 человек, спальне на 6 человек и спальне на 4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 Цзэси и Хэ Цзиньюнь пришли на виллу, они узнали, что в этом году в списке наставников есть еще один знакомый — Шан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снова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 Цзэюй тоже была такая же мысль: «Почему они снова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встретились, Хэ Цзиньюнь бесцеремонно сказал: «Лампочка».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сердито сказал: «Ты думаешь, я хочу! Я…» После паузы Шань Цзэюй вдруг подумал о чем-то, мгновенно потерял гнев и даже рассмеялся: «Хе-хе, не волнуйся, ты не будешь счастлив через несколько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озадачен этим, почему он больше не может быть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Цзэси узнал причину…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"Идола Времени" в прошлом году случилось что-то нехорошее. Поэтому, чтобы не допустить повторения подобного инцидента в этом году, команда программы села вместе и придумала интерактивную 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в конце тренинга должны участвовать как инструкторы, так и стажеры.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интерактивного занятия, как следует из названия, это было взаимодействие между стажерами и, конечно же, взаимодействие между стажерами и инструкторами.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знал об этой новости до второго дня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Е Цзэси был очень удивлен: «Когда они добавили интерактивный сеанс?»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поднял брови: «Только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время его ежедневных милований с Хэ Цзиньюнем снова сократилось!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Шань Цзэюй был особенно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из-за негодования одинокой собаки, пока глупую пару беспокоят,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Шань Цзэюй был счастлив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третий день интерактивных мероприятий, организованных командой программы, на интерактивную сессию пришел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Хэ Цзиньюнь, бесчисленное количество стажеров не могли сдержать крика. Было также много людей, которые почти не контролировали свой сплетничающий взгляд, поскольку они подсознательно смотрели на Е Цзэси, который увидел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учениками Е Цзэси был несколько застенчивым, и они двое не вели себя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они тайно держались за руки в местах, невидимых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Цзэюй, случайно увидевший эту сцену: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Хэ Цзиньюнь сказал: «Ты тоже должен найти кого-нибудь, ты стареешь».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Цзэюй: «Мне не нужно твое беспокойство!»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был очень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приезда Хэ Цзиньюна, команда программы была очень приятно удивлена. Это был бесплатный горячий поиск! Конечно, они должны воспользоваться этой возможностью!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записи того дня Е Цзэси обнаружил, что рядом с его местом есть дополнительное место для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команда программы была очень продуманной,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нормально, Е Цзэси нужно было только повернуть голову, чтобы увидеть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влюблен, это действительно хорошая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в мгновение ока наступил первый этап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соревнований для «Идола времени 2» была такой же, как и в первом сезоне. Весь спектакль транслировался в прямом эфире. Кроме того, поклонники Е Цзэси знали только о том, что Е Цзэси пришёл на «Идол времени 2» в качестве наставника, когда началась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лицо, выходящее на сцену, Е Цзэси даже спел музыкальную тему «Знаменитый генерал» «Счастье» вместе с Шан Цзею, и фанаты чуть не расплакались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--«Боже мой! Я действительно не ожидал, что однажды услышу, как Е Цзэси поет «Счастье»! Теперь я могу покоиться с миром!»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--«Глаза этого поклонника Цзян Цзы слезятся, я вдруг чувствую, что моя жизнь завершена!»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--«Было бы здорово, если бы я мог заменить Шан Цзею на киноимператора Хэ ... Я не хотел принизить Шан Цзею, я просто ... уууууууууууууууууууууууууууууу, но я буду счастливее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--«Но это тоже сюрприз! Это первая песня Е Цзэси после «Идола времени»,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--«Бля! Серьезно! Е Цзэси! Ты слишком соленый [состояние соленой рыбы]!»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--«Голос Си Си действительно хорош! Он хорошо сочетается с Учителем Шанем. Боги сотрудничают!»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--«Да! Красивая сцена!»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--«Еще одна песня!»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--«Больше,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наставников был ограниченное выступление, а остальное время было отдано стажерам.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увидеть больше кадров Е Цзэси, фанаты также терпеливо смотрели всю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прямой трансляции у поклонников Е Цзэси все еще оставался насущный вопрос: когда Е Цзэси выпустит сингл?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первый этап выступления был пройден, этот вопрос стал горячим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него, чуть ли не все фанатские души 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--«Прошло два года с момента дебюта Е Цзэси? Он также снял два фильма, одно варьете и несколько рекламных роликов. Позвольте мне еще раз пересчитать временную шкалу. Самое большее, у него было всего семь месяцев рабочего времени! Е, Цзэси, что ты делаешь, когда у тебя так много свободного времени?!»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Должно быть утопает в любви.»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большинство фанатов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фанаты оживились и оставили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--«ЕЦзэси ты еще так молод, ты не можешь просто думать о том, чтобы влюбиться!»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--«Детка, любовь важна, но ты не можешь отказаться от своей карьеры!»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--«Мы все знаем, что у вас есть деньги! Но кому в этом мире не понравится слишком много денег? Я приготовил для вас небольшую сумму денег. Пожалуйста, дайте мне возможность потратить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--«Да, я тоже хочу от тебя альбом!»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--«Или сингл подойдет! Мы фанаты не жадные!»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--«Первый ряд @Хе Цзиньюнь, пожалуйста, убедите ребенка! Вы не можете просто снимать фильмы! Хотя Е Цзэси, вы действительно превосходны, но мы также хотим увидеть, как он поет и танцует! Е Цзэси лучший на сцене!»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--«Хочу увидеть 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Е Цзэси, конечно же, предпочёл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активность пользователей сети все же была замечена. Этим человеком был директор Ли Чанцзянь.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Ли Чанцзянь считал Е Цзэси хорошим саженцем, способным петь и танцевать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у Е Цзэси также очень хорошие актерские способности? В прошлом году он получил премию «Лучший новичок» и «Лучший актер второго плана» всего за один фильм. Кто посмел сказать, что он не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Ли Чанцзянь был очень доволен своим старшим племянником. На этот раз он пошел с кем-то поговорить, но не для того, чтобы убедить Е Цзэси вернуться на музыкальную сцену, а просто для того, чтобы помочь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Чанцзянь пошел не к Е Цзэси, а к Хэ Цзиньюню.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