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когда была нанесена травма. Убедившись, что хозяин ещё жив, Сюй Гао схватил Цзян Юйцзиня и побежал за тёмной фигурой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улицы были пустынны, и только фонари по обеим сторонам дороги ещё горели. Некоторые фонари были сломаны и ещё не отремонтированы, и окрестности погрузились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метнулась за угол, и Сюй Гао потянул Цзян Юйцзиня за собой,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Цзян Юйцзинь успел зевнуть, как его оттащили в сторону. Он полуоткрыл глаза и в оцепенении побежал по дороге, чувствуя, как алкоголь бурлит в его желудке, а сонливость туманит разум. Он повернулся и, поморщившись, посмотрел на Сюй Гао: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 собой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отвел взгляд: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здесь жутковато. Разве ты не чувствуешь себя в большей безопасности, когда рядом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 чепухе говорил этот здоровяк?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Сюй Гао не собирался отпускать своего ночного спутника.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переговоров, в ходе которых другая сторона пообещала помочь оплатить напитки за сегодняшний вечер, Цзян Юйцзинь взял инициативу в свои руки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даже будучи пьяными, никогда не забывают воспользоваться ситуацией, как будто такое поведение заложено в них на инстинктивном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немного прояснил разум. Трезвость часто делала реальность ещё более болезненной. То, что должно было стать заслуженным выходным, внезапно закончилось из-за появления чего-то неизвестного. Сюй Гао бежал, испытывая разочарование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гражданин Цзян Юйцзинь изо всех сил старался не отставать. Несмотря на вечерний ветерок, его глаза оставались полуоткрытыми, а верхние и нижние веки были плотно прижаты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ранение, тёмная фигура двигалась гораздо быстрее их. Сюй Гао сначала видел фигуру в конце улицы, но в конце концов даже половина тени стала невидимой.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замедлил шаг, вяло махнув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Потеряли его. Пойдём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не смутила его нерешительность. Он включил фонарик на телефоне и начал искать на земле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тёмная фигура убежала после того, как была ранена, пятна крови остались. Время от времени появлялись следы крови, совсем свежие и всё ещё различимые.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избавиться от человека, стоявшего рядом с ним, Цзян Юйцзинь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кровавым следам, наблюдая за постепенными изменениями в облике улиц. Высокие здания отошли на задний план, уступив место более низким постройкам, на дорогах появились трещины, а уличные фонари постепенно 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добрались до старого городского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продолжал светить фонариком, внимательно осматривая землю в поисках пятен крови, а Цзян Юйцзинь лениво прогуливался, разглядывая старые жилые дома по обеим сторонам улицы и обращая внимание на такие же обветшалые витрины магазинов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след привёл к тому, что казалось заброшенным магазином. Сюй Гао осмотрелся, но не нашёл свежих пятен крови, что заставило его остановиться перед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соседними магазинами это место выглядело более обветшалым. Рольставни были ржавыми, а в трещинах на земле росли сорняки, неухоженные, но жизнеспособные.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заслонки была дыра, окружённая пучками тонких проволок. Отверстие было не слишком большим и не слишком маленьким, как раз таким, чтобы взрослый человек мог протиснуться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Цзян Юйцзинь пробежал такое большое расстояние после выпивки, его тело, ослабленное алкоголем, больше не могло держаться на ногах. Он остановился и сел на корточки у обочины, не собираясь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тёмную дыру, Сюй Гао задрожал, держа в руке телефон.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пойдёшь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молчаливым сопротивлением Цзян Юйцзиня, он защищался: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раньше я был всего лишь младшим клерком.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этот человек притворялся профессиональным и сдержанным. Теперь он не притворялся и почти с гордостью носил свою непрофессиональную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упомянув о деньгах на выпивку, Цзян Юйцзинь оперся на его руку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вошли 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фонарика на телефоне замигал, когда Цзян Юйцзинь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раньше здесь был ресторан: по обеим сторонам стояли столы, под облупившейся краской виднелся проржавевший металл. За ними была кухня с отваливающейся плиткой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обеденной зоне не было ничего необычного, поэтому Сюй Гао медленно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расчищена, но кое-что осталось: кастрюля без дна и грязные полотенца, заросшие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кладовой со стороны кухни виднелись тёмно-красные пятна крови, покрытые пылью, и доносились слабые звуки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передали Цзян Юйцзиня, а Сюй Гао молча зарядил пистолет и первым вошёл в складское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комнату, свет от фонарика на телефоне необъяснимым образом исчез у него за спиной. Какой-то предмет бросился на него с такой скоростью, что он не успел среагировать, и почти столкнулся с ним лицом к лицу, прежде чем резко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повернул голову и увидел Цзян Юйцзиня, который стоял в стороне, опустив веки, держа в руках телефон с включённым фонариком и сжимая… комок чего-то колючего. Колючее существо билось в воздухе, его задние лапы были мокрыми 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ужаса, звук, который он пытался издать, застрял у него в горле, и он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придя в себя, он неловко убрал пистолет в кобуру и потянулся к предмету, который держал Цзян Юйцзинь, совершенно сбитый с толку.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покачал головой, вернул телефон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коллекционер, самое распространённое существо в игре. Он мог перемещаться по разным локациям, любил блестящие вещи, был хрупким, а его атака была незначительной. Его единственными способностями были скорость и способность на мгновение затемнять окружающее пространство, что помогало собирать нужные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Сюй Гао осмотрел рану на задней лапе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необычной. Это был тонкий, маленький порез, меньше, чем от ножа, на первый взгляд неестественный и непонятный.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одной руке неопознанное колючее существо, Сюй Гао направил фонарик в кладовую и обнаружил, что она неожиданно полна. Свет слепил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внешнего вида, это место казалось странно опрятным, заполненным предметами, которые блестели в свете ламп: от бриллиантовых колец до серебряных блоков, напоминающих человеческие кости, окровавленных кинжалов и других неопознанных жутких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Бутылка спиртного, которая была у владельца паба, тоже оказалась здесь, и Цзян Юйцзинь удивлённо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это существо ворвалось к ним за бутылкой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огляделся и заметил гладкий прозрачный круглый камень, похожий на стеклянный блок. Его брови слегка приподнялись. Он уже собирался наклониться, но тут Сюй Гао оглянулся, и он остановился, небрежно подошёл и наступил на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разлетелось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Гао бросил быстрый взгляд, а затем отвёл глаза, чтобы позвонить и сообщить властям о происшествии и его последствиях. Он не заметил здесь никакого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закончил свои дела и вечером отправился в паб, ожидая, что он будет закрыт. Удивительно, но свет всё ещё горел, а снаружи были непонятные пятна крови. Толкнув дверь, он увидел, что владелец сидит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заговорить, владелец магазина оглянулся, сначала опешив, а затем узнав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Вы из семьи Цзян,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случаев, когда Цзян Юйцзинь сильно напивался в пабе, и именно он приходил за ним, чтобы отвезти домой, так что владелец заведения знал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краткий рассказ хозяина о сегодняшних событиях, Чэнь Цзин изменился в лице. Не спрашивая об алкоголе, он быстро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кровавым следам до старого городского района, он обнаружил, что обычно тихий район оживлён. Несколько машин с мигающими красными и синими огнями были припаркованы у обочины, привлекая внимание жителей, которые спустились вниз в поздний час,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вопросы жителей, те, кто был в курсе ситуации, упоминали только о задержании вора и продолжающемся процессе обработки украденных вещей, категорически избегая любых упоминаний о «странных существах».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облегчение от того, что в произошедшем не было ничего необычного, жильцы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улицы Чэнь Цзин увидел Цзян Юйцзиня, наблюдавшего за уборкой мусора с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сидел на корточках на обочине и смотрел, как они выносят вещи. Кто-то вышел с разбитым стеклом в руках и спросил Сюй Гао, нужно ли оно им ещё. Сюй Гао, стоявший у входа, оглянулся и жестом показал: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а затем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Сохраните… сохраните всё. С этим разберётся команда криминалистов.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сортировавшие вещи, бросили осколки в мешок с надписью «Разное».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был перекрыт двумя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поднял взгляд и встретился глазами с Чэнь Цзинем. Через мгновение Чэнь Цзин облегчённо вздохнул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объяснил, зачем пришёл, и Цзян Юйцзинь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наконец заметил, что человек на самом деле держал в руках бутылку спиртного. Бутылка была уникальной формы, отражала свет во всех направлениях и выглядела ослепительно.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пристальный взгляд, Цзян Юйцзинь тут же оправдался: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мне, я верну это боссу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по-прежнему скептически относилась к его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выразил печаль и сожаление по поводу недоверия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вернул алкоголь боссу, но босс, будучи щедрым человеком, вернул его обратно. Изначально босс намеревался разделить бутылку с ним и Сюй Гао, но из-за того, что Сюй был занят и работал допоздна, ему пришлось пить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сидел у стойки и с удовольствием наливал себе напиток. Чэнь Цзин воспользовался возможностью, чтобы отвести босса в сторону и расспросить о напитке, производство которого прекратили на маленькой винокурне.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кивнул в ответ на вопрос Чэнь Цзина. Затем, обернувшись, он указал на место неподалёку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имел в виду бутылку в руках рядового гражданина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Цзин оглянулся, он увидел, как Цзян Юйцзинь быстро и легко открутил крышку бутылки с лёгким щелчком. Движение было плавным и естественным, без каких-либо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Чэнь Цзина, Цзян Юйцзинь повернул голову и вопросительно качнул бокалом.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разумно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Несовершеннолетним нельзя пить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усмехнулся, подперев подбородок.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 присоединился к его смеху, и они оба веселились, пока несовершеннолетний не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несовершеннолетнему пришлось помочь сильно пьяному взрослому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люди, хотя и не могли ходить, всё равно могли красноречиво говорить, периодически рассказывая о давней просьбе помочь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была запутанной, а заключение взрывоопасным.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отрыгнул, его веки опустились, и в конце концов он заключил: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некоторые вещи просто невозможно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поражённый этой историей, Чэнь Цзин некоторое время молчал, прежде чем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светлых глазах отражался свет уличных фонарей, когда Цзян Юйцзинь опустил взгляд и снова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