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ставок. Ба Чжаоди собиралась продать свою жизнь. Шань Гулань уставилась на ослепительные цифры 1 800 000 на экране, и её сердце замерло.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ждала? Именно она довела ситуацию до этой точки невозврата. Она должна была нести ответственность, но всё ещё надеялась переложить вину на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когда-то она переложила вину за свои несчастья на свою и без того несчастную мать, что привело к её ранней смерти. И как в тот день, когда капитан погиб у неё на глазах, а она обвинила Ши Чанфэна, тихо ненавидя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Чанфэн впервые спас Шань Гулань, он ещё не был капитаном.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Хуай, возможно, не знал, но в те времена у Ши Чанфэна был ужасный характер. Он считал себя сильнейшим в мире, превосходящим всех остальных — невероятно высокомерным.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тоже не была слабой; она часто сражалась с Ши Чанфэном. Его способности были мощными, но он не мог использовать их свободно. Способность Шань Гулань, «Глубокая Трясина», неожиданно хорошо работала в бою, часто затягивая Ши Чанфэна в трясину. Их прежний капитан всегда выступал миротворцем, успокаивая обоих.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 время миссии класса S капитан не повёл двух сильнейших бойцов Первого Региона в другой мир — и не погиб.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брызнула на ремешок часов, которые капитан всегда носил. Ши Чанфэн забрал эти часы — теперь их носил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часами Ши Чанфэн стал спокойнее. Шань Гулань же боялась снова увидеть смерть товарища. Она не хотела брать на себя ответственность капитана, перестала соперничать с Ши Чанфэном за первое место, потеряла способность действовать самостоятельно.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назвал часы «Застывшим Мгновением», взяв на себя груз ответственности, в то время как Шань Гулань оставалась в унынии. Возможно, с того самого момента её время застыло, больше не двигаясь вперёд.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«Тик-так», «тик-так» — ей казалось, что она слышит звук старых часов, раздражающе громкий. Она бесчисленное количество раз просила капитана перестать носить эти сломанные часы! Но он говорил, что это значимый звук.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слышала его сейчас? Её застывшее время начало оттаивать? Шань Гулань подняла голову и увидела, будто капитан протягивает ей руку, приглашая в блаженную загробную жизнь.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должна заплатить цену — это последние остатки её достоинства как заместителя капитана. Она должна взять на себя ответственность, которую так долго избегала.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1 800 000 три… — аукционист начал объявлять, когда раздался сигнал новой ставки. Он обернулся — на экране горело: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F12 — 2 000 000!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F12 — Шань Гулань!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Цзянь Хуай бросился со сцены к Шань Гулань. От неё исходил сильный запах свежего трупа, почти невыносимый.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понял: запах свежего трупа — это аура человека, решившего умереть!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покачала головой: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Хуай, я не могу позволить тебе продать себя. У A09 как минимум восьмизначная сумма. Сколько тебе придётся продать, чтобы сравниться с ним?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жертвовать собой. У меня есть план, но я не могу тебе его рассказать, — объяснил Цзянь Хуай, опасаясь, что если тайна его крови станет известна, план провалится.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 Гулань стало серьёзным. Холодно сказала: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задумал. Ты добрый ребёнок. Ты хочешь продать что-то ценное. Догадываюсь, это стоит как минимум восемь цифр — у тебя действительно есть такая возможность. Но Цзянь Хуай, неужели ты должен платить такую цену? Ты просто человек из другого мира, у тебя нет обязательств жертвовать всем ради моего мира. Это моя ответственность. Ты берёшь всё на себя — ты хочешь превратить меня в труса?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Гулань больше не слышала его. Она не хотела, чтобы его слова поколебали её решимость, поэтому продала «слух». Её очки резко возросли, сделав её шестизначным клиентом — теперь у неё были средства противостоять Ба Чжаоди.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обошла Цзянь Хуая, всё ещё что-то говорящего, и подошла к Ба Чжаоди. Она смотрела на это изысканное, красивое, незнакомое лицо, и её глаза наполнились состраданием: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 Чжаоди, скажи мне: когда ты покупала «мать», почему выбрала продать «Резонатор Сознания», а не что-то более ценное?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 Чжаоди смогла предложить 1 000 000, значит, у неё были более ценные вещи.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способность? — Шань Гулань не слушала оправданий Ба Чжаоди — она всё равно не могла слышать. — Я не говорила Цзянь Хуаю, что моя способность, «Глубокая Трясина», стоит 5 500 000. В глазах высокоуровневых существ этого мира способности ценнее, чем личность «Резонатора Сознания». Но ни одна из нас не выбрала продать её.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повернулась к обезумевшему Цзянь Хуаю — этому умному и доброму ребёнку, младше её более чем на десять лет. Он схватил её нераненую руку и начал лихорадочно писать что-то на её ладони.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подняла руку, обёрнутую шёлковым шарфом, и положила её на плечо Цзянь Хуая: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эгоистка.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Подсознательно я знала: даже если ты потеряешь личность «Резонатора Сознания», ты всё равно сможешь вернуть меня в наш мир. Но способности так драгоценны! Без неё как я останусь заместителем капитана Нулевой Команды? Кто будет платить мне высокую зарплату? Как я буду удовлетворять свою страсть к покупкам?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Ба Чжаоди подсознательно выбрали продать мир первым.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в мире умрут — лишь бы я осталась жива.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A09 предлагает 2 100 000. Есть другие ставки? — Аукционист поднял микрофон, который уронил Цзянь Хуай, и закричал так громко, что атмосфера достигла пика.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торговали такими жестокими товарами, ликуя при виде растущих цен.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экране снова изменились: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F12 — 2 400 000.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слышала аукциониста, торговая система сообщала о ходе торгов в реальном времени. Она немедленно повысила ставку.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продавай больше! — Цзянь Хуай понял, что Шань Гулань не слышит. Он быстро купил бумагу и ручку у сотрудника и начал писать свой план, показывая его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тряс листок перед ней, но Шань Гулань не видела его — она только что продала «зрение».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 меня, — сказала Шань Гулань. — Я заместитель капитана Нулевой Команды, Первый Регион Китая. Ты только присоединился к команде — ты должен подчиняться моим приказам. Я исправлю ошибки, которые совершила.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вокруг неё усилился. Звук часов Цзянь Хуая стал громче, раздражая её настолько, что она хотела сорвать их и выбросить.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Активы господина A09 казались бесконечными — он снова сделал ставку: 2 900 000.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Способность, слух и зрение Шань Гулань стоили 5 700 000, но после комиссии оставалось 2 850 000 — выше она подняться не могла.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экран показывал: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F12 — 3 000 000!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она продала?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сказала: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не продала «Резонатор Сознания» и «воспоминания о другом мире». Цзянь Хуай, это мой максимум. Если A09 повысит ставку, я ничего не смогу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A09 не стал повышать. Он стоял на втором этаже, улыбаясь, глядя на цифры на экране.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Шань Гулань было достаточно.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 раз, три миллиона два, три миллиона три — продано! — охрипшим голосом прокричал аукционист. — Личность «Резонатора Сознания» приобретена госпожой F12!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получила уведомление от торговой системы. Она улыбнулась, как распустившийся цветок: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небесам, я вернула свои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она ослабла и рухнула. Цзянь Хуай поймал 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Хуай, теперь я «Резонатор Сознания». Мы можем идти домой. Когда вернёшься, похорони мой прах рядом с матерью, — прошептала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хрипло ответил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Шань Гулань померкло. Помимо её натренированных «зрения» и «слуха», она продала «время» и «жизнь» — ровно 3 000 000, чтобы заполучить «Резонатор Сознания» Ба Чжаоди.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больше ничего не должен был делать — только забрать её тело домой.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навсегда закрыла глаза.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растением, выросшим в Глубоком Болоте, и в последний момент расцвела ослепительно ярко.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держал тело Шань Гулань, а в ушах у него звенели ликующие крики покупателей.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умер — а они праздновали сделку, которая войдёт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Хуая постепенно налились кровью.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должен быть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«Тик-так», «тик-так», «тик-так» — часы продолжали идти, но их звук не мог пробиться сквозь крики толпы.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Далеко, в другом мире, Ши Чанфэн вдруг услышал звук «тик-так».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