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глаза Шэнь Фана очистились. Как только он взял пульт дистанционного управления и хотел поискать фильм для просмотра, он услышал ”щелчок" открывающейся двери, и голос Шэнь Цинчи снова зазвучал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только что узнал, что продавец подарил перчатки. Если надену перчатки, я больше не поцарапаюсь, верно?" Он сделал паузу, его тон стал немного озадаченным: “Но почему эти перчатки такие? Боюсь, что летом будет слишком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прислушался к его бормотанию и, не удержавшись, оглянулся назад. Посмотрев, он от неожиданности нажал на пульт кондиционера, отключив.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возился с парой... ну, черных плотных резиновых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светлых рук мальчика была обнажена, что резко контрастировалось с  черными перчатками. Теперь, наполовину прикрыта, что  более смертоносно, чем отсутствие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надевать перчатки на обе руки было неудобно, парень даже прикусил их зубами и попытался  натянуть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открывал рот,  можно было увидеть маленький розовый кончик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почувствовал, как его веки сильно дрогнули, а пять пальцев, вцепившиеся в подлокотник дивана, энергично сжались. Он с трудом сглотнул, потом, наконец встал, и поднялся на второй этаж так быстро, как только мог. Он скрылся с места происшествия,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моргнул, зовя его невинным голосом: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захлопывающейся двери на втором этаже, было ощущение, что человек действовал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прислонился спиной к двери, глубоко вздохнул и ущипнул себя за середину бровей, борясь с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Цинчи... должен же быть предел невинности и простоте. Он действительно не боится, что его дядя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и тапочки с кошачьими ушками, казалось, оказали сильное влияние на Шэнь Фана, настолько сильное, что в течение нескольких дней Шэнь Цинчи явно чувствовал, что тот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намеренно не смотрел на него и не проявлял инициативы, чтобы заговорить с ним. Он даже начал избегать встреч с ним. За исключением времени обеда, Шэнь Фан либо прятался на втором этаже, либо вообще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был таким, тем более любопытным становился Шэнь Цинчи, задаваясь вопросом, что он такого сделал, что заставило его дядю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планировал особо доставать Фана. Сейчас крайне важно решить вопрос с письмом о приеме, и если он будет вести себя  слишком развязно, это может вызвать подозрения Шэнь Фана. Как только дядя что-то заподозрит, будет трудно снова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Шэнь Цинчи стал немного честнее и больше не беспокоил Шэнь Фана. В пятницу пришло время встретиться с директором Цинда.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этого требовало дело, Шэнь Фан, наконец, проявил инициативу поговорить с ним: "Когда ты встретишься с директором, просто скажи правду, не веди себя слишком взволнованно, не выгляди слишком запуганным,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закончили завтракать, Шэнь Фан взглянул на время: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знал, какой метод он собирался использовать, чтобы тайком выбраться с виллы, но он не спрашивал. Шэнь Фан, казалось,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потом услышал, как Шэнь Фан сказал ему: “Подожди немного, я спущусь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отправил сообщение: “Спускайся”. Шэнь Цинчи сразу понял, что речь идёт о  подземном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люди, посланные Шэнь Цзином, могут следить за ними только за пределами виллы. если они поедут прямо из города, а он заранее спрячется в машине, его не должны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в  машину. Шэнь Фан отрегулировал сиденья и предложил Шэнь Цинчи присесть на корточки между передним и задним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ещё очень худой, и когда он свернулся калачиком, он мог полностью спрятаться за сиденьем и его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из гаража. Хотя он знал, что вероятность быть обнаруженным была близка к нулю, Шэнь Цинчи все же немного нервничал. В конце концов, это был важный вопрос, связанный с тем, сможет ли он беспрепятственно поступить в университет, здесь не было места ни малейшей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Шэнь Фан захочет, чтобы он поехал в багажнике, но теперь, похоже, у его дяди не так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выезда с виллы Шэнь Цинчи затаил дыхание и попытался пригнуться ниже, но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тихой машине не прозвучал голос Шэнь Фана: “Как долго ты будешь прятаться? Разве тебе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Цинчи поднял голову и осторожно спросил: “Мы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двух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они наблюдают за тобой, а не за мной", - беспомощно сказал Шэнь Фан. "В эти дни я выезжал каждый день. Ты видел, чтобы они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почувствовал облегчение. Он с трудом забрался на свое место, потер покрасневшие колени и повернулся, чтобы посмотреть в окно: "Очевидно, я прожил в доме моего дяди всего несколько дней, но, такое чувство, что я уже давно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как будто он разговаривал сам с собой, но он явно достиг ушей Шэнь Фана, заставив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окончившие старшую школу, наслаждаются этим расслабляющим отдыхом без домашних заданий и учебы. Только Шэнь Цинчи, который поступил в престижный университет,  беспокоится о том, сможет ли он спокойно верно попасть. За ним ведётся наблюдение, он прячется дома и не может даже случайно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 жизнь, которая должна быть у восемнадцатилетнего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чувствовал себя так, словно его укололи шипом, и невозможно было сказать, насколько это было больно, но ощущение было чрезвычайно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желание утешить бедного ребенка, и он открыл рот, почти не задумываясь: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повернул голову, не понял, о чем он говорит, и подозрительно спросил: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осталось всего десять дней до того, как ты пойдешь в университет, и это скоро закончится. Я позволю тебе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энергично кивнул Шэнь Цинчи и улыбнулся ему, - я верю в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отвел свой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Цинчи действительно умел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независимо от того, с чем он сталкивался, он мог сохранять доверие к другим и позитивный и оптимистичный настрой. Является ли это своего рода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тихо вздохнул, не зная, сказать ли, что он добрый или наивный. В то же время он подумал про себя, что раньше подумывал о том, чтобы избавиться от этой беды, но теперь казалось, что эта идея была совершенно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его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мог игнорировать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парень остался дома, он боялся, что ему не потребовалось бы и двух дней, чтобы  Чжоу Ванян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снова взглянул в зеркало и увидел, что Шэнь Цинчи серьезно разглядывает пейзаж за окном машины, как кошка, сидящая  у окна и выглядывающая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игнорировать его. Очевидно, что он намеренно избегал встречи с Шэнь Цинчи в последние несколько дней, думая, что он построил достаточно высокую стену в своем сердце, но всего за такой короткий промежуток времени все рухнуло  и стало полностью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места в машине стало очень мало, и Шэнь Фану по необъяснимой причине стало очень жарко, поэтому он включил кондиционер и ускорил ход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директором было не в университете Цинда, а в чайном доме. Шэнь Фан припарковал свою машину, поднял пиджак, брошенный на место второго пилота, надел его  и тихо сказал: "Действительно приятно находиться в таком месте, как это.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улыбка, и когда он намеренно растянул слова, он выглядел еще более ленивым и развязным. Всего за одно мгновение он переключился из режима “Дядюшки Невинного” в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поражен его секундным вступлением в роль, молча последовал за ним и они вместе вошли в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немедленно поприветствовал его: "Сэр,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ответил: "Заказ на фамилию Лин, должна быть комната ... 203 или 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 направо, 204,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должен быть президентом Университета Цинда. Шэнь Цинчи искал в Интернете раньше, и фамилия директора действительно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в комнату 204, как только они открыли дверь, Шэнь Цинчи увидел, что там уже кто-то был. В элегантной комнате, сидел пожилой джентльмен с седыми волосами, с очень прямым лицом, очень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недопитый чай и взглянул на Шэнь Фана: “Попросил меня встретиться и позволяешь мне ждать тебя. Мистер Шэнь действительно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спрятался за Шэнь Фана и поспешно положил телефон обратно в карман - было 9:40 утра, так во сколько они договорились встретиться? Половина десятого или ровно в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Фан может себе позволить опоздать на встречу с президентом Цинда,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занят на работе”, - Шэнь Фан поправил свой костюм. "В твоем университете каникулы, тебе нечего делать, но я не могу этого 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Откуда это бряцание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“Ты？Занят на работе?" Директор Линь, казалось, не оценил его раскованный стиль, и его брови сильно нахмурились: "Давай меньше говорить глупости, почему, мои ученики снова пошли в твой KTV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выдвинул свой стул и сел, достал пачку сигарет из внутреннего кармана пиджака и достал одну, чтобы прикурить: “В этом нет ничего не обычного. Если хочешь посмотреть, что там происходило, я могу организовать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Линь услышал это, его лицо внезапно стало сердитым: "Шэнь Фан, ты думаешь, что не виновен? Это и твоя проблема, когда мои студенты идут в твой KTV выпить и попадают в больницу. Как босс, ты позволяешь официанту бесконтрольно продавать напитки группе студентов университета. Действительно ли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вспоминаешь эти старые дела? Разве мы не уладили этот вопрос?" Шэнь Фан постучал незажженной сигаретой по столу. “Кроме того, если бы не мой официант, который обнаружил, что у них алкогольное отравление, и вовремя отправил их в больницу, возможно, спасти их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выглядел смущенным, смотрел то на одно, то на другое и вообще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 что сказал Шэнь Фан о “дружбе” с президентом Университета Цинда, относится к тому факту, что студенты пошли  в его KTV выпили и чуть не умерли. Проблема была слишком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рассматривать как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не разумны!" Терпение директора Линя лопнуло, и он больше не хотел продолжать. “Если у тебя нет ничего серьезного, не задерживай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