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и мог, что молчать. Если делать такое сравнение, то Сюй Ченхао скромный и вежливый, мягкий и элегантный джентльмен. Он хорошо выглядит. Как ни смотри, он намного лучше, чем какой-то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тайно закатил глаза на Цзин Ичена. Но затем он понял, что чем больше он смотрел на Сюй Ченхао, тем больше ему казалось, что тот выглядит очень хорошо. А затем…. Он сам не знал почему, но он почувствовал, что образ Сюй Ченхао в его глазах начал медленно покрываться фиолетовым светом….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Жуань Ченьсюаня внезапно расширились, подтверждая то, что то, что он видел, было действительно реальным. Макушка Сюй Ченхао, казалось, светилась чем-то фиолетовым, а потом этот свет начинал прямо окутывать его. Мало того, бледное лицо Сюй Ченхао в этом сиянии казалось еще более элегантным и загадочным, а также более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Жуань Ченьсюань видел человека в фиолетовом сиянии, и это было так красиво….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что ты смотришь!», - Цзин Ичен внезапно подошел, чтобы заблокировать его обзор, пряча Сюй Ченхао за собой: «А еще говоришь, что ты не кривой. Учти, сейчас у тебя практически глаза выпали!»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внезапно пришел в себя. Он подумал, что, должно быть, становится сумасшедшим, иначе, почему он видел, как человека окутывает фиолетовый свет? С кем вообще такое может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Жуань Ченьсюань подсознательно снова взглянул на фигуру Сюй Ченхао. Молодой человек стоял позади Цзин Ичена, держа в руках цветочный горшок, похожий на маленькую желтую утку. Он смотрел на него с удивлением, но на его теле сейчас не было фиолетового света…..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все еще смотришь!», - Цзин Ичен рассердился, схватил его за вырез рубашки и сказал: «Разве этого не достаточно?»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неохотно отвлекся и отбросил руку Цзин Ичена: «Разве господин Цзин не говорил всегда, что ему не нравится Сюй Ченхао? Так почему же господин Цзин так нервничает сейчас, когда я смотрю на него?»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ненавижу тебя за то, что ты крадешь что-то вокруг меня. Независимо от причины, я просто ненавижу это!», - после того, как Цзин Ичен сказал эти слова, его глаза стали темными и равнодушными, а ледяной взгляд настолько сильно резал кожу, как будто он был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также посмотрел на него, и ладонь его руки медленно сжалась в кулак. Положение естественного противостояния позволяло этим двум мужчинам вызывать ненависть и негодование в их сердцах вне зависимости от того, где и когда они были. Окружающая атмосфера резко изменилась из-за их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вот-вот снова начнут драться, Сюй Ченхао потер брови, чтобы избавиться от головной боли. Единственное, что он мог сейчас сделать, так это потянуть Цзин Ичен за руку, плавно отвлекая его: «Ты больше не можешь сражаться, иначе ты опять попадешь в больницу. Тогда ты не сможешь есть чили по крайней мере половину месяца. Подумай, что мне делать с деформированными перцами чили, оставленными маленькой желтой уточкой? Ты хочешь, чтобы я отдал их другим?»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«Нет!», - Цзин Ичен мгновенно забыл о Жуань Ченьсюане и повернул голову: «Врач сказал, что я совершенно не ранен».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холодно сказал рядом с ним: «Я также говорил с врачом, так что я совсем тебе не верю».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Ичен: «….».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ненавидел Жуань Ченьсюаня!!!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также беспомощно посмотрел на Жуань Ченьсюаня и сделал заключение: «Хорошо, с этого момента все эти темы закрыты. Вернись домой и отдохни. Если тебе нужно продолжать работать, то продолжай работать. Не нужно терять здесь времени,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Сюй Ченхао подтолкнул Цзин Ичена к его машине, готовый быстро разделить двух мужчин, пока атмосфера снова не накалится.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чувствовал небольшую зависть и не хотел, чтобы они уходили вместе. Он крикнул: «Сюй Ченхао!».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остановился и оглянулся на него: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спросил: «Ты решил верить Цзин Ичену?»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взглянул на Цзин Ичена и внезапно покачал головой: «Я сказал, что я никому из вас не нравлюсь. Это просто ложные выводы, сделанные вами в пылу безумия, поэтому я не верю словам ни одного из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не знал почему, но внезапно он спросил: «Но что, если это правда? Кому бы ты предпочел верить?»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последовал за ним и посмотрел на Сюй Ченхао напряженными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не считал правильным отвечать на этот вопрос, но двое мужчин, очевидно, хотели использовать его для сравнения своего роста… Просто, зачем им было полагаться на него, чтобы сделать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вздохнул и внезапно показал пальцем на теплицу: «Извините, у меня в сердце есть только сельское хозяйства!».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мужчин: 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был настолько безупречен, что какое-то время все было очень тихо.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Ичену потребовалось много времени, прежде чем спросить: «Значит, ты не собираешься найти кого-то, кто поможет тебе заниматься сельским хозяйством?»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поднял горшок в форме желтой уточки: «У меня есть маленькая желтая утка».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ничего не мог сказать на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Ченхао, который убил свою публику, гордо сказал: «Есть еще какие-нибудь проблемы?»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посмотрели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«Очень хорошо, тогда я возвращаюсь к себе домой, если нет никаких проблем. До свидания!»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помахал Жуань Ченьсюаню и предупредил Цзин Ичена: «Я конфисковал твою маленькую желтую подушечку за то, что ты дрался. Поскольку ты был ранен, то ты не увидишь ее в течение нескольких дней. Я позабочусь о ней сам!».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оставил все идеи о борьбе: «Я поеду на твоей машине».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насчет твоей машины?»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найду кого-нибудь, чтобы он вернул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сломана?»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но Жуань Ченьсюань припарковался так, что она не может двигаться».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не стал ничего спрашивать. Жуань Ченьсюань ухмыльнулся, и чтобы не разочаровать Цзин Ичена, он сильно пнул ногой его машину, затем сел в свою и уехал. Он все еще немного завидовал….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Ченхао сказал, что не верит ни кому из них, а в его сердце было только сельское хозяйство, он явно уехал домой с Цзин Иченом. Он все еще проявлял заботу о теле Цзин Ичена. Даже сельское хозяйство и маленькие желтые уточки имели связь с Цзин Иченом!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не было ничего! Он неудачник!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Жуань Ченьсюань проиграл Цзин Ичену. Нежелание признавать это было намного более сильным, чем когда он проигрывал другим! Он не хотел с этим мириться! Он не собирался признавать поражение!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http://bllate.org/book/13775/1215769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