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признать, что сам Вень Юй, этот нежный второй мужчина, был намного проще, чем Оуян Цянь. Так что и его разум не был настолько настроен на интриги. Несмотря на то, что он был воспитан его родителями в качестве наследника, в конце концов он не пережил столько неудач. В его семье он был единственным ребенком, который мог бы быть наследником, так что ему не приходилось бороться за власть. К тому же он все еще не вошел в бизнес своей семьи, так что интриги он изучал исключительно в школе. Нет ничего необычного в том, что он просто не понимал их на практике.</w:t>
      </w:r>
    </w:p>
    <w:p w:rsidR="00BB20FC" w:rsidRPr="00357A74" w:rsidRDefault="00357A74" w:rsidP="00BB20FC">
      <w:pPr>
        <w:jc w:val="left"/>
        <w:rPr>
          <w:sz w:val="28"/>
          <w:lang w:val="en-US"/>
        </w:rPr>
      </w:pPr>
      <w:r w:rsidRPr="00357A74">
        <w:rPr>
          <w:sz w:val="28"/>
          <w:lang w:val="en-US"/>
        </w:rPr>
        <w:t>Поэтому, после того, как Ю Янь получил школьное уведомление об отчислении из школы, Вень Юй сразу же запаниковал. Позже, после того, как Ю Янь начал плакаться перед ним о том, что кто-то давит на школу для того, чтобы исключить его, первое, о чем подумал Вень Юй, так это использовать влияние своей семьи для того, чтобы пригрозить руководству. Это оказалось его фатальной ошибкой. </w:t>
      </w:r>
    </w:p>
    <w:p w:rsidR="00BB20FC" w:rsidRPr="00357A74" w:rsidRDefault="00357A74" w:rsidP="00BB20FC">
      <w:pPr>
        <w:jc w:val="left"/>
        <w:rPr>
          <w:sz w:val="28"/>
          <w:lang w:val="en-US"/>
        </w:rPr>
      </w:pPr>
      <w:r w:rsidRPr="00357A74">
        <w:rPr>
          <w:sz w:val="28"/>
          <w:lang w:val="en-US"/>
        </w:rPr>
        <w:t>Он думал, что поскольку школа вынуждает покинуть Ю Яня только потому, что его семейный фон не так хорош, так что за него некому заступиться. Теперь, когда он поддерживает Ю Яня, разве руководство школы осмелится что-нибудь делать? В конце концов, его происхождение является одним из лучших в этой школе, так что руководство определенно пойдет ему навстречу.</w:t>
      </w:r>
    </w:p>
    <w:p w:rsidR="00BB20FC" w:rsidRPr="00357A74" w:rsidRDefault="00357A74" w:rsidP="00BB20FC">
      <w:pPr>
        <w:jc w:val="left"/>
        <w:rPr>
          <w:sz w:val="28"/>
          <w:lang w:val="en-US"/>
        </w:rPr>
      </w:pPr>
      <w:r w:rsidRPr="00357A74">
        <w:rPr>
          <w:sz w:val="28"/>
          <w:lang w:val="en-US"/>
        </w:rPr>
        <w:t>Откуда ему было знать, что исключение Ю Яня не было спровоцировано тем, что кто-то начал давить на него из-за семейного происхождения, а именно потому, что тот был настолько популярен в последнее время, что почти разрушил многовековую репутацию школы. Так что высшее руководство решило не сдерживаться. Чжуань Ленг Цай, директор, отдал приказ об исключении из-за того, что в его глазах репутация школы была самой важной, а не потому, что кто-то давил на него.</w:t>
      </w:r>
    </w:p>
    <w:p w:rsidR="00BB20FC" w:rsidRPr="00357A74" w:rsidRDefault="00357A74" w:rsidP="00BB20FC">
      <w:pPr>
        <w:jc w:val="left"/>
        <w:rPr>
          <w:sz w:val="28"/>
          <w:lang w:val="en-US"/>
        </w:rPr>
      </w:pPr>
      <w:r w:rsidRPr="00357A74">
        <w:rPr>
          <w:sz w:val="28"/>
          <w:lang w:val="en-US"/>
        </w:rPr>
        <w:t>Изначально, когда Ю Янь стал настолько известен в интернете, руководство школы уже начало злиться. Они были как пороховая бочка, которая вот-вот взорвется. И в это время Вень Юй все еще смел использовать власть семьи Вень в качестве угрозы? Разве он не просто напрашивался на избиение?</w:t>
      </w:r>
    </w:p>
    <w:p w:rsidR="00BB20FC" w:rsidRPr="00357A74" w:rsidRDefault="00357A74" w:rsidP="00BB20FC">
      <w:pPr>
        <w:jc w:val="left"/>
        <w:rPr>
          <w:sz w:val="28"/>
          <w:lang w:val="en-US"/>
        </w:rPr>
      </w:pPr>
      <w:r w:rsidRPr="00357A74">
        <w:rPr>
          <w:sz w:val="28"/>
          <w:lang w:val="en-US"/>
        </w:rPr>
        <w:t>К тому же руководство школы не забыло, что вторым героем видеоролика был Вень Юй. Директор школы подумал, что Вень Юй также совершил весьма бесстыдные поступки. Не говоря уже о том, что он действительно хотел его запугивать? Да о чем он только думал.</w:t>
      </w:r>
    </w:p>
    <w:p w:rsidR="00BB20FC" w:rsidRPr="00357A74" w:rsidRDefault="00357A74" w:rsidP="00BB20FC">
      <w:pPr>
        <w:jc w:val="left"/>
        <w:rPr>
          <w:sz w:val="28"/>
          <w:lang w:val="en-US"/>
        </w:rPr>
      </w:pPr>
      <w:r w:rsidRPr="00357A74">
        <w:rPr>
          <w:sz w:val="28"/>
          <w:lang w:val="en-US"/>
        </w:rPr>
        <w:t>Так что руководство школы было весьма разозленным. Они уже и так задумывались о том, чтобы исключить его. Так что когда было получено заявление от Вень Юя, это было, как будто кто-то дал подушку дремлющему человеку.</w:t>
      </w:r>
    </w:p>
    <w:p w:rsidR="00BB20FC" w:rsidRPr="00357A74" w:rsidRDefault="00357A74" w:rsidP="00BB20FC">
      <w:pPr>
        <w:jc w:val="left"/>
        <w:rPr>
          <w:sz w:val="28"/>
          <w:lang w:val="en-US"/>
        </w:rPr>
      </w:pPr>
      <w:r w:rsidRPr="00357A74">
        <w:rPr>
          <w:sz w:val="28"/>
          <w:lang w:val="en-US"/>
        </w:rPr>
        <w:t>Так что они сразу же одобрили его и даже решили не уведомлять об этом родителей. В конце концов, лучше этим двум людям как можно быстрее уйти, чтобы еще больше не нанести ущерб репутации школы.</w:t>
      </w:r>
    </w:p>
    <w:p w:rsidR="00BB20FC" w:rsidRPr="00357A74" w:rsidRDefault="00357A74" w:rsidP="00BB20FC">
      <w:pPr>
        <w:jc w:val="left"/>
        <w:rPr>
          <w:sz w:val="28"/>
          <w:lang w:val="en-US"/>
        </w:rPr>
      </w:pPr>
      <w:r w:rsidRPr="00357A74">
        <w:rPr>
          <w:sz w:val="28"/>
          <w:lang w:val="en-US"/>
        </w:rPr>
        <w:t>Вень Юй и Ю Янь не ожидали, что руководство школы действительно согласится позволить Вень Юю бросить учебу. В конце концов, он был наследником семьи Вень. Согласно их ожиданиям, школа должна была плакать и умолять его о том, чтобы он остался. Как они могли так просто согласиться?</w:t>
      </w:r>
    </w:p>
    <w:p w:rsidR="00BB20FC" w:rsidRPr="00357A74" w:rsidRDefault="00357A74" w:rsidP="00BB20FC">
      <w:pPr>
        <w:jc w:val="left"/>
        <w:rPr>
          <w:sz w:val="28"/>
          <w:lang w:val="en-US"/>
        </w:rPr>
      </w:pPr>
      <w:r w:rsidRPr="00357A74">
        <w:rPr>
          <w:sz w:val="28"/>
          <w:lang w:val="en-US"/>
        </w:rPr>
        <w:t>Однако, несмотря на то, что они не могли полностью понять ситуацию, они уже были отчислены из школы. Так что Вень Юю и Ю Яню только и оставалось  найти новую школу. Но чего они не ожидали, так это то, что когда они начали подавать заявки в первоклассные школы, ни одна из них не согласится их принять, при этом высказывая одну и ту же причину такого решения – плохую репутацию.</w:t>
      </w:r>
    </w:p>
    <w:p w:rsidR="00BB20FC" w:rsidRPr="00357A74" w:rsidRDefault="00357A74" w:rsidP="00BB20FC">
      <w:pPr>
        <w:jc w:val="left"/>
        <w:rPr>
          <w:sz w:val="28"/>
          <w:lang w:val="en-US"/>
        </w:rPr>
      </w:pPr>
      <w:r w:rsidRPr="00357A74">
        <w:rPr>
          <w:sz w:val="28"/>
          <w:lang w:val="en-US"/>
        </w:rPr>
        <w:t>После нескольких разочарований Вень Юй был вынужден вернуться в семью Вень с опозоренным Ю Янем. Он намеревался попросить своих родителей о помощи. В  конце концов, он был уверен, что его родители смогут довольно легко решить все его проблемы.</w:t>
      </w:r>
    </w:p>
    <w:p w:rsidR="00BB20FC" w:rsidRPr="00357A74" w:rsidRDefault="00357A74" w:rsidP="00BB20FC">
      <w:pPr>
        <w:jc w:val="left"/>
        <w:rPr>
          <w:sz w:val="28"/>
          <w:lang w:val="en-US"/>
        </w:rPr>
      </w:pPr>
      <w:r w:rsidRPr="00357A74">
        <w:rPr>
          <w:sz w:val="28"/>
          <w:lang w:val="en-US"/>
        </w:rPr>
        <w:t>Однако родительская пара Вень в последнее время была невероятно занята. Им приходилось крутиться, как волчкам, так что у них просто не было времени на то, чтобы обращать внимание на учебу своего сына и ситуацию с его друзьями. Кроме того, они были уверены, что его поведение было в рамках приличий.</w:t>
      </w:r>
    </w:p>
    <w:p w:rsidR="00BB20FC" w:rsidRPr="00357A74" w:rsidRDefault="00357A74" w:rsidP="00BB20FC">
      <w:pPr>
        <w:jc w:val="left"/>
        <w:rPr>
          <w:sz w:val="28"/>
          <w:lang w:val="en-US"/>
        </w:rPr>
      </w:pPr>
      <w:r w:rsidRPr="00357A74">
        <w:rPr>
          <w:sz w:val="28"/>
          <w:lang w:val="en-US"/>
        </w:rPr>
        <w:t>Поэтому, когда их сын неожиданно привел к ним кого-то и сказал, что это его настоящая любовь, а также умолял их помочь найти для них новую школу, глава семьи Вень и его жена были сбиты с толку. Они просто не могли понять, почему всего за несколько дней, во время которых они не обращали внимания на своего сына, его жизнь кардинально изменилась?</w:t>
      </w:r>
    </w:p>
    <w:p w:rsidR="00BB20FC" w:rsidRPr="00357A74" w:rsidRDefault="00357A74" w:rsidP="00BB20FC">
      <w:pPr>
        <w:jc w:val="left"/>
        <w:rPr>
          <w:sz w:val="28"/>
          <w:lang w:val="en-US"/>
        </w:rPr>
      </w:pPr>
      <w:r w:rsidRPr="00357A74">
        <w:rPr>
          <w:sz w:val="28"/>
          <w:lang w:val="en-US"/>
        </w:rPr>
        <w:t>Когда родители Вень Юя успокоились и стали смотреть на любовника, которого тот привел, они обнаружили, что будущая невестка, которую их сын нашел для них, выглядит немного знакомо. Он был невероятно похож на одного из главных героев видеоролика, который недавно начал циркулировать в их кругу.</w:t>
      </w:r>
    </w:p>
    <w:p w:rsidR="00BB20FC" w:rsidRPr="00357A74" w:rsidRDefault="00357A74" w:rsidP="00BB20FC">
      <w:pPr>
        <w:jc w:val="left"/>
        <w:rPr>
          <w:sz w:val="28"/>
          <w:lang w:val="en-US"/>
        </w:rPr>
      </w:pPr>
      <w:r w:rsidRPr="00357A74">
        <w:rPr>
          <w:sz w:val="28"/>
          <w:lang w:val="en-US"/>
        </w:rPr>
        <w:t>Чтобы подтвердить догадку, появившуюся в их сердцах, пара достала свои мобильные телефоны и зашла в интернет. Они были невероятно сильно шокированы. В конце концов, они нашли более одного видео. Причем один из главных участников одного из них был им очень хорошо знаком. Это был их сын!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