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два часа, после встречи с Хо Цзай Юанем, Уважаемая Бабушка Чжан скончалась. Перед смертью она попросила парня, чтобы он забрал из её дома важный предмет, а также попросила, чтобы он сопроводил всех её выживших людей в безопасную зону города 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Хо Цзай Юань пообещал все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Чжан была очень уважаемым человеком в этой деревушке. Также, с начала апокалипсиса и до этого момента, она смогла позаботиться о выживших, поэтому все были опечалены её смертью. В тот же день, были проведены достойные похороны для этой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доме покойной Уважаемой Бабушки Чжан, Хо Цзай Юань принялся искать тот предмет, о котором она говорила. Под небольшим алтарем, который был посвящен Богу Чжан Тяньши, он нашел старинный, деревянный сундучок. Предмет оказался не слишком большим, но чтобы его достать юноше понадобилось две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послышался шум. Хо Цзай Юань быстро повернул голову и увидел в дверном проёме молодую девушку. Это была та же девушка, которая стояла на коленях перед пожилой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увидела, что парень смотрит на неё, то начала нервничать, а её глаза забегали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прошу прощения… Я, я… я просто хотела заглянуть в дом, где жила.. Уважаемая Бабушка Чжан, - говоря, на глазах девушки появились слезы, и она начала всхлипывать. Она выглядела настолько жалкой, что её пожалел бы даже мужчина. – С того момента, как появились эти монстры… Бабушка использовала свои силы, чтобы защитить тех, кто смог выжить, а теперь она… она… мертва… Это так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плакать, - сказал Хо Цзай Юань и открыл сундучок.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умел утешать людей, особенно женщин, хотя её жалкая внешность смогла тронуть его сердце. Но во время апокалипсиса, он не собирался задумываться над подобным. У него была только одна цель –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находилась стопка пожелтевшей бумаги, десять небольших глиняных баночек. Также там было две кисти, одна побольше, вторая поменьше, в углу лежал кусок белого нефрита, а на нем было высечено Восемь Триграмм.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нефрит, Хо Цзай Юань начал его рассматривать. Юноша убедился, что там было высечено Восемь Триграмм, однако работа была сделана скрупулезно, и казалась довольно запутанной. Каждый знак был расположен вокруг Инь-Ян центра, образовывая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настоящем мире, такие вещи, как драгоценные камни, драгоценные металлы, нефрит считались мусором, однако этот предмет был оставлен ему Бабушкой Чжан, поэтому он не мог быть бесполезным. Возможно, он даже сможет спасти ему жизнь. За то, что он убил осаждающих дом зомби, юноша получил ту древнюю книгу. А за то, что он проведет эту группу людей в безопасную зону, он получил вот этот сундучок и то, что находилось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награда, которую Бабушка Чжан оставила тебе? – послышался тихий голос девушки. Изначально, она был возле двери, но юноша так увлекся рассмотрением предметов, что даже не замети, как она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вздрогнув от неожиданности, Хо Цзай Юань закрыл крышку сундучка,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до сих пор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девушки мгновенно покраснело, и она ответила,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Я слышала, что перед смертью Бабушка Чжан попросила тебя сопроводить нас в безопасное место, поэтому просто хотела лично тебя поблагодарить.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благодарности. К тому же, она уже отблагодарила меня. Это просто деловая сделка, - из-за того, что девушка стояла рядом, Хо Цзай Юань не мог спрятать этот сундучок в своё пространство. К счастью, он был довольно 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все равно должна, - взглянув на юношу, девушка улыбнулась. – Меня зовут Шэнь Юэжань. 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взгляды встретились, Хо Цзай Юань некоторое время молчал, а затем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А разве тебя зовут не Хо Цзай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