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Илай и Чу Фэн отправились к Дувину.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выглядел отстранённым и замкнутым, как и описывал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тихо вздохнул, подумав про себя: «Среди полуэльфов действительно много красавцев».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суровый вид, лицо Дувина было необычайно притягательным. В мире Чу Фэна он затмил бы всех нынешних звезд. Неудивительно, что здесь любят ловить полуэльфов, в качестве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из этих двоих Илай, по его мнению, всё же был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Илай, ты искал меня?, - холодно спросил Дувин, полностью игнорируя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 в сторону Чу Фэна и сказал: - Он хочет купить у тебя резьбу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 взглянул на Чу Фэна и спросил с насмешкой: - Разве дворяне не предпочитают золото и драгоценности? Почему вдруг им приглянулись деревяшки?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дворянин. Ваши резные изделия прекрасны, и я готов заплатить за них, - ответил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 поднял взгляд и холодно посмотрел на Чу Фэна. Его глаза будто пронзали насквозь, заставив пульс Чу Фэна участиться.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предлагаешь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Соль, конфеты… Если хотите, я могу предложить золото или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привезти золото и серебро из этого мира в свой, чтобы обменять их на деньги. Но после продажи нефрита, он и так достаточно разбогател. Теперь он возможно, даже мог привезти золото и серебро из своего мира в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 пристально посмотрел на Чу Фэна и сказал: - Я хочу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Чипсы?, - Чу Фэн посмотрел на пакет с чипсами, которые взял Дувин,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такой, с виду, серьезный человек, любит вредную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 посмотрел на него: - У тебя есть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Да, 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остальное доплатишь конфетами, - сказал Дувин.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принёс целую гору конфет, и хотя Илай сказал, что это слишком вычурно, ему всё равно нужно было как-то от них избавляться.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снял рюкзак и подумал: «Хорошо, что я подготовился и взял с собой много припасов».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покупка резных изделий Дувина была его первой крупной сделкой в деревне Полумесяц, Чу Фэн не стал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Дувину две большие упаковки конфет, два пакета чипсов и буханку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 без колебаний принял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замен Чу Фэн забрал два больших мешка с резьбой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помог ему нести их и с любопытством спросил: - Эта резьба... действительно ли она имеет ценность на твоей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он с лихвой окупит затраты. То, что он отдал Дувину, стоило менее 100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Многие в деревне занимаются резьбой по дереву, но никто не сравнится в мастерстве с Дувином...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моргнул: - Давай не будем торопиться. Я всё равно не смогу перевезти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 радовался за Дувина. Жизнь была к нему сурова. Илай и раньше хотел помочь ему, но Дувин был упрям и не хотел принимать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посмотрел на темное небо: - Уже поздно. Пойдём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Да,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замялся, а затем немного неловко спросил: - Я что, буду 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Да, кровать Грея слишком маленькая. Тебе придётся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«Это немного неловко!»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Китае много лет, так и не испытав первой любви. А теперь, оказавшись в новом мире, он уже делит с кем-то постель. Даже если всё это было довольно невинно, всё равно казалось, что это важный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склонил голову набок и посмотрел на Чу Фэна: - У себя дома ты обычно спал один,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-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никаких сомнений. Он уже много лет был «одинокой собакой». Конечно же он спал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покачал головой и сказал: - Если тебе это неприятно, я могу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покачал головой: - Как я могу позволить тебе спать на полу? Если кому-то и придётся спать на полу, то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пристально посмотрел на него и сказал: - Моя кровать на самом деле довольно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немного смущённо кивнул: - Ну, на самом деле я не занимаю много места, да и сплю я довольно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