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видео надёжен?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конференц-зале генерал-майор Жуй Цзинь, глядя на видео, проецируемое на огромный экран, с сомнением повернулся к сидевшему рядом мужчине с длинными серебряными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снято новым начальником отдела пропаганды, который отправился на гарнизонную звезду А8. Лань Ло может это подтвердить, — Ци Сыли, подперев подбородок одной рукой, не отрываясь смотрел на экран. — Говорят, это студент профессора Делса. Отдел по общим вопросам решил устроить его на спокойную должность, где нет угрозы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генерал-майор Жуй Цзинь больше ничего не сказал. Все легионы были в неоплатном долгу перед этим человеком. Не то что принять его студента в Девятый легион — даже если бы тот захотел стать офицером в Первом легионе, этим избалованным аристократам пришлось бы, скрипя зубами, с почтением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копаться в этом «блатном» деле, генерал-майор Жуй Цзинь снова сосредоточился на экране. Увидев пчелиную матку, которую не брала даже фотонная пушка, он почувствовал, как у него волосы встали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мутант третьей стадии?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 сравнению с обычной мутировавшей пчелиной маткой, у неё три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Сыли прокрутил видео до определённого момента и поставил на паузу, затем вызвал изображение обычной мутировавшей матки и, наконец, остановил видео на конкретном кадре. Его пальцы легко коснулись светового мозга, и на проецируемом изображении появились три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Добавилась пара перепончатых крыльев, изменился цвет фасеточных глаз. У пчёл на конце брюшка обычно от четырёх до шести колец. У этой матки кольца на брюшке хоть и широкие, но на видимой части их уже больше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приостановленном кадре видео был запечатлён момент, когда Чжуан Мань впервые обнаружил матку, и она, сидя на улье, смотрела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Жуй Цзинь почувствовал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 гарнизон звезды А8?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Сыли, скрестив руки на коленях,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 матки пока не обнаружено. Судя по спутниковым данным, она покинула звезду А8 вместе с ульем.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Покинула? Тогда чего беспокоиться… что?! — внезапно осознал генерал-майор Жуй Цзинь. — Она может перемещаться в открытом космосе?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спутниковое наблюдение не врёт, — Ци Сыли вызвал спутниковые снимки, только что присланные майором Лань Ло. — Очевидно, да,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Жуй Цзинь, глядя на чёткое изображение,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неясно, способна ли она на длительные перелёты в космосе или это был лишь короткий вылет, после которого она вернётся на звезду А8.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первое, то головная боль появится и у гарнизонов других звёздных систем. Если второе, то беспокоиться придётся только Девятому легиону, ближайшему к звезде А8. Даже Восьмой легион, который также охраняет Четвёртый звёздный домен, сможет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им удастся успешно захватить эту матку третьей стадии мутации, выгода будет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данный момент, это единственная известная живая матка третьей стадии, способная жить в 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появление подобного существа, хоть и не было известно широкой публике, было зафиксировано в военных архивах более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 того мутанта и была получена некоторая информация о существах третьей стадии, живущих в 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Жуй Цзинь раздражённо потёр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теперь? Отправляем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прикончили нового короля расы Рейнтер, и неизвестно, сколько ещё инородцев захотят воспользоваться их послевоенной усталостью для нападения. А тут ещё и в зоне их гарнизона появилась пчелиная матка третьей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чёрт возьми, матка, которая может собирать рой, заставлять всех своих подданных мутировать во вторую стадию, и пока она жива — жив и весь 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уничтожить её с помощью тяжёлого вооружения, пока она одна, то, скорее всего, очень скоро придётся столкнуться с целой армией мутантов второй стадии, не знающих страха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Сыли выключил проектор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Спутниковых снимков со звезды А8.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через три дня от гарнизона звезды А8 пришло сообщение, что следов возвращения матки так и не было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ничего не упустить, майор Лань Ло лично возглавил большую часть гарнизона, на звёздных разрушителях и с радарами просканировав всю звезду А8.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обнаружено немало уникальных для этой планеты видов растений и животных, которые с восторгом принял исследовательский институт легиона, даже щедро предоставив им взамен средний звездолёт.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Чжуан Мань позеленел от зависти. Один средний звездолёт стоит целых пятьсот тысяч военных заслуг!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ему стало не до зависти. В казармах внезапно появилось много людей. Пан-Пан, которому запретили бегать в заросли мутировавших растений поблизости, от скуки съел почти все помидоры, которые тот сушил на балконе. Осталось всего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Пан-Пан! Повторяю в последний раз: если хочешь, чтобы в будущем у тебя были нескончаемые запасы фруктов, не трогай эти три оставшихся!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Медвежонок-панда поднял голову, посмотрел на разъярённого хозяина, затем опустил взгляд на красный, аппетитно пахнущий плод в своих лапках. В его чёрных глазах читалось явное нежелание расставаться с добычей, но под угрожающим взглядом хозяина он всё же медленно и неохотно положил красный плод обратно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Пан-Пан хороший, Пан-Пан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жалобный вид тронул Чжуан Маня до глубины души. Ему даже захотелось немедленно посадить семена помидоров, чтобы они поскорее зацвели и дали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он, воспользовавшись сушилкой, успешно превратил сочный помидор в ароматный вяленый, он отказался от этого быстрого способа получения семян и решил по-старинке сушить их естественным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единственной доступной для исследований планетой на данный момент была звезда А8, Чжуан Мань после возвращения не находил в военной системе подходящих заданий. А поскольку пчелиная матка так и не была поймана, разведывательный отряд, который должен был после пополнения запасов снова отправиться в путь,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за днями. С тех пор, как Чжуан Мань отправил видео младшему лейтенанту Фэй Ло, о деле с мутантом третьей стадии больше ничего не было слышно. Лишь на второй день после возвращения на его личный счёт в военной системе поступило три тысячи военных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десять тысяч,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пойманных мутантов-рабочих пчёл второй стадии, то, поскольку основную роль в их поимке сыграл гарнизон звёздного порта, а он лишь обнаружил их и участвовал в спасательной операции, производственный и исследовательский отделы вместе начислили ему шесть тысяч военных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боевой отряд по какой-то причине тоже перечислил ему три тысячи. Так что на данный момент его баланс военных заслуг составлял двенадцать тысяч. До генно-восстановительной жидкости не хватало ещё о-о-очень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покачал головой, перестал зацикливаться на этом и, повернувшись, пошёл в хозяйственный отдел за цветочным горшком, чтобы посадить высушенные семена помидоров.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искусственный интеллект легиона и не понимал, зачем отделу пропаганды понадобился цветочный горшок, горшок из нержавеющей стали стоил недорого, поэтому он любезно внёс его в список нужд отдела пропаганды и выделил Чжуан Маню лимит в два горшка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сентябрю на подоконнике в кабинете отдела пропаганды уже ровным строем стояли четыре блестящих горшка из нержавеющей стали, и в каждом из них проклюнулось по несколько чёрных 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семена красных плодов проросли и что в будущем у него будет нескончаемый запас фруктов, Пан-Пан перестал проситься гулять в заросли мутировавших растений. Каждый день он приходил с Чжуан Манем в кабинет и, войдя, тут же бежал на балкон охранять свои маленькие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когда Чжуан Мань разговаривал с ним, их иногда видели сестра и брат Чжан. К счастью, у него был богатый актёрский опыт, и каждый раз ему удавалось их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Чжуан Мань дал сестре и брату Чжан задание пойти на склад производственного отдела и разобрать детали. Когда они вернулись, их лица выражали и радость,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Мань, поливая маленькие ростки, обернулся и, увидев их меняющиеся выражения лиц,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Вас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должно быть. После того, как он дал им задание, он предупредил людей из производственного отдела. Учитывая их совместный опыт на звезде А8, они не должны были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никто не обижал, — Чжан Цянь не умел держать язык за зубами и, как только Чжуан Мань спросил, тут же выложил всё как на духу. — Мы с сестрой сегодня были в производственном отделе и услышали, что солдаты, не участвующие в боевых действиях, имеют право на ежемесячный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тут же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командного и боевого отделов, сотрудники других отделов могут брать три дня отпуска в месяц. Время можно выбирать самому, но нельзя брать отпуск подряд в конце одного месяца и в начале следующего. Или родственники могут приехать навестить их на гарнизонной звезде легиона, но жить и питаться они могут только в звёздном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честно пересказал всё, что услышал, и в конце с надеждой посмотрел на Чжуан 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мы с сестрой…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Чжуан Мань, поняв, что он хочет сказать, холодно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мечтай, малыш. Ты здесь отбываешь наказание, а не служишь. В легионе тебе даже световой мозг носить нельзя, а чтобы заработать немного военных заслуг на еду, приходится полагаться на меня, который находит тебе задания. Хочешь поехать домой к родным? У тебя есть чем заплатить за билет на звездолёт?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есть же вы, — тихо пробормотал Чжан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 своё положение. Пусть это и было убийство по неосторожности, он действительно убил человека. И он никогда в жизни не пожалеет о том, что убил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он, думая, что ему придётся отбывать наказание в полной изоляции, вдруг узнал, что есть возможность увидеть мать, он не мог не поддаться слабой надежде. Ведь начальник так хорошо к ним относится, 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получив точный ответ, он оставил эту несбыточную мечту и уныло сел за свой маленький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ЖуйИн, услышав эту новость, тоже сперва обрадовалась, но по дороге назад постепенно пришла в себя. Правда, видя, как радуется брат, она тоже невольно поддалась несбыточной фантазии. Теперь, когда Чжуан Мань окатил её холодной водой, она окончательно отказалась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Напишите письмо домой. Я проверю содержание, потом его ещё проверит отдел по общим вопросам. Если оно не пройдёт проверку, я не смогу его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и брат Чжан мгновенно подняли головы. Говоривший юноша уже отвернулся и начал рыхлить землю в горшках с ростками, словно его слова были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пишите и отдайте мне. Неизвестно, сколько времени займёт проверка в отделе по общим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начальник! — широко улыбнулся Чжан Цянь. — Я напишу всё как надо! Ничего лишнего не напишу!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к ним спиной юноша беззвучно улыбался, напевая про себя детскую песенку со звезды Бяньян.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и брат Чжан, с момента их заключения под стражу правоохранительными органами на звезде Монте до отправки в Девятый легион, целых полгода не могли связаться с внешним миром. Лишь во время судебного заседания они издалека видели мать. Можно представить, как сильно они по ней 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Чжуан Мань закончил рабочий день, сестра и брат уже написали длинное письмо. Вероятно, боясь, что если они напишут два отдельных письма, проверка займёт разное время, они решили написать одно совместное.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часть, написанная Чжан ЖуйИн, была вполне приемлемой. Ничего лишнего, лишь несколько предложений, которые могли бы раскрыть информацию о повседневных задачах легиона, пришлось вычеркнуть. А вот у Чжан Цяня всё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потёр переносицу, потрясая густо исписанным листом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написать роман о жизни в легионе и отправить матери, чтобы она его опубликовала?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моего великодушного решения принять вас, оплаты за свой счёт питательных смесей для вас, до моего явления, подобного божеству, перед дверью, спасающего тебя от кровожадного врага, и уводящего вас от роя мутировавших пчёл?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написал, что это я обнаружил пчелиную матку третьей стадии?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можно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вообще не стоит писать письма, а? Придумай название и опубликуй на литературной платформе. Я тебе даже с названием помогу. Как тебе «Мой начальник — супергерой»?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«Легендарный начальник»?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и посмелее: «Мой начальник — будущий командир легиона».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Чжан Цянь, будь он хоть трижды глуп, понял, что начальник над ним издевается. Но он всё равно не видел, что не так в его письме: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врал…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кроме слишком уж витиеватых выражений, твоё описание наших заданий действительно очень реалистично, — с беспомощным вздохом сказал Чжуан Мань. — Настолько реалистично, что если это письмо покинет этот кабинет, тебя могут обвинить в разглашении военной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Переписывай. Чжан ЖуйИн, проследи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начальника, Чжан Цянь беспомощно посмотрел на сестру. Чжан ЖуйИн, с трудом сдерживая смех, взяла ручку и вычеркнула всё, что нельзя было писать. В итоге осталось всего пять предложений о том, как они скучают по матери и что у них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ЖуйИн, указывая на каждое вычеркнутое место, терпеливо объясняла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жизни в армии, о заданиях, в которых мы участвовали, и даже о том, что мы видели в легионе, включая конкретные местоположения, писать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отрывок «наш отдел пропаганды находится на юго-востоке офисной зоны» — это описание обстановки, его писать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отрывок «на складе производственного отдела много буровых кристаллов» — это описание материальных ценностей, его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отрывок «мы отправились на поиски на звезду захватчиков» — тоже нельзя. Нельзя даже писать, как зовут начальника, как он выглядит и сколько ему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писать только то, что не связано с легионом. Фактически, ты можешь писать только о том, как ты беспокоишься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тупо смотрел на почти полностью зачёркнутый текст, и его глаза постепенно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же было просто сказать, я бы переписал. Зачем ты всё это зачеркнула?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смог так гладко и много написать. Когда он закончит отбывать наказание и вернётся в школу, ему, возможно, придётся перечитывать это письмо, чтобы найти вдохновение для сочинения. Т_Т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http://bllate.org/book/13710/1584871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