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бросился было вперёд, но догнать Ли Чэна не смог. Тот, уходя,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у входа, тихо дежурили телохранители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Ли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дверью. Никого не подпускайте.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обычно сопровождавший Юй И, хорошо знал Ли Чэна и почтительно склонил голову,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люди, а ты ими командуешь, как своими. И что, ты правда хочешь, чтобы я отвёл тебя к этому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красавце, добровольно вошедшем в комнату отдыха Хуан Бо, Юй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тебе так приспичило, я найду тебе кого-нибудь получше. 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ледяной взгляд Ли Чэна заставил его проглотить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одним из немногих друзей Ли Чэна; они знали друг друга с детства. В юности, несмотря на свой буйный характер, Юй И выглядел очень женственно, почти как девочка, и в более раскрепощённой заграничной среде это привлекало к нему всяких извращенцев. Однажды один из таких маньяков едва не напал на него, но случайно проходивший мимо Ли Чэн схватил железный прут, стоявший у стены, и проломил негодяю череп. После этого Юй И и сам добавил несколько ударов кирпичом. Утерев кровь с лица, он в одностороннем порядке объявил Ли Чэна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Ли Чэн оставался одинаково равнодушен как к мужчинам, так и к женщинам. У него никогда не было постоянного партнёра. Юй И, сам уже давно «приютивший» одно сокровище, мечтал, чтобы и Ли Чэн нашёл себе кого-нибудь. Но нынешний выбор друга вызывал у него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Чэн не настроен на разговоры, Юй И привёл его к месту назначения и тут же развернулся, чтобы уйти. Сегодня он приехал на этот банкет, но его капризное сокровище названивало ему каждые полчаса. Да ещё 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стал свидетелем дальнейших событий. Он нашёл укромный уголок на лестничной клетке и ответил на видеозвонок своего сокровища. Как только связь установилась, он первым делом обвёл камерой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видишь? Рядом со мной никого нет. И Ли Чэна тоже. Сколько раз тебе повторять, у нас с ним ничего нет. Всё, вечером я не останусь,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 видеосвязи продолжался, и лицо Юй И становилось всё мрачнее. Его сокровище было прекрасно во всём, вот только желание контролировать его с каждым днём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И препирался со своим сокровищем на лестнице, Ли Чэн, которого он привёл к комнате отдыха, уже открыл дверь. Для всех комнат здесь подходила одна мастер-карта, которая раньше была у Юй И. Теперь она была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внутрь, как в нос ударил густой запах крови. Взгляд его стал ледяным. Он тут же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Зовя Фэн Ци по имени, Ли Чэн широкими шагами двинулся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хаос. Кровь на полу выглядела ужасающе. Кроме крови, Ли Чэн заметил прилипшую к ней жёсткую, жёлто-коричневую шерсть, похожую на шерсть какого-то животного. Его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дальней части комнаты донёсся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бросился туда и наконец увидел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прислонившись к изножью кровати, его руки бессильно свисали. Прекрасные, завораживающие глаза были полуприкрыты, а на бледном, утончённом лице проступил лёгкий румянец. У его ног, в луже крови, лежала толстая жёлтая ласка, неизвестно, мёртвая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лишь мельком взглянул на ласку и снова перевёл взгляд на лицо Фэн Ци. Он подошёл ближе, ступая по липкому от крови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использовал свою истинную форму феникса. Его божественная сила убывала с каждым применением, и эта ласка не стоила того, чтобы её тратить. Он одолел её своим больным, измождённым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не дожидаясь, пока тот появится, Фэн Ци, нахмурившись, посмотрел на Ли Чэна. — Ты здесь, а где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Юань-Юанем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лицо Фэн Ци, потом вдруг наклонился и кончиками пальцев стёр кровь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промолчал. Он закрыл глаза, чувствуя, что тот задаёт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твоё тело восстановится?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Ци не желает отвечать, взгляд Ли Чэна потемнел. Он видел Фэн Ци нечасто, но уже несколько раз заставал его кашляющим кровью.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моего тела? Хорошо мне или плохо, ты всё равно должен заботиться о Юань-Юане.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по-прежнему уклонялся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хотел спросить ещё, но Фэн Ци вдруг выпрямился и снова закашлялся. Он кашлял долго, и когда кашель наконец прекратился, его и без того бледные губы стали ещё ярче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чтобы унести ласку. Но, оперевшись о кровать, его худое тело пошатнулось. В следующую секунду Ли Чэн, молниеносно среагировав, схватил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отпустил. Он просто поднял на руки Фэн Ци, который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здесь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 держал его в объятиях, в его холодных глазах не было и намёка на нежность. Фэн Ци тоже не почувствовал в его отношении к себе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ласка натворила много зла, я должен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Чэн не собирается его отпускать, Фэн Ци выбрал удобное положение и позволил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принести клетку, пусть её запрут и отвезут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Чэн и широкими шагами понёс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столкнулись с Юй И, который как раз закончил свой видеозвонок. Увидев Ли Чэна с человеком на руках, Юй И от удивления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так потрясён, что не мог вымолвить ни слова. Хотя он и раньше замечал интерес Ли Чэна к Фэн Ци, но увидеть воочию, как это «железное дерево» зацвело, было для него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обратил внимания на заикающегося Юй И. Он нёс Фэн Ци прямо в комнату Юй И. Там остался Фэн Юань. Ли Чэн планировал забрать его, а потом вместе с этим хрупким, словно хрустальным, созданием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 и уверенно. Вскоре они подошли к номеру Юй И. У двери Ли Чэн заметил, что одного из телохранителей, дежуривших в коридоре, нет.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увидел пустую комнату, это чувство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сказал об этом Фэн Ци. Он лишь осторожно уложил его на кровать, а затем незаметно взглянул на местоположение Фэн Юаня на трекере. К счастью, тот был в пределах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Когда проснёшься, я приведу к тебе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видел, как устал Фэн Ци. Уложив его, он даже заботливо укрыл его одеялом. Всё в этой комнате, включая постельное бельё, было новым. Фэн Ци, лёжа на кровати стоимостью в семизначную сумму, не смог побороть навалившуюся усталость и сонливость. Он закрыл глаза и под пристальным взглядом Ли Чэна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прислушиваясь к его ровному и спокойному дыханию, вышел на поиски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телохранителю, всё ещё стоявшему в коридоре,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охранять дверь. Это так вы её охраняете?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замер,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мы хорошо охраняли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Ли Чэна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цыплёнок, которого я принёс в комнату,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в комнате не было никакого цыплёнка,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маленький мальчик, который пытался взломать дверь и прищемил себе руку. Пальцы у него покраснели, он так плакал, что А Мэн унёс его приложить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 Прошло несколько долгих секунд, прежде чем он снова обрёл дар речи. Его глубокие глаза впились в телохранителя, а в низком голосе прозвучали нотки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Какой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Чэн допытывается, телохранитель рассказал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господина Юй был мальчик, лет двух-трёх, очень красивый, с немного вьющимися волосами и круглыми глазами, красивее, чем дети-звёзды по телевизору. Он хотел выйти, но, видимо, не умел открывать дверь, поэтому пытался взломать её чем-то, ещё и руками тянул, вот и прищемил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прищемлённых пальцах малыша, на суровом лице телохранителя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прищемил руку и плакал за дверью, мы с А Мэном подошли посмотреть. А Мэн сказал, что нужно приложить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говорил подробно, а Ли Чэн слушал, и его сердце колотилось всё сильнее. Смелое предположение, которое до этого момента казалось ему нереальным, постепенно обретало форму в его сознании. Он с усилием заставил себя дышать ровно и, узнав, куда пошёл А Мэн,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уже довольно далеко, когда телохранитель позади него облегчённо вздохнул. Он нечасто контактировал с Ли Чэном, но, по сравнению с их боссом Юй И, Ли Чэн внушал ему гораздо больший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маленькую красную точку на трекере, которая становилась всё ближе. Он замедлил шаг. Его лицо, обычно холодное и неприступное, казалось,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красной точке, он услышал, как Фэн Юань, с покрасневшими глазами, с кем-то спорит. Державший лёд телохранитель А Мэн стоял позади, пытаясь его увести, но малыш решительно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А Мэна, Фэн Юань снова упёр свои пухлые ручки в бока. Эту позу для споров он подсмотрел у старушек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боевую позицию, малыш, задрав своё красивое, мягкое личико, строго заявил актрисе Чжао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большой папа не твой. Я не хочу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серьёзные слова, произнесённые молочным голоском, показались Чжао Цзе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вообще ребёнок? Тебя этому мама научила? Твоя мама тебя совсем не воспитывает.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этот внезапно появившийся ребёнок совершенно не понравился. Он, как маленький сумасшедший, услышав, как она говорит о Ли Чэне и как кто-то подшучивает над их отношениями, вдруг подбежал и обвинил её во лжи. На глазах у всех этот ребёнок поставил её в неловкое положение. Естественно, тон её не был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Цзе ещё больше разозлили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смей говорить плохо о моей маме, нет, о моём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так рассердился, что даже убрал руки с боков. Помощник, стоявший рядом с Чжао Цзе, решил, что тот от стыда и злости собирается броситься в драку, и инстинктивно выставил руку, чтобы его остановить. Силы взрослого и ребёнка были несопоставимы. От этого движения Фэн Юань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 Чэн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