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договора между Цин Цзэ и Ли Пинъюй сила Бу Люкэ ощутимо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и Ли Пинъюй были знакомы много лет, и между ними всегда существовала незримая связь. Однако их последняя встреча состоялась несколько лет назад, и с тех пор ослабевший Цин Цзэ не мог явиться перед ней. Время шло, и Ли Пинъюй уже начала сомневаться, не был ли среброволосый юноша из Храма Короля-дракона всего лишь сном. Цин Цзэ, напротив, всегда мог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связывавшая их, исходила от Цин Цзэ, но не могла достичь Ли Пинъюй, обрываясь в пустоте, а порой и вовсе исчезая. Из-за этого Ю Синъюэ не мог отследить её до дома Ли Пинъюй.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в тот миг, когда договор был скреплён, эта вечно прерывавшаяся нить стала плотной и реальной, словно настоящая верёвка. Цин Цзэ даже случайно коснулся её. Когда Ю Синъюэ поддразнил его, заметив, что у них «поистине глубокие отношения», белый змей от смущения вспыхнул и, чтобы выместить досаду, яростно вымыл целую коробку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крепкая связь даровала Бу Люкэ значительную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Бу Люкэ, держа в руках стакан с молоком, сделал осторожный глоток, и его глаза тут же восторженно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становились нити, тем больше Бу Люкэ походил на живое существо. В моменты своего расцвета он даже мог ненадолго являться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 облегчением разжал ладонь и погладил Бу Люкэ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Синъюэ! — Бу Люкэ прижался к его коленям и, задрав голову, с восторгом посмотрел на него. — Мы заключили всего четыре договора, а я уже получил столько сил. Ты самый могущественный хозяин из всех,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делать нити видимыми, восстанавливать рвущиеся нити жизни и смерти… В некотором смысле Ю Синъюэ был до смешного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ты потратил много сил, чтобы восстановить нить жизни и смерти Пиона. Ты уже оправился? — с тревогой спросил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улыбнулся и протянул руку. Ярко-красная нить зазмеилась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я тоже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Бу Люкэ и, взяв телефон,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прославился в сети, лавка «Гостям здесь не место» превратилась в популярную достопримечательность Инцзяна. Посетителей было море, большинство приходили просто поглазеть, но некоторые покупали недорогой антиквариат. Ю Синъюэ, воспользовавшись своей известностью, приобрёл у окрестных жителей несколько обычных старинных предметов. Эти вещи, не отличавшиеся ни возрастом, ни искусностью исполнения, стоили недорого и часто расходились как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 лавке было много, и Чаобо как раз настраивал новые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сидел в стороне, неумело осваивая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открытием лавки, Ю Синъюэ куда-то его уводил. Вернувшись, Ши Уянь так и не снял шляпу и теперь тихо сидел позади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подошёл и, сняв с него шляпу, коснулся кончиков его волос. Ресницы Ши Уяня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был слишком высок, а его длинные волосы привлекали много внимания, поэтому Ю Синъюэ каждый раз, выходя с ним на улицу, надевал на него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нужно выходить? — спросил Ши Уянь, подняв голову вслед за движением руки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Ю Синъюэ то и дело отлучался, чтобы приобрести антиквариат или какие-нибудь диковинки. Сегодня утром он тоже выходил и вернулся с прекрасно сохранившейся лаковой шкатулкой.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только и успел ответить Ю Синъюэ, как его телефон завибрировал. Он бросил взгляд на экран — номер был незнакомый. — Похоже, всё-таки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определённо нужно было нанять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антикварная лавка «Гостям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Чэн Минцянь.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ожидал звонка от этой непутёвой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свяжу тебя с одним духом предмета? Он уже в пути, думаю, через полчаса будет у твоей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бросил взгляд на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при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эту шутку мне теперь до конца жизни припоминать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Он сам идёт. Расходы на дорогу Бюро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антиквариат? И почему он сам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меч. Он потерял свои ножны и теперь ищет их. А если найдёт родственную душу, будет ещё лучше. Кстати, меч — оружие опасное. Если будет плохо себя вести, можешь его побить. Не справишься — зови меня,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мне не нужно его встретить? — спросил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это был какой-то только что «откопанный» артефакт. Что, если он натворит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Чэн Минцянь лениво развалилась на офисном столе, держа телефон в правой передней лапе и подёргивая левой задней. — Моя подруга сказала, что провела ему базовый инструктаж. К тому же, это древний дух меча, он должен быть воспитан в традициях культуры и понимать правила приличия. У него есть твой номер и адрес, если что —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отключаюсь.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Минцянь, видимо, торопилась к кому-то на почёсывание и резко оборвала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опустил телефон, бессознательно накручивая на палец прядь волос Ши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дурное предчувствие,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Инцзян. Из толпы вынырнул хрупкий юноша. На вид ему было лет пятнадцать-шестнадцать, одет он был в застиранную, потерявшую форму белую футболку и джинсы. Он развернул помятую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вокзала, поймай такси и скажи водителю, что тебе нужна антикварная лавка на улице Наньбэй», — с растерянным видом прочитал он вслух. — Такси я ловить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Инцзян, будучи мегаполисом, кишел машинами, а на улице, где он оказался, было не протолкнуться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равнодушно отвёл взгляд и подошёл к обочине, пытаясь поймать машину. Ему удалось остановить одну, и он уже собирался сесть, как вдруг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его спиной щуплый мужчина нёсся с розовой сумочкой в руках, а за ним, развевая подолом длинного платья, бежала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творится такое беззаконие! И никто из окружающих не то что не помог, а даже достал телефоны и принялся снимать! Что за времена, что за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моргнул, и пассажир, который уже почти залез в машину,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сделав два шага для разбега, догнал вора и в высоком прыжке с разворота отправил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отточены и плавны. Зрители остолбенели. Режиссёр медленно высунулся из-за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дурное предчувствие Ю Синъюэ сбылось. Дух меча так и не появился, зато позвонили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полицейский участок с улицы Танхуа. Могу я поговорить с господином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виновато улыбнулся девушке, которая задавала ему вопрос, и отошёл в сторону,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к нам попал несовершеннолетний, который, кхм… только что на вокзале случайно ударил человека. Это было недоразумение, не умышленное нападение. Но теперь пострадавший требует компенсацию… Юноша дал ваш номер телефона, сказав, что вы его дальний родственник. Вы не могли бы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полицейского был довольно спокоен, и Ю Синъюэ предположил, что ничего серьёзного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телефон и, схватив шляпу, нахлобучил её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 присмотришь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с тобой? — спросил Ши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заняться поиском продавца, иначе при каждом отъезде придётся закрывать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доехал до участка на метро и в комнате для разбирательств увидел беспокойно переминавшегося с ноги на ногу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понял это с первого взгляда. Это был первый дух, которого он встретил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его мягкими чёрными волосами, ростом едва достигавший метра семидесяти, хрупким телосложением и миловидным лицом, выглядел как ученик средней школы. Увидев Ю Синъюэ, он сжался и встал, но, не умея врать,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восстанавливая нить жизни и смерти для Цзи Гэ, Ю Синъюэ израсходовал всю духовную силу, данную ему Ши Уянем. Сейчас его собственная аура была слабой, но дух меча, уже обретший человеческий облик, сразу понял, что перед ним не простой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теребил край своей одежды. Его кожа была белой, но руки покрывали мозоли, а из-под слишком широкого ворота виднелись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сочувственно покачал головой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полицейского и юноши, в комнате находился ещё один человек — тот самый щуплый мужчина, который теперь развалился на стуле, постанывая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больно-то как… Кости мне все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чтобы возразить, но, встретившись взглядом с Ю Синъюэ, инстинктивно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смертные хрупки, и, конечно, не стал бы бить в полную силу! Убьёшь ещё, чего доброго, потом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 с улыбкой обратился к нему Ю Синъюэ, — мой младший брат по неосторожности вас задел. Давайте сначала съездим в больницу, сделаем обследование. Если есть какие-то травмы, нужно немедленно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недоразумение, но дух меча всё же первым нанёс удар, поэтому компенсация была неизбежна. Впрочем, судя по виду этого юного духа, вряд ли там было что-то серьёзнее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говорю, — вмешался полицейский лет сорока. — А он не хочет, говорит, будет ждать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Синъюэ вошёл, полицейский узнал в нём знаменитость из интернета. Сначала он опасался, что молодой и ветреный опекун только усложнит разбирательство, но тот, к его удивлению, оказался очень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подошёл к юноше, положил ему руку на плечо, усадил на стул, а сам взял со стола его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 Чжиюй. Возраст: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назвали «беспризорным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Чжиюй смирно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вкратце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снимали сцену с ограблением, а он принял всё за чистую монету и пнул этого актёра. Теперь нужно решить вопрос с компенсацией. Постарайтесь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недоразумение? — запричитал щуплый мужчина. — Камеры, режиссёр, толпа зевак — все видели, что это съёмки, и только он один «не понял»? Да он специально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него хилый, а силищи — ого-го! У меня вся спина синяя! Из-за него я теперь несколько дней сниматься не смогу, и что мне теперь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Чжиюй сжал кулаки на коленях. Ему было стыдно, но в то же время он злился. Он совершил ошибку и готов был заплатить, но этот человек явно пытался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уважаемый, — сказал Ю Синъюэ. — Я настаиваю на том, чтобы сначала съездить в больницу. Если есть какие-то проблемы, их нужно выявить вовремя. Мой брат не хотел вас обидеть, он ещё молод, ненавидит несправедливость. Услышал про воровство — вот и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Щуплый мужчина хитро прищурился 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днём съёмки! И вообще, как можно было не понять, что это съёмки, когда вокруг столько камер? Он точно сделал это нарочно! Говорю вам, не заплатите — я на вас в суд подам за умышленное причинение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тридцать шесть, ни жены, ни детей! Один в этом большом городе вкалываю, а вы меня ещё калечите!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по-человечески, — нахмурился полицейский. — Нечего тут цирк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сплёл пальцы и, покачав головой,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всей истории, уважаемый. Мой двоюродный брат — из глухой деревни. Родителей потерял в детстве, школу не закончил. Наскрёб последние несколько сотен юаней и приехал ко мне в поисках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взял руку Ци Чжиюя и показал её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все руки в мозолях. Это всё с детства, от тяжёлой работы. Жил у родственников, его там били, всё тело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слегка оттянул воротник футболки Ци Чжиюя, и под ним действительно виднелись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Это, должно быть, следы от былых сражений, шрам на шраме.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ребёнок, — с горечью продолжал Ю Синъюэ, — досыта-то никогда не ел, телевизора толком не видел. Откуда ему знать, что вы кино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полицейского, обращённый к Ци Чжиюю, тут же изменился. Какое несчастное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снова посмотрел на щуплого мужчину, в его глазах читалось осуждение. Так и знал, что тот пытается вымогать деньги! И у кого — у такого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 вздохнул Ю Синъюэ, — я говорю это не для того, чтобы уйти от ответственности. Я просто боюсь, что резкие слова этого господина ранят хрупкую душу моего несовершеннолетнего брата. У него ведь были добрые намерения, я не хочу, чтобы у него осталась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Чжиюй растерянно посмотрел на Ю Синъюэ. «Я… я такой несчастный? Неужели я и правда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«откопанный» маленький дух меча был совершенно сбит с толку и совсем забыл, что он —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