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антикварной лавке он услышал говорящий антиквариат, Чжоу Фань понял: пора пересматривать свои взгляды на мир. И вот, вооружившись своим проницательным взором, он… по-прежнему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Фань отчётливо чувствовал, что здоровье его матери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Сюэмэй из-за своего «лёгкого» гороскопа была более восприимчива к нечистой силе, отчего страдала бессонницей и часто 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Чжоу Фань не верил в гороскопы и гадания, но после того, как его мать надела красный браслет, подаренный мастером Ю, её многолетние проблемы с сердцем исчезли. Тут уж волей-неволей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Чжоу Фань преклонялся перед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днём пил и развлекался с девицами, а вечером — кровоизлияние в мозг, — радостно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мелкий засранец у меня дома, узнав новость, поднял такой шум, что пришлось приехать, чтобы разузнать, что к чему, — неторопливо пояснил Гу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 терпеть не мог Цао До, поэтому, естественно, такое событие нельзя было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кивнул Ю Синъюэ. — Можно сказать, зло получило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дверь палаты открылась, и медбрат вкатил кровать, которую поставили рядом с койкой Цзи Гэ. За кроватью вошли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халате выглядела лет на двадцать восемь-двадцать девять, её утончённые черты лица были холодны и безразличны. Войдя, она бросила взгляд на Цзи Гэ, а затем тут же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 без сознания Цао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выбрали консервативное лечение, то пока просто понаблюдаем, — сказала женщина-врач.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тридцать пятая койка, на обследование. И, посторонние, прошу не шуметь в палате, иначе мне придётся вызвать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 сел на кровати. Вэй Минсы тут же подскочил,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 тихо выдохнул. От волнения он чуть не потерял человеческий облик. Вдруг чья-то рука осторожно поддержала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его тело влилась струйка чистой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Синъюэ очень полезна для Цзи Гэ, — тихо сказал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знал, что дело не в его собственной энергии, а в том, что энергия Возмездия была достаточно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Мертвенно-бледное лицо Цзи Гэ слегка порозовело. Он был удивлён: поток энергии был небольшим, но невероятно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 с благодарностью улыбнулся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какие ещё обследования? — спросил Вэй Минсы.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операция, — холодно ответила доктор Шэнь. — Сегодня нужно сделать несколько анализов и проконсультироваться с другими врачами. Это может занять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ручкой в бланк и пристально посмотрела на Цзи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понял и, высвободив свою руку из руки Вэй Минсы,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Минсы, ты пока поговори с господином и госпожой Вэй, а я пойду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Минсы не хотел его отпускать. Состояние Цзи Гэ было слишком плохим, как он мог оставить 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 с тобой. Сейчас возьму внизу инвалидное кресло…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лучше, — Цзи Гэ коснулся руки Вэй Минсы. — Это я от жары внизу чуть в обморок не упал, а здесь полегчало. Ты лучше поговори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Минсы колебался. Но если он не уговорит родителей уйти, Цзи Гэ не сможет отдохнуть, когда вернётся. Он посмотрел на лицо Цзи Гэ — бледные губы слегка порозовели. Вэй Минсы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Вэй, — сказал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свои волосы, чёрные и мягкие, его пальцы были длинными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Минсы инстинктивно коснулся своего пучка на затылке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должен был отрастить волосы, чтобы сделать парик для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повела Цзи Гэ из палаты. Ю Синъюэ неторопливо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Ю Синъюэ был отменный. Прикрыв дверь палаты, он всё ещё слышал голоса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так-то, — хмыкнул Чжоу Фань. — Мужчина должен быть хорошим мужем и отцом. Зачем враждовать с собственным сыном и женой? Смотрите, как только что-то случилось, сразу от аппаратов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называется консервативное лечение, — сказал сын Цао До. — И операция уже сделана, врачи сделали всё, что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родственники не очень-то хотели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отец Вэй Минсы собирался отчитать сына, 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усмехнулся и ускорил шаг, догоняя Цзи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 ждал его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доктор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когда выйдет Ю-босс, — ответил Цзи Гэ. — Он новый хозяин «Бу Люкэ» и сказал, что хочет взглянуть на мою истинную форму. Кстати, Шэнь Цин, мне понадобится твоя помощь в ближайшие дни, нужно будет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Операции, конечно, не будет, но Цзи Гэ «не переживёт»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 было нежное и романтичное имя, но сама она была холодна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была лучшей подругой моей матери, я, конечно, помогу, — равнодушно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Цин тоже была духом пиона, но алого. К сожалению, она увяла ещё раньше, чем мать Цзи Гэ. Шэнь Цин родилась уже после смерти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больница принадлежала семье полудухов.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искал… не нашлось? — спросила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нашлось, — Цзи Гэ, скрывая боль, заставил себя улыбнуться. — Я прожил достаточно долго, и у меня был лучший парень на свете. Мне не о чем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Цин под маской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Ю Синъюэ догнал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немногословная, кивнула ему и повела их к лифту. Они спустились вниз и дошли до заброшенной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открыла замок и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один из моих цветков, — пояснил Цзи Гэ. — Он может перенести нас к моей истинной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было слишком много людей и камер, поэтому Цзи Гэ оставил цветок в заброшенной аптеке, чтобы под предлогом обследования возвращаться к своей истинной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заперла дверь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 достал из шкафчика цветок белого пиона. Огромный, размером с чашу, с пышными лепестками и нежно-жёлтой сердцевиной. Сорванный много лет назад, он всё ещё выглядел так, словно только что распустился.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 протянул пион Ю Синъюэ и знаком показал, чтобы тот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аптеке огромный цветок пиона окутал их, и когда он исчез, две фигуры, стоявшие на его месте, тоже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Инцзяне было только одно поместье князя Цзина — старинное здание, пережившее несколько династий, а ныне — туристическая достопримечательность, известная всем местным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поместья был заперт и никогда не открывался для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сад, Ю Синъюэ сразу понял, почему вход сюда запрещён — здесь витала слабая аура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казалась влажной, а в воздухе стоял странный запах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присел на корточки у цветочной клумбы, его лицо стало серьёзным.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отравление. Его корни сгнили. Он не только не может совершенствоваться, но и теряет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 не слышал Бу Люкэ и сказал Ю Синъюэ: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был сад пионов. Позже князь, не принадлежавший к императорскому роду, поднял восстание, и император приказал вырезать всю его семью. Тела убитых закопали в этом саду. Среди слуг, погибших здесь, не было виновных в мятеже, поэтому их души были полны обиды. В то время меня только пересадили в поместье, и я был слишком слаб, чтобы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цветочном саду остался только один пион. Высокий, с раскидистыми ветвями, он выглядел как долгожитель. Но на нём было всего несколько пожелтевших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всё это время усмирял их обиду, — сказал Ю Синъюэ. — Иначе, за столько лет, что резиденция открыта как достопримечательность, здесь обязательно случилась бы беда. Эта обида пожрала твои корни, ты не можешь больше впитывать духовную энергию и день за днём увядаешь.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невинны, среди них не было злодеев, — застенчиво улыбнулся Цзи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одной причины не попытаться спасти тебя, — твёрдо сказал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сказать… — глаза Цзи Гэ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отвернулся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снова зацветёшь, пригласи меня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обязательно вас приглашу, — прошептал Цзи Гэ, прикрыв ладонью нижнюю часть лица, сдерживая рвущиеся наружу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Минсы устало откинулся на стуле. Он только что вышел из душа. Его волосы были собраны шпилькой из цзытаня. В голове эхом отдавались слова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три дня операция на мозге. Я — главный хирург. Прогноз неблагоприятный, готовьтесь к худшему».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Минсы закрыл глаза рукой, и слеза скатилась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шпилька в его волосах слабо засветилась.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волосы Вэй Минсы заметно отросли, стали шелковистыми и крепкими. Один особенно длинный волосок упал на пол. Его тут же подхватила красная нить и потащила в другой конец города, на улицу Наньбэй.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 ввезли в операционную. Вэй Минсы сидел в коридоре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и молился так истово, как никогда прежде: «Если в этом мире действительно существуют боги и духи, молю, сохраните жизнь тому, кого 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пионов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тела Цзи Гэ превратилась в корни растения, верхняя с трудом сохраняла человеческий облик. Его силы иссякали, зрачки начали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запястье обожгло теплом, словно какая-то верёвка потянула его, призывая остаться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 с трудом сфокусировал зрение и увидел нового хозяина «Бу Люкэ».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очках с цепочкой стоял в лунном свете, его лицо было прекрасно, как картина. Он протянул Цзи Гэ руку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 в замешательстве из последних сил протянул руку к нему. Его холодные пальцы коснулись ладони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прошу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тонкие пальцы Цзи Гэ коснулись ладони Ю Синъюэ, как белая нить, вырвавшись из его пальцев, крепко обвила запястье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духи, люди и люди, люди и вещи… Нити в этом мире не возникают из ниоткуда. Но стоит лишь раз установить связь, прикоснуться друг к другу…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родится тонкая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так, — Ю Синъюэ крепко сжал руки Цзи Гэ. Его голос был нежным, а в глазах плясали смешинки. — Проси меня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 меня о спасении, протяни руку, жаждущую избавления.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я, и тот, кто тебя любит, мы удержим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нить подхватила белую нить, протянутую к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http://bllate.org/book/13706/1585671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