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полночь. Красные фонари по обеим сторонам пешеходной улицы давно погасли, и лишь тусклые ландшафтные светильники, спрятанные в зелени, отбрасывали на дорогу призрачные красно-зелёные блики. Даже у человека с чистой совестью от такого зрелища могли бы родиться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час быка раздался треск хлопушек, слышный лишь призракам. Хотя на открытии присутствовало всего несколько душ, в воздухе всё же витала атмосфера скромного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стянул с вывески красное полотно. Три иероглифа «Павильон Нань Чэнь», выведенные каллиграфическим почерком,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оформление отвечала молодая, красивая женщина-дизайнер. Несмотря на юность, она была настоящим мастером своего дела. По словам Чжан Хэ, всего за три года после смерти она создала дизайнерскую студию, известную во всей Преисподней. Говорили, что её хотели привлечь даже к перепланировке дворца Ямы, но она наотрез отказалась покидать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уважительно называли её «инженер Ван». Настоящего имени Нань Ши не знал, поэтому тоже обращался к ней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стала его первым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Ван, прошу вас, — Нань Ши, одетый в тёмно-красный чаньшань по случаю праздника, сделал приглашающий жест. — Только благодаря вам мы смогли открыться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Нань, — с вежливой улыбкой ответила инженер Ван, входя в павильон. Они сели друг напротив друга. — Господин Нань, я пришла к вам за помощью… Это может прозвучать странно, но раз уж мы все призраки,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расскажу, а вы просто послушайте, — подумала она. — Если не найдёте ответа, я вас винить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одобрительный кивок Нань Ши, она, тщательно подбирая слова,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умерла, меня не покидает чувство, будто я что-то потеряла. Но я никак не могу вспомнить, что именно. Знаю только, что эта вещь осталась в мире живых, поэтому я специально оформила долгосрочную визу, чтобы вернуться и найти её. Однако, оказавшись здесь, я так и не вспомнила ни что это за вещь, ни где я могла её оставить. В повседневной жизни это не мешает, но мысль об этой потере не даёт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задумался и пододвинул к ней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иероглиф. Любой, что придёт вам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Ван на мгновение замерла, затем взяла кисть и вывела иероглиф. Отложив кисть, она с тревогой сцепила пальцы, покрытые красным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голову пришёл только этот.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 Нань Ши повернул к себе лист бумаги, встряхнул его. На дорогой бумаге с золотыми вкраплениями был аккуратно выведен иероглиф «цзюнь». Сразу видно, что она практиковалась... цзюнь. Сразу видно, что она практиковалась в каллиграфии, — иероглиф был написан ровно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«цзюнь» состоял из двух частей: слева — «земля», справа — «равномерность». Графема «земля» (ту), справа — «равномерность» (юнь). (土), справа — «равномерность» (匀). Графема «земля» соответствовала триграмме Кунь. А вот «равномерность» была куда интереснее. Этот иероглиф мог означать «купить» или «уступить». К примеру, в антикварном мире коллекционер мог сказать продавцу: «Уступите мне эту вещь, будьте добры». Кроме того, по форме иероглиф «юнь» напоминал женщину, носящую дитя во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гадании на поиск вещей это была дурная гексаграмма — «ложка воды». Она происходила из трактата «Чжун Юн», где говорилось: «Нынешняя вода собрана из множества ложек, но её глубину не измерить». В контексте поиска это означало, что вещь потеряна, как рыба, уплывшая в море, —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 Ши чувствовал, что речь идёт не о вещи, а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поиске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ребёнком, похоже, не всё ладно. Иероглиф «юнь» был видоизменённой формой иероглифа «юэ», что могло указывать на похищение. (Юэ), что могло указывать на похищение. (月), что могло указывать на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 Ван, вы уверены, что ищете вещь, а не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Ван нахмурилась и после долгого молчания растерянно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вещь… Но что ещё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Нань Ши был уверен на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иероглифу, вы потеряли человека. И сейчас он находится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 воскликнула инженер Ван. — Господин Нань, вы серьёзно? Как я могла потерять человека? Кто это? Человек ведь не иголка, как можно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“луна” неполная, — подумал Нань Ши. — Этот р... Юэ неполная, — подумал Нань Ши. — Этот ребёнок ещё даже не родился, поэтому она, скорее всего, сама о нём не знала». Реакция женщины лишь подтвердила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серьёзный оборот, и Нань Ши решил оставить пустые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смерти вы, должно быть, были беременны. Девочкой. Как давно вы умерли? Ваше тело кремировали? Если нет, немедленно проверьте,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после смерти разум человека затуманен. Первые семь дней он блуждает, словно в забытьи, и если не превращается в злобного духа, то может и не вспомнить, что с ним происходило, — даже если кто-то кромсал его тело. Всё равно потом кремация, и когда сознание прояснится, тела уже нет. Кто там вспомнит, резали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нерождённых младенцев — самая сильная. Нань Ши опасался, что дитя могли похитить для тёмных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ребёнка, скорее всего, забрали без вашего ведома. Ищите на юго-западе, в городе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инженера Ван исказилось от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жестом попросил её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верите мне, отправляйтесь на поиски… Если же вы всё-таки искали вещь, а не человека, то оставьте это. Найти её вам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Ван была женщиной решительной. Она закусила губу и твёрдо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это вам в благодарность. Не отказывайтесь. Будь то человек или вещь, я не успокоюсь, пока не найду. На этом я откланяюсь. Когда будут новости, я обязательно вернусь и отблагодарю вас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Нань Ши на колени деревянную шкатулку. Тот открыл её и увидел антикварное кольцо с крупным синим бриллиантом грушевидной огранки, окружённым россыпью мелких камней, которые визуально делали центральный камень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буду отказываться, — сказал Нань Ши. — Инженер Ван, вам лучше поторопиться. Промедление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развернулась и, не мешкая, покинула павильон вместе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силуэт исчез, Нань Ши с облегчением откинулся на спинку стула, чувствуя, как расслабляется позвоночник. Давненько он не практиковал гадание по иероглифам, рука немного отвыкла.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 обратился он к служанке, подперев щёку рукой, — в наше время всё ещё похищают души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такое случается нередко, — покачала головой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просто потерялась, а не что-то худшее, — пробормотал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перед выходом Чи Ю специально позвал его для наставления, в очередной раз напомнив, что гадать можно, но вмешиваться в чужие дела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понял мысль наставника так: гадатель, по сути, разглашает небесные тайны. А раз так, то нельзя говорить всё напрямую, нельзя слишком глубоко лезть в чужую судьбу, нужно всегда оставлять недосказанность. Эта недосказанность — и для себя, и для других. Люди платят деньги, он делает свою работу — сообщает результат. А дальше — на всё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недавние события, Нань Ши подозревал, что небеса его «любят» очень сильно. Такой любовью, что стоит ему пересечь проведённую ими черту — отрубят и руку, и ногу. А если высунет голову — то и её долой, отправят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его школа гадания чем-то прогневила небеса, раз его личный рейтинг благосклонности у них сразу же упал до враждебного, как только он стал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интернете всяких гадателей, девять из десяти которых обещали изменить судьбу и отвести любую беду. Даже если восемь из них — шарлатаны, то оставшийся один ведь не страдал от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инженера Ван в павильоне стало совсем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Хлопушки на улице давно догорели, оставив после себя лишь россыпь красной бумаги, которую ветер лениво гонял по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антикварные безделушки, расставленные на новых стеллажах, выглядели одиноко и отстранённо. Кроме Нань Ши и нескольких слуг, никто не заходил полюбоваться ими, что не могло не вызывать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впрочем, не унывал. Он был к этому готов. Из-под нового, до смешного пафосного чайного столика, вырезанного из корня старого дерева, он извлёк чайный набор и, неторопливо заваривая чай, принялся зубрить книгу, надеясь поскорее выучить «Сутру XX», данную ему Чи Ю, и наконец-то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время до пяти утра. За окном посветлело, откуда-то издалека донеслось пение птиц. Нань Ши потянулся, заварил себе свежего чаю и с чашкой в руках вышел на улицу, чтобы полюбоваться утренним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подметали… точнее, подметал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форме дворника мёл бесчисленные красные бумажки от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подумав, попросил служанку налить чашку горячей воды и, взяв её и красный конверт, подошёл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умаялись. Моя лавка вновь открылась, простите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обернулась… да так резко, что её голова повернулась, а тело осталось на месте, создав жуткую картину из фильма ужасов. Улыбка на лице Нань Ши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старушка, видимо, поняла свою оплошность, поправила шею и с трудом вернула себе нормальный человеческий облик. Она взяла воду и конверт и уже собиралась сказать что-то вежливое, но Нань Ши уже отбежал к двери своей лавки и помахал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вам понадобится вода или разогреть еду, заходите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 — улыбнулась старушка, залпом выпила горячую воду и продолжила неспешно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забрала у Нань Ши пустую чашку. Тот, недолго думая, сел прямо на порог и уткнулся в телефон. Вообще-то, ему уже пора было закрываться и идти домой, но! Он знал, что на этой улице есть лоток с яичными блинчиками! Невероятно вкусными! И открывается он ровно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переехал к Чи Ю, ему ни разу не удавалось проснуться в шесть, не говоря уже о том, чтобы оказаться на этой улице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ел их ещё до знакомства с Чи Ю, когда всю ночь сводил счёты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понемногу появлялись люди. Живой дворник на маленькой машине приехал собирать мусор. Увидев Нань Ши, он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Хозяин Нань, так рано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взошло, и Нань Ши мог спокойно находиться на улице, не боясь истаять. Он привык, что его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Да какое там, всю ночь с документами возился! Не спал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молодым, сейчас нелегко, деньги зарабатывать, — дворник дважды в день забирал мусор и уже успел познакомиться с Нань Ши. — Хозяин Нань, у вас что-то случилось? Я видел, ваша лавка дней десять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отпуск ездил, только вернулся, — улыбнулся Нань Ши. Поболтав ещё немного и увидев, что время близится к шести, он выплеснул остывший чай, встал и отряхнулся, собираясь зайти внутрь и закрыть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 внезапно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замер и обернулся. У дверей его лавки стоял пожилой мужчина в традиционном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закрывайтесь, дайте хоть одним глазком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 мне? — указал на себя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 кому, — старик подошёл ближе. Его левая рука была увешана многочисленными браслетами, почти полностью скрывавшими предплечье. Правой рукой он непрерывно перебирал чётки на левом запястье — вид бывалого коллекционера.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Нань Ши, хозяин «Павильона Нань Чэнь»! — старик поднял глаза на вывеску. — А, да ты тут всё переделал! Раньше у тебя такой хлам был выставлен, я даже заходить 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потёр нос и, войдя вслед за ним в лавку,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простите? Не припомню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хозяин «Цинсюань Чжай», что напротив, — старик указал большим пальцем через плечо. — Ты ко мне заходил как-то, видел меня! Так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«Цинсюань Чжай» Нань Ши знал. Это был не этот старик, а усатый, дородный мужчина. В отличие от лавки Нань Ши, у него продавался настоящий антиквариат, и вход был только для членов клуба. Однажды Нань Ши посчастливилось зайти туда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не сравнить, просто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«Цинсюань Чжай» его лавка была просто сувенирным магазином, никакой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внимательно присмотрелся к старику, и тут его осенило — он действительно его помнил! Чёрт, это тот самый призрак, что выглядывал из окна второго этажа, когда он был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подумал, что в «Цинсюань Чжай» нечисто! И когда хозяин потом звал его посмотреть на новые поступления, Нань Ши под разными предлогами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отозвался старик, но его внимание уже было приковано к картине, защищённой вакуумным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Он бросил Нань Ши и в три шага подскочил к картине, достав из-за пазухи 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великого поэта династии Юн, мастера Ми! Хозяин Нань, у вас связи на самом 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Нань Ши подошёл и встал рядом. Старик с лупой кружил вокруг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«Воровской блеск» слишком сильный, возраст не определить. А то бы за эту работу коллекционеры дрались. Господин Нань, откуда у вас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предков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не хочешь — не говори, не заставляю, — презрительно хмыкнул старик и переключился на стеллаж. На нём стояли небольшие предметы, каждый в герметичном прозрачном контейнере. Выглядели они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обошёл всю лавку, то и дело цокая языком. Наконец, он указал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мне по душе. Хозяин Нань, не уступите? Цена договорная, могу заплатить и валютой Преисподней, и 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уважаемый, это центральный экспонат, — улыбнулся Нань Ши. — Если я вам его продам, то витрина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обижать молодёжь, — старик указал на нефритовую ширму на стеллаже. — 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можно, — Нань Ши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тут же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завышена. Двести лет, да ещё и «тронутые руки», а вы такую цену ломите?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«Тронутые руки» — термин антикваров, означающий, что вещь была повреждена и отреставрирована.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заключить эту сделку — для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берёте, сделаю скидку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процентов? Нет, не пойдёт, — по тону старика было ясно, что он уже отказался. Он спросил ещё про несколько вещей, но каждый раз оставался недоволен ценой. Наконец, он указал на печати на стеллаже.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лавка только открылась, нехорошо мне уходить с пустыми руками… А эти печати? Им и пятидесяти лет нет, по-моему. Почём продаёте?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 этих расспросов уже устал. Цены на вещи, которые он забрал у своих домашних, он ещё толком не определил. Старик был знатоком, обмануть 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мастера Сюаньвэя. Скажу вам честно, пятьдесят. Если нравится,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 это не пятьдесят юаней, а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специально узнавал: сейчас печать мастера Сюаньвэя стоит от одного до двух миллионов, в зависимости от техники и замысла. И те, что он видел, были хуже подаренных ему. Так что его цена была почти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 на это старик согласится, но тот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у вас очень качественная, но я знал Чэнь Сюаньвэя лично. Почерк похож, но не хватает чего-то… Хозяин Нань, мы же свои люди, две тысячи — и я забираю. На этом вы тоже заработаете, подумайте? — он посмотрел на Нань Ши, изобразив удивление. — Неужели вы, хозяин Нань, приняли их за подлинник? И купили по цене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мысленно усмехнулся. Теперь он понял, зачем старик пришёл, — найти сокровище за бесценок. Судя по его лицу, если бы Нань Ши не получил эти печати лично от Чэнь Сюаньвэя, он бы и сам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актёрский талант пропадает. По нему плачет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уважаемый, — Нань Ши взял одну из печатей, обмакнул в киноварь и поставил оттиск на бумаге, показывая старику. — Работа мастера Сюаньвэя. Пятьсот тысяч — это уже почти даром. Повторюсь: если нравится — забирайте, я вам упакую. А если нет… может, посмотрите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Оттиск хороший! — похвалил старик, внимательно рассмотрев печать. Видя, что Нань Ши стоит на своём и не собирается уступать, он не рассердился. — Но я не уверен. Хозяин Нань, если не верите, отдайте завтра на экспертизу, сами всё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изобразил профессиональную улыбку — вежливую, но холодную.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перебирая чётки, и, бормоча что-то себе под нос,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даже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сердиться? — Нань Ши был совершенно спокоен и даже весел. — Покупка — дело случая… Этот старик пришёл ко мне в надежде поживиться, а я его раскусил. Вы видели его лицо? Он хоть и делал вид, что спокоен, а в душе, наверное, рвёт и мечет! Жадность фраера сгубила. Я ему и так предложил отличную цену, а он не захотел. Сам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посмотрела на Нань Ши, затем на удаляющийся силуэт старика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очень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я куплю вам блинчиков! — громко объявил он. — Опоздаем — ничего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слуги. Они закрыли окна, заперли двери, и через минуту всё было готово. Нань Ши, словно учитель, ведущий класс на экскурсию, повёл свою свиту к лотку с яичными блинчиками.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они могли и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ленив, но это не означало, что все такие. Блинчики в этом ларьке были дешёвыми и вкусными, и старики из окрестных домов выстраивались за ними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Когда они подошли, перед ними уже стояло семь или восемь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хотела встать в очередь вместо Нань Ши, но тот отослал её в сторону — сиди, мол, жди, когда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работал быстро, в среднем один блинчик в минуту. Люди впереди один за другим уходили. Вот-вот должна была подойти очередь Нань Ши, как вдруг кто-то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Нань?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обернулся — вот так совпадение, это был хозяин «Цинсюань Чжай»,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Какая встреча! — Нань Ши шутливо сложил руки в приветствии. — Я как раз закончил со счетами, решил блинчиков купить… Сколько раз говорил, зовите меня просто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ответил господин Лю. — Так вы ещё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навожу порядок, заказал новую мебель, ещё не доставили, — болтал Нань Ши, попутно вставляя намёк: — Брат Лю, скоро Новый год, запирайте на ночь двери и окна получше… Я тут видел пару подозрительных типов, не из наших краёв, бродили по улице. Не знаю, кому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предупреждение!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широко улыбнулся. «Призракам ведь нужно выходить через двери 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отец господина Лю обитал в «Цинсюань Чжай». Если запереть все двери и окна, он не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ваша очередь! — крикнул продавец. — Сколько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 Все с двойным яйцом, начинкой, средне-острые и с кинзой! — без колебаний выпалил Нань Ши давно продуманный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яйцо застывало на горячем блине, распространяя вокруг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удержался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людей —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http://bllate.org/book/13704/1589351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