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Спасение Фань Тяньхао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Гухань, как обычно, проснулся только к обеду. Если бы не протестующий желудок, он, вероятно, проспал бы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сразу вставать, а долго лежал, глядя в потолок. Затем, словно старик, медленно поднялся и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напоминал замедленную съёмку, даже ленивец показался бы рядом с ним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закончил умываться, Гу Цзиньнянь уже приготовил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раскрыв рот, наблюдал, как Гу Цзиньнянь вышел из кухни с подносом и поставил обед прямо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поверил своим глазам и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для него, конечно же,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есть —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«Своими руками к достатку и изобилию», — утешал себя Ся Гуцзян, заваривая лапшу быстрого приготовления. Через несколько минут он, прихлёбывая, стоял в углу, и до его носа доносился аромат тушёного мяса от тарелки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аромат лапша казалась ещё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Ся Гухань подозвал Ся Гуцзяна и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расследовать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«Звёздный свет Энтертейнмент» сейчас вроде бы набирают стажёров, я пойду попробую, — поделился своим планом Ся Гуцзян. — В этой компании пропало много артистов. Я выяснил, у всех этих исчезновений есть общая черта: сначала они были на пике популярности, потом внезапно всплывал какой-нибудь компромат, затрагивающий принципиальные вопросы, их блокировали, они мгновенно исчезали из поля зрения и в итоге пропадали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и оставались поклонники, но современный шоу-бизнес меняется так быстро, что, лишившись ресурсов, многие так называемые преданные фанаты быстро находят себе новых кумиров. Раньше они могли безумно любить тебя, а потом с такой же лёгкостью начинали безумно 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девались эти некогда популярные артисты после того, как их карьера рушилась, кроме их семей,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перед приездом выяснил, что семьи пропавших артистов, казалось, не особо беспокоились о их местонахождении. Некоторые родители, когда их спрашивали о детях, даже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«компромата».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семьи, которые соглашались говорить, рассказывали, что компания «Звёздный свет Энтертейнмент» проявила заботу: после того, как их дети совершили такие поступки, компания предложила отправить их за границу, подальше от негативного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 границу, но уехали ли они на самом деле, знала только сама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Ся Гуцзян относился к этому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в «Звёздный свет Энтертейнмент» шёл набор стажёров, и он решил попробовать. Только став артистом этой компании, можно было по-настоящему понять их «методы» взращивания талантов и узнать, куда на самом деле исчезли те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Гуцзян самодовольно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внешностью меня точно возьмут в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был немного похож на Ся Гуханя, оба унаследовали привлекательную внешность от бабушки. И он был прав: с таким лицом его бы взяли на прослушивание, даже если бы у него не было никаких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— выслушав план Ся Гуцзяна, Ся Гухань заключил, что это сплошная головная боль. — Я предложу тебе способ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Ся Гуцзян доверял Ся Гуханю. Если тот так говорил, значит, у него действительно был план, ведь ему было лень даже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вкратце объяснил и дал Ся Гуцзяну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 Гухань, откуда ты так хорошо знаешь «Звёздный свет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был уверен, что с характером брата тот и не слышал о такой компании, а сегодня его слова были опровергнуты.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Гуцзян знал характер брата. Если тот не говорил, значит,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пробыл в лавке до вечера, а затем вызвал такси и поехал по адресу, который дал ему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особенно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тучи закрыли луну, не пропуская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уличный фонарь возле дома сломался, он мигал, и слышался треск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ветерка, ни звука человеческого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пугающую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сегодня выпил. Таксист высадил его на перекрёстке. Голова у него кружилась, он шёл, пошатываясь, и казалось,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пьян, но разум его оставался ясным. Ему всё время казалось, что сзади доносятся какие-то звуки, словно кто-то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звук падающих капель, но если прислушаться, то это скорее стук высоких каблуков. Иногда к нему примешивался звук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нахмурился, внезапно почувствовав, что не может устоять на ногах, и схватился за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нахмурился. Неужели это пьяные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обернулся — действительно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затуманил его сознание, он немного постоял и, пошатываясь,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сейчас жил в старом доме в одном из старых районов Учжоу. Раньше он жил в общежитии, предоставленном «Звёздный свет Энтертейнмент», но после того, как Ци Чжэнъюнь отстранил его от работы, он съехал оттуда и на оставшиеся деньги снял квартиру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уже два вечера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Тинсянь, это ты вернулась отомстить?»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повторял эту фразу, входя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сломался несколько дней назад. Сейчас там было абсолютно темно, не видно было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достал телефон, включил фонарик и медленно, шаг за шагом, стал подниматься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почувствовал, как что-то холодное и болезненное коснулось его лба. Кажется, на него что-то капнуло.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каплю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подниматься, и на него упало ещё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Фань Тяньхао наконец опомнился. Он провёл рукой по лбу и понял, что это не вода.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фонариком на палец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услышал, как сверху снова что-то капнуло. «Кап», — звук упал рядом с его ногой, но прозвучал так, словно капля упала в лужу, с лёгким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удержался и посветил на пол. Сердце его сжалось от ужаса — на полу, неизвестно когда, образовалась лужа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Тяньхао не хватило смелости поднять голову. Он застыл на месте, но его мозг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показывать страх!»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ясная мысль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нахмурился и, внезапно развернувшись,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словно выросли звуконепроницаемые стены, он не слышал ничего, кроме собственного тяжёлого дыхания и беспорядочного топота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отчётливее этих звуков был звук капель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первого этажа было всего три пролёта, Фань Тяньхао казалось, что он бежит целую вечность, а лестница не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становилось всё тяжелее, но он уже не обращал внимания на своё состояние, потому что чувствовал, как то, что было над ним, приближается. Что-то липкое коснулось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выдержал. Он споткнулся и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руки, и свет фонарика упал прямо на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Фань Тяньхао отчётливо увидел жуткого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круглым, как огромный шар. У него были глаза, нос и рот, он походил на человеческую голову. Но покрыт он был не кожей, а десятками человеческих лиц, искажённых болью и ужасом!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монстр, состоящий из человеческих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Фань Тяньхао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— это одно. Но самое страшное было то, что лица, из которых состоял монстр,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лицо на месте носа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Обладательницу этого лица звали Фэн Жань, она была его кумиром. Фань Тяньхао решил пойти в шоу-бизнес во многом под её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только начал свою карьеру, Фэн Жань оказалась в центре скандала, связанного с содержанками, и вскоре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 ожидал, что снова увидит её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Фэн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узнал и многих других своих предшественников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медленно приближающегося к нему монстра, забыв,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Шарообразный монстр высунул скользкий язык, с которого капала кровь, похожая на слюну, некоторые капли растягивались в длинные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Фань Тяньхао был просто едой. Он мог проглотить его в любой момент. Но, похоже, у него было извращённое чувство юмора. Как кошка, играющая с мышью перед тем, как съесть, он хотел сначала помучить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наигравшись, он решил съесть свою добычу, чтобы ужас на лице жертвы навсегда застыл на его огромном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разинул свою кровавую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почувствовал исходящий изо рта монстра смрад. Это привело его в чувство, и он, спотыкаясь,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лишь высунул язык и обвил им Фань Тяньхао. Тот не успел даже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Фань Тяньхао вот-вот окажется во рту монстра, как вдруг сверкнул свет, и световой меч рассёк воздух, отрубив язык монстра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воду вылили на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монстра был отрублен, и Фань Тяньхао, обвитый им,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ничего не видел, только световой меч с невероятной скоростью проносился по шарообразному монстру, и везде, где он касался, раздавалось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некстати подумал: «Прямо как на тэппанъяки. Интересно, если посыпать приправой для барбекю и зирой, будет вкуснее?»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шарообразный монстр внезапно раздулся и взорвался кровавым туманом, распространяя ужасную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тэппанъяки, приправе и зире мгновенно улетучились, осталась только одна реакция —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тучи, закрывавшие луну, разошлись, и серебристый лунный свет залил всё вокруг, мир снова обрёл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долго рвало, прежде чем он пришёл в себя. Оглядевшись при свете луны, он понял, что каким-то образом оказался на крыше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края. Стоило перелезть через ограждение, и он бы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он не споткнулся и не упал, то, скорее всего, в панике сам бы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Фань Тяньхао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запаниковал и не прыгнул, его бы съел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был семиэтажным, внизу не было никакой зелени, только цемент. С такой высоты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Тяньхао, обессиленный, рухнул на пол. У него не было сил даже посмотреть,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словно герой из фильма о боевых искусствах, стоял неподалёку, сжимая в руке меч из персикового дерева. Он ждал, когда Фань Тяньхао подойдёт и поблагодарит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десять минут, а Фань Тяньхао всё ещё сидел, уставившись в пустоту, и не собирался его благодарить. Ся Гуцзян нахмурился, подошёл и легонько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тупо посмотрел на него, его затуманенный мозг не мог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пнул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Фань Тяньхао медленно пришёл в себя. Он с трудом поднялся, его взгляд был полон подозрения. Пережив такое, он с трудом мог доверять внезапно появившемуся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Гуцзян, кажется, понял, о чём он думает. Не ожидая благодарности, он прямо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небесный мастер. Я взялся за дело по просьбе госпожи Сюй, чтобы расследовать таинственное исчезновение её сестры,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Фань Тяньхао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Тинсянь есть сестра? Где она? Я сейчас же пойду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сейчас идти к госпоже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Тяньхао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том, что только что произошло. Если бы Ся Гуцзян не появился вовремя, он был бы уже мёртв. Если он сейчас пойдёт к сестре Сюй Тинсянь, он может подвергнуть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небесный мастер? — с сомнением спросил Фань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им не был, кто бы тебя только что спас? — возразил Ся Гуцзян и бросил как бомбу: — Этот монстр не умер.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Ся Гухань его использовал. Сказал, что поможет с расследованием, а на самом деле просто сделал из него телохранителя для Фань Тяньхао!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