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дал Синно возможности догнать его. Полы его одежды взметнулись, и он, повернувшись, вошёл в древний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смотрел, как перед ним медленно закрываются ворота древнего замка, вытер слёзы и надел рюкзачок, набитый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по тропинке, вдоль которой цвели яркие полевые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думал, что папа, должно быть, хочет, чтобы он вернулся в тот маленький домик с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древний замок по этой же тропинке, и если пойти по ней обратно, то наверняка вернёшься в другой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папа не пошёл с ним, Синно был очень послушным. Идя по грязной тропинке, он похлопывал себя по груди и утешал: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папа ждёт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Синно сжал кулачки и, крича «ай-яй-яй», пробежал небольшой отрезок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назад всегда кажется короче, чем дорога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пыхтя, шёл довольно долго, почти не отдыхая, и, подняв голову, увидел конец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тропинки стояли или сидели на корточках несколько игроков. Увидев Синно, они взволнованно заспешили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наконец-то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я так испугалась, думала, маленького хозяина оставили в древнем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В сказке говорилось, что нужно уйти до наступления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стрижкой, бледная от потери крови, увидев, что её товарищи окружили Синно,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розу, но выиграла жизнь для нескольких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что в тот момент, когда Шэнь Вэнь взял розу, система тут же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успешным побегом с помощью предмета! Полученные очки удваиваются!]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женщина-игрок с короткой стрижкой почувствовала, что значит вырваться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была не важна, важно было отношение босса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избежали верной смерти, но навлекли на себя гнев монстров древнего замка и были изгнаны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конца тропинки, игроки, анализируя ситуацию, молились, чтобы маленький хозяин оказался тем самым маленьким рыцарем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рыцарь раскроет секрет древнего замка, принесёт ключ и поможет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терпеливо ждали, от рассвета до самого заката, боясь, что сегодня маленький хозяин так и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Синно, новый игрок-женщина от волнения подхватила его и закружила.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Наконец-то, мы сможем пройти инстанс!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Синно закружилась голова, и, как только его ноги коснулись земли, он тут же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голову, Синно слушал щебетание этих гостей, и впервые почувствовал, что они очень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стрижкой, хорошо умевшая вести дела, шагнула вперёд, подняла маленького хозяина и отряхнула пыль с его штанишек.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ты принёс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кивнул и, сжимая в руке ключ, который папа повесил ему на грудь, растерянно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Принёс, но… это ключ, который папа дал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женщина-игрок с короткой стрижкой вздохнула с облегчением и, посмотрев на своих товарищей, которые уже готовились праздновать, едва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тропинки стоял густой чёрный туман. Женщина-игрок с короткой стрижкой, глядя на него, медленно произнесла секрет инстанса, который они обсуждали весь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инстанс с пересечением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в древний замок много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 подсолнухом маленького хозяина на стене — лучшее тому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в древнем замке, маленький хозяин ещё не нарисовал эту картину, и на стене висели только картины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монстров и дворецкого к маленькому хозяину, отсутствие в древнем замке его вещей вначале — всё это также подтверждало их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на самом деле, догадывались об этом ещё прошлой ночью, но не решались в это поверить и хотели днём снова провести разведку,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 такого поворота событий, и игроки были изгнаны из древнего замка монстрами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им удалось выжить, и в итоге они получили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всех игроков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с раскрытием секрета древнего замка. Следуйте за рыцарем, чтобы получить ключ и пройти инстанс!]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войдите в туман и вернитесь на пересадочную станцию!]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этого инстанса был повышен из-за смены ключевого монстра, сложность возросла. Все прошедшие инстанс игроки получают десятикратные очки!]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и её товарищи, услышав объявление системы, взволнованно переглянулись и вошли в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обернулась и посмотрела на Синно, который, сжимая свой ключик, растерянно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маленький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игроков к маленькому хозяину были очень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маленькая, но сильная опора была всего лишь NPC из инстанса, особым маленьким боссом в их приключении.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 с короткой стрижкой помахала Синно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Синно, скорее иди к своему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этого тумана, Синно, скорее всего, вернётся в своё первоначальное время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найдёт своего будущего, самого любящего его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игроки, если не будут рисковать и бросать вызов высокоуровневым инстансам, скорее всего, больше никогда не встретят этого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смотрел, как игроки исчезают в тумане, и, вспомнив слова папы, тоже побежал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туман появился ненадолго. Синно почувствовал, что сделал всего несколько шагов, и вот он уже видит тёплый и яркий свет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одетый в домашнюю одежду из реального мира,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Синно появился в спальне, Шэнь Вэнь улыбнулся и обнял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Синно скучал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как ракушка, крепко обнял папу за шею, его детский голосок звенел: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Скучал! Папа не обманул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малыша в конце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закрыл ворота древнего замка, поднялся на самый высокий этаж и, стоя на террасе, провожал взглядом удаляющуюся фигурку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Синно исчез в тумане, Шэнь Вэнь отвёл взгляд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принёс и красиво разложил на блюде испечённое кондитером печенье других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Вэня не было аппетита, да и печенье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взял одно и попробовал этот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как думаешь, когда я снова увижу Синно?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по намеченному пути, сколько времени понадобится Шэнь Вэню, чтобы снова увидеть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только что ушёл, а древний замок, казалось,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 детский голосок, постоянно звавший папу, пропал маленький комочек, который то и дело цеплялся за ноги, просясь на руки. В древнем замке повсюду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здесь, этого, возможно, не замечалось, но стоило ему исчезнуть, как оказалось, что повсюду остались следы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мог ответить. Он налил хозяину чашку свежесмолотого кофе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маленький хозяин — ваша кровь, и однажды он снова вернётся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усмехнулся и, не притронувшись к кофе, повернулся и пошёл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было темно и сыро, там хранилось много ненужных вещей. Шэнь Вэнь почти никогда туда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место было более уединённым и подходило для создания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Шэнь Вэнь выращивал лишь разные цветы и никогда не испытывал чувства сотворения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у него получилась лишь куча тёмных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даже не стал добавлять свою кровь, лишь взглянул и выбросил этих тёмных, слабых монстров в другие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 итоге почти все погибли, кажется, выжил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решил, что так не пойдёт. Во второй раз он подошёл к делу более тщательно. Вспоминая гладкую, белую кожу малыша, он даже отправился на дно моря за особым прозрачным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проводя научный эксперимент, Шэнь Вэнь тщательно подбирал пропорции и даже с самого начала вложил в создаваемое существо свою изначальную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он использовал слишком много материала со дна моря, и в итоге получился маленький прозрачный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родившись, он начал размахивать своими щупальцами и всё крушить.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стеклянной посуды Шэнь Вэня была разбита. Он поймал осьминога и выбросил его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безмозглый осьминог делает что хочет, Шэнь Вэню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где же он ошибся, Шэнь Вэнь всё больше раздражался. Прошли сотни лет, а ему так и не удалось создать человеческого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долгое время Шэнь Вэнь начал сомневаться: может, потому что он всего лишь монстр, он никогда не сможет произвести на свет человеческого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ужасный мир, где жил Шэнь Вэнь, не хлынуло ещё больше игроков, и в его высокоуровневый инстанс не стали приходить всё более бесстрашные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с одной стороны, с раздражением отбивался от этих игроков, а с другой — продолжал в подвале создавать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попытки были безуспешны.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Шэнь Вэнь не убил игрока, забредшего в его подвал, и, обернувшись, не обнаружил, что в его инкубаторе появилось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начала стремительно расти в стеклянном сосуде, словно кровавый цветок, распустившийся в пустыне. Пока Шэнь Вэнь стоял в изумлении, она постепенно превратилась в маленького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младенец был чрезвычайно слаб, и в момент своего формирования его неокрепшая душа начала распадаться.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знал, что это та жизнь, которую он ждал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капнул в него своей кровью, защитил его всей своей энергией и наблюдал, как он понемногу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малыш из сгустка плоти превращается в человека, его волосы стали золотистыми и кудрявыми, а личико — нежным и белым, всё совпало с тем,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Шэнь Вэня к нему росла и крепла с течением времени, а нежность в его глазах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на Синно, Шэнь Вэнь не мог удержаться, чтобы не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наконец вошёл в будущее, в котором был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