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бежать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она наткнулась на непреодолимое препятствие, никогда не было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миазма попытается скрыться, госпожа Они, никогда не отличавшаяся терпением, на месте раздулась в несколько раз и, раскрыв пасть, проглотила эту обрётшую сознание низкоуровневую миазму, после чего сыто 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отвратительный вкус. Давно я не ела таких низкоуровневых демонических существ».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стоявший позади, не видел свирепых морд трёх зверей. Он лишь заметил, как спина элегантного «уголька» внезапно надулась, словно воздушный шар, а в следующую секунду он, будто пудинг, поглотил ту самую миазму.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они не заинтересовались молоком. Неужели у сородичей Нимо такой огромный аппетит?»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Уголёк вырастет, мне что, придётся ловить для него демонов в лесу?»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привыкший готовить для детёныша лишь молоко, внезапно ощутил тяжесть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действовала достаточно быстро и не напугала этого человека, Они снова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действительно родители Уголька? — в наступившей неловкой тишине наконец нарушил молчание Линь Жань, хотя его руки, обнимавшие Уголька, сжались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Знать, что у Уголька есть сородичи, должно было быть радостным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 том, что после этой «инспекции» они могут забрать Уголька, сердце Линь Жаня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играл в «Мир Демонов», с таким трудом откормил Уголька до такого круглого состояния, его крылья с каждым днём становились всё лучше, и если малыш вдруг уйдёт с родителями, Линь Жань почувствует себя по-настоящему одиноким, как в пустом гнезде…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настроение А Жаня как-то упало, маленький детёныш, недоумевая и волнуясь, подлетел к плечу Линь Жаня и попытался утешить его, потёршись о него своей пушистой шёрсткой.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почувствовал лёгкую щекотку и, не удержавшись, обнял Уголька и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был в замешательстве. Все его мысли были сосредоточены на Линь Жане. Он поднял голову и, раскрыв глаза, наблюдал за настроением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госпожа Они и её муж, собиравшиеся что-то сказать, не смогли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всему, даже если мы захотим забрать господина Нимо, у нас это вряд ли получится,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старого дворецкого звучал немного уныло. Ему хотелось, чтобы та миазма была посильнее, потому что сейчас ему очень хотелось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«Объективно говоря, так и есть, но Они вряд ли меня послушает».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Йольк прекрасно знал свою жену: она всегда поступала по-своему, а он был лишь дополнением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действительно сородичи Нимо. Меня зовут Они Луна Верния, я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мужчин тихо переговаривались, раздался холодный женский голос, хотя и можно было заметить, что говорившая старалась смягчить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чтобы Линь Жань её понял, на этот раз Они заговорила на всеобщем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не ожидавший, что этот элегантный «уголёк» вдруг заговорит человеческим языком,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оказалась матерью Нимо, но ещё и умеет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у неё довольно приятный, очень элегантный, хоть и немного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Жань тут же вспомнил, что Уголёк раньше тоже называл его «А-Жань», а значит, если малыш постарается, он тоже научится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фраза «мать Нимо» означала… у Уголька есть настоящее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Нимо — это тоже уменьшительное имя. Его полное имя — Дельмоко Луна Авикаран.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удивление Линь Жаня, Они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её тон оставался холодным, но в нём слышалась какая-то странная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звучало очень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давший малышу имя «Уголёк», вдруг почувствовал себя неловко. Его прозвище казалось таким простым и неуместным!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мы здесь не для того, чтобы забрать 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госпожи Они застали врасплох стоявших позади господина Йолька и старого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изначально у госпожи Они был именно такой план, но в этот момент, глядя на молодого человека, она внезапно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Мне в этом году двадцать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Линь Жань инстинктивно присел на корточки, отвечая на вопрос этого «большого уголька».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почему, но, несмотря на пушистую внешность, тон и манеры Они создавали иллюзию, будто перед ним стоит властная женщина, давно привыкшая к высокому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Линь Жаня, Они на удивление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вправду ещё малыш. Нимо в этом году как раз исполнилось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быть! Как можно говорить о ста годах, как о детском возрасте?!»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главное, реакции и поведение Уголька были как у маленького детёныша, совсем не похожего на столетнего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удивляйтесь. Такова природа нашего рода: мы долго спим после рождения. По вашим человеческим меркам, Нимо сейчас около трёх с половиной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от Линь Жаня исходила очень приятная аура, Они на редкость терпеливо всё ему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Они не была пушистым комочком, Линь Жаню было бы легче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с половиной года — это действительно больше похоже на Уголька».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малыша, Линь Жань вдруг почувствовал себя немного странно. Неужели это не странно — обнимать чужого детёныша на глазах у его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 очень тебя любит. Мне редко удаётся его обнять, — с лёгкой грустью добавила госпожа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но у меня есть один вопрос. Раз вы мать Нимо, вы знаете, в каком он был состоянии вначале?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Уголька, он был в ужасном состоянии, весь в блохах и личинках мух, а его крылья были почти растерзаны.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зашла речь, Линь Жань не мог не задать этот серьёзный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это могло случиться? Господин Нимо никогда не упоминал об этом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очень любил заходить в «Мир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Жаня, старый дворецкий был первым, кто выразил своё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ему там было так плохо, почему он так любил уединяться в своей комнате и постоянно пытаться войти в игру?»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Они и её муж тоже переглянулись и с недоверием посмотрели на 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Уголёк, сидевший в объятиях Линь Жаня, никак не отреагировал на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атмосфера стала ещё более неловкой и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этом, вероятно, наша вина. Мы, возможно, мало знаем о его проблемах. В детстве у нас никогда не было таких проблем, как у Нимо, а в последнее время мы действительно очень заняты…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нарушив молчание, Они с трудом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 свои ошибки и упущения было нелегко, особенно перед таким юным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председателем Совета по надзору Бездны, она и её муж, член того же совета, большую часть времени проводили в разъездах по всему миру, отслеживая аномальные всплески демонической энергии. Иногда им приходилось сотрудничать с Бюро по надзору за человечеством, чтобы устранять последствия нападений вышедших из-под контроля демонических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чтобы скрыть следы крупного инцидента и представить его как стихийное бедствие, они с Йольком не были дома целых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Последствием этого, естественно, стало отчуждение с 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подумаем о других способах общения с детёнышем. Но на этот раз мы пришли по другому, крайне важному делу. Это касается того Магического кристалла сияющей луны, который дал тебе 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очень жаль, но этот кристалл чрезвычайно важен для всего нашего клана. За последние несколько сотен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Они, говоря это, всё же перешла к теме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получается забрать сына, то, по крайней мере, нужно вернуть кристалл в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обнимая Уголька и слушая серьёзную речь Они, чувствовал, что эта мать, кажется, совсем не осознаёт, что снова перешла в свой решительный, деловой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взглянул на стоявшего позади господина Йолька. Судя по всему, этот более мягкий по характеру супруг никак не мог повлиять на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Уголька снова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при таком воспитании они вообще могут сблизиться?»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характер Уголька, который никогда не просил помощи у родителей в случае опасности, был так или иначе связан с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Жань почувствовал укол обиды за Уголька и, крепче обняв его, посмотрел на госпожу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понимаю, что вы хотите сказать. Вы хотите, чтобы я вернул вам Магический кристалл сияющей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Они не ожидала, что молодой человек прервёт её на полуслове и прямо укажет на её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такой родовой артефакт, не появлявшийся сотни лет, был случайно создан детёнышем и подарен чужаку. Клан Луна не мог смириться с такой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хранил этот камень и не трогал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 напряжённой атмосфере, Линь Жань достал маленькую коробочку и, открыв её, показал тот самый сказочный, светло-фиолетовый Магический кристалл сияющей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сейчас, как его родители, хотите взять его на хранение до совершеннолетия Уголька, я могу вам его передать. Но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все взгляды устремились на камень, Линь Жань снова закрыл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жест, как ни странно, заставил госпожу Они, чувствовавшую себя неловко и неуверенно,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если ваше требование не будет чрезмерным, у меня есть полномочия удовлетворить его на месте. Конечно, мы изначально приготовили щедрую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ради 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ничего просить. Я хочу, чтобы вы серьёзно извинились перед Угольком и пообещали, что, как бы вы ни были заняты, вы будете раз в месяц уделять ему один день и гулять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возможно? Раз в месяц — это ведь не так уж и сложно, правда? — серьёзно спросил Линь Жань, обдумывая выполнимость своего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Жань до сих пор не мог понять, какими такими государственными делами могут быть заняты эти чёрные пушистые комочки, что у них не хватает времени даже на единственного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высказав своё условие, он заметил, что в комнате воцарилась необычная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госпожа Они, готовая к тому, что с неё потребуют баснословную сумму, в этот момент была совершенно растеряна.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такое ничтожное условие было абсолютно непредвиденным!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они с Йольком действительно никогда его не выполняли…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Уголёк, до сих пор сидевший тихо, внезапно вылетел вперёд, уселся на крышку коробочки и не позволял никому её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обернулся и с редкой для него яростью и настороженностью посмотрел на своих родителей, Они и Йолька.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тут же заструилась слабая, но опасная фиолетовая демоническая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вы просили меня показать дорогу к А Жаню, чтобы договориться и забрать красивый камень, который я ему подарил?»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Уголька всегда был тихим, можно даже сказать,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Линь Жань ясно ощутил его беспокойство и даже некоторую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маленький морской ёж, он выставил все свои иголки, глядя на больших демонов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http://bllate.org/book/13699/1584998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