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Жань проснулся ровно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спал на удивление крепко — всю ночь без сновидений, и теперь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Ореол Лунного Бога и вправду обладает каким-то мистическим свойством?»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обдумать это, Линь Жань вместе с Цзян Цзе и его друзьями принялся проворно загружать корзины с персиками в электрический трицикл.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брат Цзе, будьте осторожны в дороге! — громко прокричали на прощание парни, пришедшие помочь, прижимая к себе персики, которыми их угостил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вернёмся — поужинаем вместе! — с улыбкой отозвался он и, полный энергии, на рассвете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даже обычный синий деревенский трицикл, которым управлял Линь Жань, выглядел как стильный ретро-аксессуар, словно сошедший с экрана какого-нибудь реалити-шоу о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не стриженные тёмные волосы развевались на утреннем ветру, а черты лица были как всегда настолько изящны,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добрался до города, многие торговцы уже разложили свой товар. Он приехал не слишком рано, но и не поздно — как раз чтобы занять последнее оставшееся удачное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у самого большого жилого комплекса в городе, и утром здесь всегда было много людей, идущих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там, Линь Жань сразу же выделился на фоне остальных продавцов. В конце концов, такой красивый молодой человек где угодно привлекал внимание. Его спутник, Цзян Цзе, хоть и был одет в стиле «чёткого пацана», тоже обладал весьма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сочетание, безусловно, вызывало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Жань разложить персики и начать их нахваливать, как к нему уже подошёл первый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персики у вас свежие? — с любопытством спросила женщина с корзинкой, переводя взгляд с Линь Жаня на его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Персики из нашего сада, только недавно сорвали, очень свежие, — с улыбкой ответил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женщина изумлённо округлила глаза и несколько секунд с любопытством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парень-то какой красавчик. И голос приятный».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взвесьте мне три фунта. Дайте-ка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персики вкусные? — добавила она, беря пакет и начиная выбирать. — В прошлый раз купила на лотке, так они оказались твёрдыми и совсем не сладкими. Дома никто и пары штук не съел, так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и выражала сомнение, женщина, будучи ценительницей прекрасного, не особо рассчитывала на высокое качество, учитывая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попробуете? Они очень сладкие, — неожиданно предложил Линь Жань, выбрав один из уже мягких персиков, ополоснув его водой из бутылки и протянув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не стоит. Цена и так невысокая. Ты, парень, родителям помогаешь? — смущённо приняв чистый персик, спросила женщина. Линь Жань ей нравился всё больше, и она не удержалась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начались летние каникулы, вот и помогаю семье с продажей, — ответил Линь Жань, продолжая раскладывать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примерно столько же, сколько и вам, а он всё ещё в кровати валяется… Ого, а персик-то и вправду очень сладкий! — воскликнула женщина, которая изначально хотела просто поддержать симпатичного юношу. Откусив кусочек,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ничем не уступал дорогим персикам из супермаркета, что продавались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выглядят аппетитно. Кожица тонкая, снимается одним движением, а внутри — сплошная мякоть, — заметил кто-то из толпы, увидев надкушенный персик в руках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такие вкусные? Может, это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видно же, что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Жань оказался в замешательстве. Вокруг его прилавка внезапно собралась толпа, и пластиковые пакеты стали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дайте пакетик!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у нас… у нас что, такой ажиотаж? — ошеломлённо пробормотал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легко продавать фрукты? Просто стоишь, а покупатели сами набегают?»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всё потому, что Линь Цзай такой красивый и привлёк всех этих тётушек?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это неправильно, среди них и дедушки есть, тоже наперебой выбирают персики. Неужели он очаровал всех, независимо от пола и возраста?»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так занят, что у него не было времени отвечать на вопросы Цзян Цзе. Он едва успевал упаковывать персики, взвешивать и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персики, только что лежавшие рядом, исчезали в мгновение ока, и Линь Жаню казалось,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сколько у тебя ещё осталось? Я заберу всё! В школьной столовой как раз не хватает фруктов, — не дав Линь Жаню опомниться, к его прилавку подъехал на скутере полный мужчина и широким жестом объявил, что скупает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попробуете? А то вдруг купите так много, а они вам не понравятся, — предложил Линь Жань, собираясь помыть ещё один персик, но мужчина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тороплюсь. Я столько лет закупаю фрукты, чутьё меня не подводит. У твоих персиков один только аромат чего стоит. Отличный у вас урожай! Просто упакуй мне всё и положи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Лэй Хун, и он был менеджером по закупкам в соседней языковой средней школе. Одним махом он решил проблему с оставшимися персиками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вызвало недовольство у тех, кто не успел ничего купить. Они стали наперебой спрашивать, когда Линь Жань приедет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план Линь Жаня и Цзян Цзе продавать до самого вечера провалился — к девяти утра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трицикле и пересчитывая деньги, Цзян Цзе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что делать, мне даже страшно стало. Это что за везение такое?! — такое случалось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выпей воды, успокойся, — Линь Жань и сам был невероятно рад. Он весь взмок от жары, и пряди волос прилипли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две бутылки ледяного напитка: одну себе, другую бросил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Цзе открыл свою,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«Ещё одна бутылка!»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замер с рукой на крышке своей бутылки. Цзян Цзе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посмотреть, дай посмотреть! Выиграл? Твою ж мать, правда выиграл! Третий приз — новая индукционная 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что с тобой происходит?! Ты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вчера ты как раз говорил, что хочешь купить бабушке плиту для хого. Может, твоё желание кто-то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знал о невезении Линь Жаня. В деревне многие, хваля его в лицо за то, что он студент престижного вуза, за спиной шептались о его странной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казалось полным бредом. Линь Жаню явно сопутствовала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поддельный напиток? — с сомнением произнёс Линь Жань. Неужели такое могло случиться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может быть поддельным! Пошли, пошли скорее в супермаркет обменяем, а то как бы удача не улетучилась, — возбуждённо сказал Цзян Цзе, указывая на правила акции и таща Линь Жаня к стойке обмена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Жань, поздравляем, ваш приз, индукционная плита, выдан!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стоя у стойки в супермаркете под изумлёнными и завистливыми взглядами, Линь Жань, обнимая новую плиту, был вынужден заподозрить, что дело в том самом «Ореоле Лунного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быть, что игровые ауры действительно влияют на реальный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Линь Жань просто не мог поверить в такое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 и погрузив его в трицикл, Линь Жань и Цзян Цзе наконец смогли спокойно пересчитать выручку. Однако при подсчёте обнаружилась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партия персиков принесла более трёх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выручка не сходится с количеством. Даже если вычесть те, что мы дали на пробу, всё равно не хватает, — хоть Цзян Цзе и был не силён в математике, он тоже заметил несоответствие. — Скорее всего, кто-то в суматохе набрал в пакет больше, чем мы взвесили. Чёрт, так радовались, что проворонили. Надо было внимательнее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Жаня это не удивило, он 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удача всё ещё в пределах нормы. Не всё прошло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было всего двое, а покупателей — целая толпа. Неудивительно, что они не заметили, как кто-то взял на пару персиков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и так отлично. Может, устроим сегодня во дворе хого? — с улыбкой предложил Линь Жань, и это предложение мгновенно вернуло Цзян Цзе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хого, 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высоко в небе, невидимое для Линь Жаня и Цзян Цзе, трепещущее чёрное пламя весело несло в своём огненном хвосте несколько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двигалось так быстро, что даже если бы кто-то что-то и заметил, то списал бы на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долетело до уединённой виллы в центре города, постучало в окно, влетело внутрь и с любопытством начало играть с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Абисс, ты опять куда-то сбегал? Где сейчас мой дядя? — с тревогой спросил молодой человек с мелированными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тот самый доберман. Если бы Линь Жань увидел его сейчас, он бы сразу узнал в его хозяине того самого водителя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грозный пёс теперь с беспокойством смотрел на чёрное пламя. Если бы не поводок, он бы уже давно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Да и если бы знал, не стал бы тебе говорить. Это человеческие персики? — будучи новорождённым Демоническим пламенем Бездны, Абисс был ещё очень наивен. Сейчас он своим хвостом из демонической энергии перекатывал несколько до боли знакомых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и виду это были те самые плоды, что таинственным образом исчезли у прилавка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взял? Огню тоже нужна еда? — удивлённо спросил Шао Цзыцзюэ, глядя на эти персики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расщелинах Бездны «Мира Демонов» раз в сто тысяч лет рождалось одно духовное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обретало сознание и его тщательно взращивали, с годами оно могло даровать своему владельцу неиссякаемую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рождение каждого такого пламени вызывало в Мире Демонов настоящие кровавые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Абисс с самого рождения был отдан старым хитрецом из Бездны на территорию Шао Мяня. И хотя Шао Мянь так и не признал его своим, никто из демонов не смел на него посягать.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толпа людей их разбирает, вот и я взял парочку. А тот человек, что продавал персики, такой красивый… — впервые попав в мир людей после принудительного выхода из «Мира Демонов», Абисс всему удивлялся, особенно тому, как он тайком разглядывал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подойти и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суматохе? Ты что, не заплатил? — с удивлением спросил Шао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в таком юном возрасте, а уже ведёт себя как разбойник. Яблоко от яблони… Ц-ц-ц…»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«деньги»? — сжимая в объятиях персики, взятые у Линь Жаня, непонимающе спросил Абисс.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Цзыцзюэ, собиравшийся было его подколоть,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вправду. Пламя, которое только что родилось, да ещё и всё время проводит с этим Князем Демонов, ест магические кристаллы как семечки, откуда ему знать о деньгах?»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Сколько там стоят эти несколько персиков с лотка. Заплатил или нет — неважно, — лениво отмахнулся Шао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я понял. Это значит, что нужно было обменяться, да? Иначе получается, я у него украл, — однако пламя Абисса быстро разгадало смысл по выражению лица Шао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у меня есть, чтобы обменяться с ним? А он мне так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пламя серьёзно задумалось.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[Огонёк-трепещет-в-раздумьях.gif]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